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</w:p>
    <w:p w:rsidR="00877FD6" w:rsidRPr="00877FD6" w:rsidRDefault="00877FD6" w:rsidP="00877FD6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formularz oferty 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</w:t>
      </w:r>
      <w:r w:rsidR="00C8687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ZPSW.DG.341.6</w:t>
      </w:r>
      <w:bookmarkStart w:id="0" w:name="_GoBack"/>
      <w:bookmarkEnd w:id="0"/>
      <w:r w:rsidR="009957A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</w:t>
      </w:r>
      <w:r w:rsidRPr="00877FD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17</w:t>
      </w:r>
    </w:p>
    <w:p w:rsidR="00877FD6" w:rsidRPr="00877FD6" w:rsidRDefault="00877FD6" w:rsidP="00877FD6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</w:p>
    <w:p w:rsidR="00877FD6" w:rsidRPr="00877FD6" w:rsidRDefault="00877FD6" w:rsidP="00877FD6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                                                      ……………………………………</w:t>
      </w:r>
      <w:proofErr w:type="gramStart"/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7FD6" w:rsidRPr="00877FD6" w:rsidRDefault="00877FD6" w:rsidP="00877FD6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877FD6" w:rsidRPr="00877FD6" w:rsidRDefault="00877FD6" w:rsidP="00877FD6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</w:p>
    <w:p w:rsidR="00877FD6" w:rsidRPr="00877FD6" w:rsidRDefault="00877FD6" w:rsidP="00877FD6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77FD6" w:rsidRPr="00877FD6" w:rsidRDefault="00877FD6" w:rsidP="00877F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</w:pPr>
      <w:r w:rsidRPr="00877FD6">
        <w:rPr>
          <w:rFonts w:ascii="Times New Roman" w:eastAsia="Times New Roman" w:hAnsi="Times New Roman" w:cs="Times New Roman"/>
          <w:b/>
          <w:kern w:val="32"/>
          <w:sz w:val="24"/>
          <w:szCs w:val="24"/>
          <w:u w:val="single"/>
          <w:lang w:val="de-DE" w:eastAsia="pl-PL"/>
        </w:rPr>
        <w:t>O F E R T A</w:t>
      </w:r>
      <w:r w:rsidRPr="00877FD6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  <w:t xml:space="preserve">     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77FD6" w:rsidRPr="00877FD6" w:rsidRDefault="00877FD6" w:rsidP="00877FD6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877FD6">
        <w:rPr>
          <w:rFonts w:ascii="Times New Roman" w:eastAsia="Times New Roman" w:hAnsi="Times New Roman" w:cs="Times New Roman"/>
          <w:b/>
          <w:lang w:eastAsia="pl-PL"/>
        </w:rPr>
        <w:t>Zespół Placówek Szkolno-Wychowawczego w Głogowie</w:t>
      </w:r>
    </w:p>
    <w:p w:rsidR="00877FD6" w:rsidRPr="00877FD6" w:rsidRDefault="00877FD6" w:rsidP="00877FD6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877FD6">
        <w:rPr>
          <w:rFonts w:ascii="Times New Roman" w:eastAsia="Times New Roman" w:hAnsi="Times New Roman" w:cs="Times New Roman"/>
          <w:lang w:val="de-DE" w:eastAsia="pl-PL"/>
        </w:rPr>
        <w:tab/>
      </w:r>
      <w:r w:rsidRPr="00877FD6">
        <w:rPr>
          <w:rFonts w:ascii="Times New Roman" w:eastAsia="Times New Roman" w:hAnsi="Times New Roman" w:cs="Times New Roman"/>
          <w:b/>
          <w:bCs/>
          <w:lang w:eastAsia="pl-PL"/>
        </w:rPr>
        <w:t>ul. Sportowa 1, 67-200 Głogów</w:t>
      </w:r>
    </w:p>
    <w:p w:rsidR="00877FD6" w:rsidRPr="00877FD6" w:rsidRDefault="00877FD6" w:rsidP="00877FD6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877FD6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A21B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9957A8" w:rsidRPr="00B12E12" w:rsidRDefault="009957A8" w:rsidP="00A21B6D">
      <w:pPr>
        <w:pStyle w:val="Akapitzlist"/>
        <w:ind w:left="284"/>
        <w:jc w:val="both"/>
      </w:pPr>
      <w:bookmarkStart w:id="1" w:name="_Hlk501092172"/>
      <w:r w:rsidRPr="009957A8">
        <w:rPr>
          <w:b/>
          <w:bCs/>
          <w:i/>
          <w:iCs/>
        </w:rPr>
        <w:t xml:space="preserve">Wymiana wykładzin podłogowych na bezpieczne </w:t>
      </w:r>
      <w:proofErr w:type="gramStart"/>
      <w:r w:rsidRPr="009957A8">
        <w:rPr>
          <w:b/>
          <w:bCs/>
          <w:i/>
          <w:iCs/>
        </w:rPr>
        <w:t>w  5</w:t>
      </w:r>
      <w:proofErr w:type="gramEnd"/>
      <w:r w:rsidRPr="009957A8">
        <w:rPr>
          <w:b/>
          <w:bCs/>
          <w:i/>
          <w:iCs/>
        </w:rPr>
        <w:t>-ciu pomieszczeniach w budynku A oraz na stołówce szkolnej w budynku B w Zespole Placówek Szkolno-Wychowawczych w Głogowie przy ul. Sportowej 1 , w ramach programu PFRON pn. „Likwidacja barier architektonicznych”.</w:t>
      </w:r>
    </w:p>
    <w:bookmarkEnd w:id="1"/>
    <w:p w:rsidR="00877FD6" w:rsidRPr="00877FD6" w:rsidRDefault="00877FD6" w:rsidP="00877FD6">
      <w:p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za cenę:</w:t>
      </w:r>
    </w:p>
    <w:p w:rsidR="00877FD6" w:rsidRPr="00877FD6" w:rsidRDefault="009957A8" w:rsidP="00877FD6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kosztorysowa</w:t>
      </w:r>
      <w:proofErr w:type="gramEnd"/>
      <w:r w:rsidR="00877FD6" w:rsidRPr="0087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="00877FD6"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zł brutto </w:t>
      </w:r>
    </w:p>
    <w:p w:rsidR="00877FD6" w:rsidRPr="00877FD6" w:rsidRDefault="00877FD6" w:rsidP="00877FD6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877FD6" w:rsidRPr="00877FD6" w:rsidRDefault="00877FD6" w:rsidP="00877FD6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Określenie rodzaju wykładziny: ……………………………….</w:t>
      </w:r>
    </w:p>
    <w:p w:rsidR="00877FD6" w:rsidRPr="00877FD6" w:rsidRDefault="00A21B6D" w:rsidP="00877FD6">
      <w:p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77FD6"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Rozpoczęcie: </w:t>
      </w:r>
      <w:r w:rsidR="00995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05.01.2018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Zakończenie: </w:t>
      </w:r>
      <w:r w:rsidR="00995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18</w:t>
      </w:r>
      <w:r w:rsidR="009D1CB7" w:rsidRPr="009D1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.05.2018</w:t>
      </w:r>
    </w:p>
    <w:p w:rsidR="00877FD6" w:rsidRPr="00877FD6" w:rsidRDefault="00877FD6" w:rsidP="00877FD6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A21B6D" w:rsidRDefault="00877FD6" w:rsidP="00A21B6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1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877FD6" w:rsidRPr="00877FD6" w:rsidRDefault="00877FD6" w:rsidP="00877F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877FD6" w:rsidRP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7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877FD6" w:rsidRP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7FD6" w:rsidRPr="00877FD6" w:rsidRDefault="00877FD6" w:rsidP="0087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FD6" w:rsidRPr="00877FD6" w:rsidRDefault="00877FD6" w:rsidP="00877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877FD6" w:rsidRPr="00877FD6" w:rsidRDefault="00877FD6" w:rsidP="00877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877FD6" w:rsidRPr="00877FD6" w:rsidRDefault="00877FD6" w:rsidP="00877FD6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77FD6" w:rsidRP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77FD6" w:rsidRP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082D" w:rsidRPr="00877FD6" w:rsidRDefault="00877FD6" w:rsidP="00877FD6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7FD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</w:t>
      </w:r>
    </w:p>
    <w:sectPr w:rsidR="008F082D" w:rsidRPr="00877FD6" w:rsidSect="00877FD6">
      <w:pgSz w:w="11906" w:h="16838"/>
      <w:pgMar w:top="1417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2056DF0A"/>
    <w:lvl w:ilvl="0" w:tplc="FFCE29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F789C"/>
    <w:multiLevelType w:val="hybridMultilevel"/>
    <w:tmpl w:val="28FCC824"/>
    <w:lvl w:ilvl="0" w:tplc="9B1CEF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D6"/>
    <w:rsid w:val="001C6E9D"/>
    <w:rsid w:val="007647D4"/>
    <w:rsid w:val="00874359"/>
    <w:rsid w:val="00877FD6"/>
    <w:rsid w:val="008F082D"/>
    <w:rsid w:val="009957A8"/>
    <w:rsid w:val="009D1CB7"/>
    <w:rsid w:val="00A21B6D"/>
    <w:rsid w:val="00AF6A03"/>
    <w:rsid w:val="00C8687E"/>
    <w:rsid w:val="00F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04C5"/>
  <w15:chartTrackingRefBased/>
  <w15:docId w15:val="{E2A956B2-3C33-4854-A01B-D33FB19E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SLYZAK</cp:lastModifiedBy>
  <cp:revision>4</cp:revision>
  <dcterms:created xsi:type="dcterms:W3CDTF">2017-12-13T07:17:00Z</dcterms:created>
  <dcterms:modified xsi:type="dcterms:W3CDTF">2017-12-19T10:04:00Z</dcterms:modified>
</cp:coreProperties>
</file>