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C6B3" w14:textId="77777777" w:rsidR="00177433" w:rsidRPr="00FC7768" w:rsidRDefault="00177433" w:rsidP="00177433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OŚWIADCZENIE WYKONAWCY</w:t>
      </w:r>
    </w:p>
    <w:p w14:paraId="58C179E6" w14:textId="77777777" w:rsidR="00177433" w:rsidRPr="00FC7768" w:rsidRDefault="00177433" w:rsidP="001774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14:paraId="116E413A" w14:textId="77777777" w:rsidR="00177433" w:rsidRPr="00FC7768" w:rsidRDefault="00177433" w:rsidP="001774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Wyrażamy chęć uczestnictwa w postępowaniu prowadzonym w trybie zapytania ofertowego organizowanym przez Szkołę Podstawową im. Janusza Kusocińskiego,  ul. Szkolna 2,  59-150 Grębocice na zadanie p.n. : </w:t>
      </w:r>
    </w:p>
    <w:p w14:paraId="4DC90B49" w14:textId="77777777" w:rsidR="00177433" w:rsidRPr="00FC7768" w:rsidRDefault="00177433" w:rsidP="0017743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 </w:t>
      </w:r>
    </w:p>
    <w:p w14:paraId="5AE02753" w14:textId="77777777" w:rsidR="00FC7768" w:rsidRPr="00FC7768" w:rsidRDefault="00FC7768" w:rsidP="00FC776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7768">
        <w:rPr>
          <w:rFonts w:ascii="Times New Roman" w:hAnsi="Times New Roman" w:cs="Times New Roman"/>
          <w:sz w:val="24"/>
          <w:szCs w:val="24"/>
        </w:rPr>
        <w:t xml:space="preserve">Dostawa oraz montaż 12 monitorów interaktywnych 75” dla Szkoły Podstawowej </w:t>
      </w:r>
    </w:p>
    <w:p w14:paraId="41594260" w14:textId="7738D8C0" w:rsidR="00FC7768" w:rsidRPr="00FC7768" w:rsidRDefault="00FC7768" w:rsidP="00FC776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7768">
        <w:rPr>
          <w:rFonts w:ascii="Times New Roman" w:hAnsi="Times New Roman" w:cs="Times New Roman"/>
          <w:sz w:val="24"/>
          <w:szCs w:val="24"/>
        </w:rPr>
        <w:t>im. Janusza Kusocińskie w Grębocicach</w:t>
      </w:r>
    </w:p>
    <w:p w14:paraId="3200E595" w14:textId="269BC820" w:rsidR="00177433" w:rsidRPr="00FC7768" w:rsidRDefault="00177433" w:rsidP="00177433">
      <w:pPr>
        <w:spacing w:after="0"/>
        <w:ind w:right="777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 terminach i na warunkach określonych w zapytaniu ofertowym.</w:t>
      </w:r>
    </w:p>
    <w:p w14:paraId="67745DB1" w14:textId="77777777" w:rsidR="00177433" w:rsidRPr="00FC7768" w:rsidRDefault="00177433" w:rsidP="001774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 </w:t>
      </w:r>
    </w:p>
    <w:p w14:paraId="763B43F6" w14:textId="25CAEB3E" w:rsidR="00177433" w:rsidRPr="00FC7768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Oświadczam, że podmiot, który reprezentuję spełnia warunki udziału w postępowaniu określone w</w:t>
      </w:r>
      <w:r w:rsidR="00FC7768"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zapytaniu ofertowym.</w:t>
      </w:r>
    </w:p>
    <w:p w14:paraId="5AAB2D73" w14:textId="5810E0F0" w:rsidR="00177433" w:rsidRPr="00FC7768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Oświadczamy, że zapoznaliśmy się ze szczegółowymi warunkami postępowania zawartymi w zapytaniu ofertowym i w projekcie umowy i przyjmujemy je bez zastrzeżeń</w:t>
      </w:r>
      <w:r w:rsidR="00FC7768"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73FB82FE" w14:textId="1A923EF7" w:rsidR="00177433" w:rsidRPr="00FC7768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Oświadczamy, że zobowiązujemy się w razie wyboru naszej oferty do  podpisania umowy w terminie wyznaczonym przez Zamawiającego </w:t>
      </w:r>
      <w:r w:rsidR="00FC7768"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12DD51E6" w14:textId="77865328" w:rsidR="00177433" w:rsidRPr="00FC7768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Oświadczamy, że zdobyliśmy wszelkie informacje, które mogą być niezbędne  i konieczne do przygotowania oferty,  podpisania umowy i jej realizacji</w:t>
      </w:r>
      <w:r w:rsidR="00FC7768"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4F9B8F57" w14:textId="338CEE87" w:rsidR="00177433" w:rsidRPr="00FC7768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Deklarujemy, że wszystkie oświadczenia i informacje zamieszczone w niniejszej „Ofercie” są kompletne, zgodne z prawdą oraz  dokładne w każdym szczególe</w:t>
      </w:r>
      <w:r w:rsidR="00FC7768"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1DD6CB95" w14:textId="68E8F983" w:rsidR="00177433" w:rsidRPr="00FC7768" w:rsidRDefault="00177433" w:rsidP="001774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                                                                                                              </w:t>
      </w:r>
    </w:p>
    <w:p w14:paraId="4CB8F5AC" w14:textId="6EB5B494" w:rsidR="00177433" w:rsidRPr="00FC7768" w:rsidRDefault="00177433" w:rsidP="001774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BDD7D96" w14:textId="77777777" w:rsidR="00177433" w:rsidRPr="00FC7768" w:rsidRDefault="00177433" w:rsidP="001774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CD7D6" w14:textId="77777777" w:rsidR="00177433" w:rsidRPr="00FC7768" w:rsidRDefault="00177433" w:rsidP="00177433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Upełnomocniony przedstawiciel</w:t>
      </w:r>
    </w:p>
    <w:p w14:paraId="23011C3D" w14:textId="77777777" w:rsidR="00177433" w:rsidRPr="00FC7768" w:rsidRDefault="00177433" w:rsidP="00177433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50E6C" w14:textId="77777777" w:rsidR="00177433" w:rsidRPr="00FC7768" w:rsidRDefault="00177433" w:rsidP="00177433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..........................................</w:t>
      </w:r>
    </w:p>
    <w:p w14:paraId="63274343" w14:textId="77777777" w:rsidR="00177433" w:rsidRPr="00FC7768" w:rsidRDefault="00177433" w:rsidP="00177433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eastAsia="pl-PL"/>
        </w:rPr>
        <w:t>(</w:t>
      </w: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>podpis, pieczęć</w:t>
      </w:r>
      <w:r w:rsidRPr="00FC776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eastAsia="pl-PL"/>
        </w:rPr>
        <w:t>)</w:t>
      </w:r>
    </w:p>
    <w:p w14:paraId="744C4F42" w14:textId="77777777" w:rsidR="00177433" w:rsidRPr="00FC7768" w:rsidRDefault="00177433" w:rsidP="001774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7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Data: .......................................</w:t>
      </w:r>
    </w:p>
    <w:p w14:paraId="2E8982BA" w14:textId="77777777" w:rsidR="00177433" w:rsidRPr="00FC7768" w:rsidRDefault="00177433" w:rsidP="001774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EE129" w14:textId="77777777" w:rsidR="00CE4103" w:rsidRDefault="00CE4103"/>
    <w:sectPr w:rsidR="00CE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08BE"/>
    <w:multiLevelType w:val="multilevel"/>
    <w:tmpl w:val="8E12C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81"/>
    <w:rsid w:val="00177433"/>
    <w:rsid w:val="00183E15"/>
    <w:rsid w:val="00206D81"/>
    <w:rsid w:val="00CE4103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2F75"/>
  <w15:chartTrackingRefBased/>
  <w15:docId w15:val="{6ACC77D0-FE7F-43EF-B83C-6A8ABE7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Rutkowski</dc:creator>
  <cp:keywords/>
  <dc:description/>
  <cp:lastModifiedBy>Roman Rutkowski</cp:lastModifiedBy>
  <cp:revision>3</cp:revision>
  <dcterms:created xsi:type="dcterms:W3CDTF">2025-07-15T17:17:00Z</dcterms:created>
  <dcterms:modified xsi:type="dcterms:W3CDTF">2025-07-16T11:04:00Z</dcterms:modified>
</cp:coreProperties>
</file>