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0C507F">
        <w:rPr>
          <w:b/>
        </w:rPr>
        <w:t>5</w:t>
      </w:r>
      <w:r w:rsidR="00710F27">
        <w:rPr>
          <w:b/>
        </w:rPr>
        <w:t>/2016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0C507F">
        <w:t>29 września 2016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5C5988" w:rsidRPr="00145621" w:rsidRDefault="005C5988" w:rsidP="005C5988">
      <w:pPr>
        <w:spacing w:after="280"/>
      </w:pPr>
      <w:r w:rsidRPr="00145621">
        <w:t>Na podstawie Rozporządzenia Ministra Edukacji Narodowej z dnia 5 października 2010r. zmieniające rozporządzenie w sprawie organizacji roku szkolnego (Dziennik Ustaw z 6 października 2010r. nr 186 poz. 1245)</w:t>
      </w:r>
      <w:r w:rsidRPr="00145621">
        <w:br/>
        <w:t xml:space="preserve">Po zasięgnięciu opinii Rady Pedagogicznej, Rady Rodziców , Samorządu Uczniowskiego w sprawie ustalenia dodatkowych dni wolnych od zajęć </w:t>
      </w:r>
      <w:proofErr w:type="spellStart"/>
      <w:r w:rsidRPr="00145621">
        <w:t>dydaktyczno</w:t>
      </w:r>
      <w:proofErr w:type="spellEnd"/>
      <w:r w:rsidRPr="00145621">
        <w:t> - wychowawczych Dyrektor Szkoły Podstawowej im. Jana Pawła II w Psarach. zarządza co następuje: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1</w:t>
      </w:r>
    </w:p>
    <w:p w:rsidR="00E05DF7" w:rsidRPr="008719A5" w:rsidRDefault="005C5988" w:rsidP="008719A5">
      <w:pPr>
        <w:spacing w:after="280"/>
        <w:jc w:val="center"/>
      </w:pPr>
      <w:r w:rsidRPr="00145621">
        <w:t xml:space="preserve">Dniami wolnymi od zajęć </w:t>
      </w:r>
      <w:proofErr w:type="spellStart"/>
      <w:r w:rsidRPr="00145621">
        <w:t>dydaktyczno</w:t>
      </w:r>
      <w:proofErr w:type="spellEnd"/>
      <w:r w:rsidRPr="00145621">
        <w:t xml:space="preserve"> - wy</w:t>
      </w:r>
      <w:r w:rsidR="000C507F">
        <w:t>chowawczych w roku szkolnym 2016/2017</w:t>
      </w:r>
      <w:r w:rsidRPr="00145621">
        <w:t xml:space="preserve"> będą następujące dni:</w:t>
      </w:r>
    </w:p>
    <w:p w:rsidR="000C507F" w:rsidRPr="000C507F" w:rsidRDefault="000C507F" w:rsidP="000C507F">
      <w:pPr>
        <w:rPr>
          <w:rFonts w:ascii="Trebuchet MS" w:hAnsi="Trebuchet MS" w:cs="Arial"/>
          <w:color w:val="000000"/>
          <w:sz w:val="17"/>
          <w:szCs w:val="17"/>
        </w:rPr>
      </w:pPr>
      <w:r w:rsidRPr="000C507F">
        <w:rPr>
          <w:b/>
        </w:rPr>
        <w:t xml:space="preserve">                                          </w:t>
      </w:r>
      <w:r w:rsidRPr="000C507F">
        <w:t>31 października 2016r. (poniedziałek)</w:t>
      </w:r>
    </w:p>
    <w:p w:rsidR="000C507F" w:rsidRPr="000C507F" w:rsidRDefault="000C507F" w:rsidP="000C507F">
      <w:r w:rsidRPr="000C507F">
        <w:t xml:space="preserve">                                          2 stycznia 2017r. (poniedziałek</w:t>
      </w:r>
    </w:p>
    <w:p w:rsidR="000C507F" w:rsidRPr="000C507F" w:rsidRDefault="000C507F" w:rsidP="000C507F">
      <w:r w:rsidRPr="000C507F">
        <w:t xml:space="preserve">                                          4,5 maja 2017r.</w:t>
      </w:r>
      <w:r w:rsidRPr="000C507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C507F">
        <w:t>(czwartek, piątek)</w:t>
      </w:r>
      <w:r w:rsidRPr="000C507F">
        <w:br/>
        <w:t xml:space="preserve">                                          16 czerwca 2017 r. (piątek)</w:t>
      </w:r>
      <w:r w:rsidRPr="000C507F">
        <w:br/>
        <w:t xml:space="preserve">                                          22 czerwca 2017 r. ( czwartek )</w:t>
      </w:r>
      <w:bookmarkStart w:id="0" w:name="_GoBack"/>
      <w:bookmarkEnd w:id="0"/>
    </w:p>
    <w:p w:rsidR="008719A5" w:rsidRDefault="008719A5" w:rsidP="008719A5">
      <w:pPr>
        <w:pStyle w:val="Bezodstpw"/>
        <w:jc w:val="center"/>
        <w:rPr>
          <w:b/>
        </w:rPr>
      </w:pPr>
    </w:p>
    <w:p w:rsidR="005C5988" w:rsidRPr="005C5988" w:rsidRDefault="005C5988" w:rsidP="008719A5">
      <w:pPr>
        <w:pStyle w:val="Bezodstpw"/>
        <w:jc w:val="center"/>
        <w:rPr>
          <w:b/>
        </w:rPr>
      </w:pPr>
      <w:r w:rsidRPr="005C5988">
        <w:rPr>
          <w:b/>
        </w:rPr>
        <w:t>§ 2</w:t>
      </w:r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8"/>
    <w:rsid w:val="00084042"/>
    <w:rsid w:val="000C507F"/>
    <w:rsid w:val="001466B2"/>
    <w:rsid w:val="002C19FF"/>
    <w:rsid w:val="005C5988"/>
    <w:rsid w:val="00681D74"/>
    <w:rsid w:val="00710F27"/>
    <w:rsid w:val="008719A5"/>
    <w:rsid w:val="008B78E6"/>
    <w:rsid w:val="009B7608"/>
    <w:rsid w:val="00AF4BE4"/>
    <w:rsid w:val="00B81FA1"/>
    <w:rsid w:val="00D024DF"/>
    <w:rsid w:val="00E0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290E-69CD-4FEF-8CF3-972BB632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</dc:creator>
  <cp:lastModifiedBy>Windows User</cp:lastModifiedBy>
  <cp:revision>5</cp:revision>
  <cp:lastPrinted>2016-11-25T07:34:00Z</cp:lastPrinted>
  <dcterms:created xsi:type="dcterms:W3CDTF">2016-11-24T21:06:00Z</dcterms:created>
  <dcterms:modified xsi:type="dcterms:W3CDTF">2016-11-25T07:35:00Z</dcterms:modified>
</cp:coreProperties>
</file>