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DE" w:rsidRPr="00C22C39" w:rsidRDefault="003C7FDE" w:rsidP="003C7FDE">
      <w:pPr>
        <w:spacing w:before="120" w:after="120" w:line="300" w:lineRule="atLeast"/>
        <w:rPr>
          <w:rFonts w:ascii="Times New Roman" w:eastAsia="Times New Roman" w:hAnsi="Times New Roman" w:cs="Times New Roman"/>
          <w:lang w:eastAsia="pl-PL"/>
        </w:rPr>
      </w:pPr>
      <w:r w:rsidRPr="00C22C39">
        <w:rPr>
          <w:rFonts w:ascii="Times New Roman" w:eastAsia="Times New Roman" w:hAnsi="Times New Roman" w:cs="Times New Roman"/>
          <w:lang w:eastAsia="pl-PL"/>
        </w:rPr>
        <w:t xml:space="preserve">Opinia RR-z </w:t>
      </w:r>
      <w:r w:rsidR="00D25082" w:rsidRPr="00C22C39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2865E4" w:rsidRPr="00C22C39">
        <w:rPr>
          <w:rFonts w:ascii="Times New Roman" w:eastAsia="Times New Roman" w:hAnsi="Times New Roman" w:cs="Times New Roman"/>
          <w:lang w:eastAsia="pl-PL"/>
        </w:rPr>
        <w:t>14</w:t>
      </w:r>
      <w:r w:rsidR="00740515" w:rsidRPr="00C22C39">
        <w:rPr>
          <w:rFonts w:ascii="Times New Roman" w:eastAsia="Times New Roman" w:hAnsi="Times New Roman" w:cs="Times New Roman"/>
          <w:lang w:eastAsia="pl-PL"/>
        </w:rPr>
        <w:t xml:space="preserve"> września 2020</w:t>
      </w:r>
      <w:r w:rsidR="00D25082" w:rsidRPr="00C22C39">
        <w:rPr>
          <w:rFonts w:ascii="Times New Roman" w:eastAsia="Times New Roman" w:hAnsi="Times New Roman" w:cs="Times New Roman"/>
          <w:lang w:eastAsia="pl-PL"/>
        </w:rPr>
        <w:t>r.</w:t>
      </w:r>
    </w:p>
    <w:p w:rsidR="003C7FDE" w:rsidRPr="00C22C39" w:rsidRDefault="003C7FDE" w:rsidP="003C7FDE">
      <w:pPr>
        <w:spacing w:before="120" w:after="120" w:line="300" w:lineRule="atLeast"/>
        <w:rPr>
          <w:rFonts w:ascii="Times New Roman" w:eastAsia="Times New Roman" w:hAnsi="Times New Roman" w:cs="Times New Roman"/>
          <w:lang w:eastAsia="pl-PL"/>
        </w:rPr>
      </w:pPr>
    </w:p>
    <w:p w:rsidR="003C7FDE" w:rsidRDefault="00DF3018" w:rsidP="002B02AC">
      <w:pPr>
        <w:spacing w:before="120" w:after="120" w:line="300" w:lineRule="atLeast"/>
        <w:rPr>
          <w:rFonts w:ascii="Times New Roman" w:eastAsia="Times New Roman" w:hAnsi="Times New Roman" w:cs="Times New Roman"/>
          <w:lang w:eastAsia="pl-PL"/>
        </w:rPr>
      </w:pPr>
      <w:r w:rsidRPr="00C22C39">
        <w:rPr>
          <w:rFonts w:ascii="Times New Roman" w:eastAsia="Times New Roman" w:hAnsi="Times New Roman" w:cs="Times New Roman"/>
          <w:lang w:eastAsia="pl-PL"/>
        </w:rPr>
        <w:t xml:space="preserve">Zatwierdzony przez RP </w:t>
      </w:r>
      <w:proofErr w:type="spellStart"/>
      <w:r w:rsidR="002865E4" w:rsidRPr="00C22C39">
        <w:rPr>
          <w:rFonts w:ascii="Times New Roman" w:eastAsia="Times New Roman" w:hAnsi="Times New Roman" w:cs="Times New Roman"/>
          <w:lang w:eastAsia="pl-PL"/>
        </w:rPr>
        <w:t>dn</w:t>
      </w:r>
      <w:proofErr w:type="spellEnd"/>
      <w:r w:rsidR="002865E4" w:rsidRPr="00C22C39">
        <w:rPr>
          <w:rFonts w:ascii="Times New Roman" w:eastAsia="Times New Roman" w:hAnsi="Times New Roman" w:cs="Times New Roman"/>
          <w:lang w:eastAsia="pl-PL"/>
        </w:rPr>
        <w:t xml:space="preserve"> 14</w:t>
      </w:r>
      <w:r w:rsidR="00681C1C" w:rsidRPr="00C22C39">
        <w:rPr>
          <w:rFonts w:ascii="Times New Roman" w:eastAsia="Times New Roman" w:hAnsi="Times New Roman" w:cs="Times New Roman"/>
          <w:lang w:eastAsia="pl-PL"/>
        </w:rPr>
        <w:t>.09.2019rr., nr protokołu 3</w:t>
      </w:r>
      <w:r w:rsidR="00740515" w:rsidRPr="00C22C39">
        <w:rPr>
          <w:rFonts w:ascii="Times New Roman" w:eastAsia="Times New Roman" w:hAnsi="Times New Roman" w:cs="Times New Roman"/>
          <w:lang w:eastAsia="pl-PL"/>
        </w:rPr>
        <w:t>/2020</w:t>
      </w:r>
    </w:p>
    <w:p w:rsidR="00DC7B79" w:rsidRPr="00DC7B79" w:rsidRDefault="00DC7B79" w:rsidP="002B02AC">
      <w:pPr>
        <w:spacing w:before="120" w:after="120" w:line="300" w:lineRule="atLeast"/>
        <w:rPr>
          <w:rFonts w:ascii="Times New Roman" w:eastAsia="Times New Roman" w:hAnsi="Times New Roman" w:cs="Times New Roman"/>
          <w:i/>
          <w:color w:val="00B050"/>
          <w:lang w:eastAsia="pl-PL"/>
        </w:rPr>
      </w:pPr>
      <w:r w:rsidRPr="00DC7B79">
        <w:rPr>
          <w:rFonts w:ascii="Times New Roman" w:eastAsia="Times New Roman" w:hAnsi="Times New Roman" w:cs="Times New Roman"/>
          <w:i/>
          <w:color w:val="00B050"/>
          <w:lang w:eastAsia="pl-PL"/>
        </w:rPr>
        <w:t>Zmiany zatwierdzone 10.12.20r nr protokołu 6/2020</w:t>
      </w:r>
      <w:r w:rsidR="00BD462D">
        <w:rPr>
          <w:rFonts w:ascii="Times New Roman" w:eastAsia="Times New Roman" w:hAnsi="Times New Roman" w:cs="Times New Roman"/>
          <w:i/>
          <w:color w:val="00B050"/>
          <w:lang w:eastAsia="pl-PL"/>
        </w:rPr>
        <w:t xml:space="preserve"> uchwała 4/2020/21</w:t>
      </w:r>
      <w:bookmarkStart w:id="0" w:name="_GoBack"/>
      <w:bookmarkEnd w:id="0"/>
    </w:p>
    <w:p w:rsidR="003C7FDE" w:rsidRPr="003C7FDE" w:rsidRDefault="003C7FDE" w:rsidP="003C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  <w:t xml:space="preserve">PLAN PRACY </w:t>
      </w:r>
      <w:r w:rsidR="00B336E6"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  <w:t>W PSP</w:t>
      </w:r>
    </w:p>
    <w:p w:rsidR="003C7FDE" w:rsidRPr="003C7FDE" w:rsidRDefault="003C7FDE" w:rsidP="0050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3C7FDE" w:rsidRPr="003C7FDE" w:rsidRDefault="003C7FDE" w:rsidP="003C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W SZWARSZOWICACH</w:t>
      </w:r>
    </w:p>
    <w:p w:rsidR="003C7FDE" w:rsidRPr="003C7FDE" w:rsidRDefault="003C7FDE" w:rsidP="003C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 </w:t>
      </w:r>
      <w:r w:rsidR="006901E0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 2020</w:t>
      </w:r>
      <w:r w:rsidRPr="003C7FDE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/20</w:t>
      </w:r>
      <w:r w:rsidR="006901E0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21</w:t>
      </w:r>
    </w:p>
    <w:p w:rsidR="003C7FDE" w:rsidRPr="003C7FDE" w:rsidRDefault="003C7FDE" w:rsidP="003C7FDE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3C7FDE" w:rsidRPr="003C7FDE" w:rsidRDefault="003C7FDE" w:rsidP="003C7FDE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FDE" w:rsidRPr="003C7FDE" w:rsidRDefault="003C7FDE" w:rsidP="003C7FDE">
      <w:pPr>
        <w:widowControl w:val="0"/>
        <w:tabs>
          <w:tab w:val="left" w:pos="147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3C7FDE" w:rsidRDefault="003C7FDE" w:rsidP="003C7FDE">
      <w:pPr>
        <w:spacing w:before="120" w:after="120" w:line="3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Spis zawartości:</w:t>
      </w:r>
    </w:p>
    <w:p w:rsidR="003C7FDE" w:rsidRPr="00CC24D9" w:rsidRDefault="003C7FDE" w:rsidP="00170A5C">
      <w:pPr>
        <w:numPr>
          <w:ilvl w:val="0"/>
          <w:numId w:val="15"/>
        </w:numPr>
        <w:spacing w:before="120" w:after="120" w:line="30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4EE1" w:rsidRPr="00CC24D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Kal</w:t>
      </w:r>
      <w:r w:rsidR="006901E0" w:rsidRPr="00CC24D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endarium  roku szkolnego 2020/21</w:t>
      </w:r>
    </w:p>
    <w:p w:rsidR="003C7FDE" w:rsidRPr="003C7FDE" w:rsidRDefault="003C7FDE" w:rsidP="00170A5C">
      <w:pPr>
        <w:numPr>
          <w:ilvl w:val="0"/>
          <w:numId w:val="15"/>
        </w:numPr>
        <w:spacing w:before="120" w:after="120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Dni ustawowo wolne od pracy</w:t>
      </w:r>
      <w:r w:rsidR="00690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2020/21</w:t>
      </w:r>
    </w:p>
    <w:p w:rsidR="003C7FDE" w:rsidRPr="003C7FDE" w:rsidRDefault="003C7FDE" w:rsidP="00170A5C">
      <w:pPr>
        <w:numPr>
          <w:ilvl w:val="0"/>
          <w:numId w:val="15"/>
        </w:numPr>
        <w:spacing w:before="120" w:after="120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i organizacja – główne zadania</w:t>
      </w:r>
    </w:p>
    <w:p w:rsidR="003C7FDE" w:rsidRPr="00CC24D9" w:rsidRDefault="003C7FDE" w:rsidP="003C7FDE">
      <w:pPr>
        <w:numPr>
          <w:ilvl w:val="0"/>
          <w:numId w:val="4"/>
        </w:numPr>
        <w:spacing w:before="120" w:after="120" w:line="300" w:lineRule="atLeast"/>
        <w:contextualSpacing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</w:pPr>
      <w:r w:rsidRPr="00CC24D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Zadania i  terminarz związany z systemem oceniania w szkole.</w:t>
      </w:r>
    </w:p>
    <w:p w:rsidR="003C7FDE" w:rsidRPr="003C7FDE" w:rsidRDefault="003C7FDE" w:rsidP="003C7FDE">
      <w:pPr>
        <w:numPr>
          <w:ilvl w:val="0"/>
          <w:numId w:val="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color w:val="4B4A49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dotyczące bezpieczeństwa i właściwych warunków nauki i pracy:</w:t>
      </w:r>
    </w:p>
    <w:p w:rsidR="003C7FDE" w:rsidRPr="003C7FDE" w:rsidRDefault="003C7FDE" w:rsidP="003C7FDE">
      <w:pPr>
        <w:numPr>
          <w:ilvl w:val="0"/>
          <w:numId w:val="5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 szkół pod kątem bezpieczeństwa</w:t>
      </w:r>
    </w:p>
    <w:p w:rsidR="003C7FDE" w:rsidRPr="003C7FDE" w:rsidRDefault="003C7FDE" w:rsidP="003C7FDE">
      <w:pPr>
        <w:numPr>
          <w:ilvl w:val="0"/>
          <w:numId w:val="5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badań okresowych i szkoleń z zakresu bhp</w:t>
      </w:r>
    </w:p>
    <w:p w:rsidR="003C7FDE" w:rsidRPr="003C7FDE" w:rsidRDefault="003C7FDE" w:rsidP="003C7FDE">
      <w:pPr>
        <w:numPr>
          <w:ilvl w:val="0"/>
          <w:numId w:val="5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lekcji i dyżury śródlekcyjne nauczycieli </w:t>
      </w:r>
    </w:p>
    <w:p w:rsidR="003C7FDE" w:rsidRPr="003C7FDE" w:rsidRDefault="003C7FDE" w:rsidP="003C7FDE">
      <w:pPr>
        <w:numPr>
          <w:ilvl w:val="0"/>
          <w:numId w:val="5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stanu pomocy dydaktycznych</w:t>
      </w:r>
    </w:p>
    <w:p w:rsidR="003C7FDE" w:rsidRPr="003C7FDE" w:rsidRDefault="003C7FDE" w:rsidP="003C7FDE">
      <w:pPr>
        <w:numPr>
          <w:ilvl w:val="0"/>
          <w:numId w:val="5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zasady przeprowadzenia próbnej ewakuacji szkoły</w:t>
      </w:r>
    </w:p>
    <w:p w:rsidR="003C7FDE" w:rsidRPr="003C7FDE" w:rsidRDefault="003C7FDE" w:rsidP="003C7FDE">
      <w:pPr>
        <w:numPr>
          <w:ilvl w:val="0"/>
          <w:numId w:val="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Terminy przygotowań sprawozdań, raportów i informacji, planów: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SIO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Terminarz przygotowania „Planu nadzoru pedagogicznego”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„Planu nadzoru pedagogicznego”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realizacji  finansowej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zadania związane ze sprawozdawczością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pracy dydaktyczno-wychowawczej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półroczne i roczne z realizacji wszelkich działań dydaktyczno- wychowawczych 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Raporty z przeprowadzonych badań, diagnoz i analiz</w:t>
      </w:r>
    </w:p>
    <w:p w:rsidR="003C7FDE" w:rsidRPr="003C7FDE" w:rsidRDefault="003C7FDE" w:rsidP="003C7FDE">
      <w:pPr>
        <w:numPr>
          <w:ilvl w:val="0"/>
          <w:numId w:val="6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podstawy programowej</w:t>
      </w:r>
    </w:p>
    <w:p w:rsidR="003C7FDE" w:rsidRPr="003C7FDE" w:rsidRDefault="003C7FDE" w:rsidP="003C7FDE">
      <w:pPr>
        <w:numPr>
          <w:ilvl w:val="0"/>
          <w:numId w:val="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szkoły (zadania, zespoły, terminy, imprezy i uroczystości szkolne, środowiskowe)</w:t>
      </w:r>
    </w:p>
    <w:p w:rsidR="003C7FDE" w:rsidRPr="003C7FDE" w:rsidRDefault="003C7FDE" w:rsidP="003C7FDE">
      <w:pPr>
        <w:numPr>
          <w:ilvl w:val="0"/>
          <w:numId w:val="7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www</w:t>
      </w:r>
    </w:p>
    <w:p w:rsidR="003C7FDE" w:rsidRPr="003C7FDE" w:rsidRDefault="003C7FDE" w:rsidP="003C7FDE">
      <w:pPr>
        <w:numPr>
          <w:ilvl w:val="0"/>
          <w:numId w:val="7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 lokalne</w:t>
      </w:r>
    </w:p>
    <w:p w:rsidR="003C7FDE" w:rsidRPr="003C7FDE" w:rsidRDefault="003C7FDE" w:rsidP="003C7FDE">
      <w:pPr>
        <w:numPr>
          <w:ilvl w:val="0"/>
          <w:numId w:val="7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 prasowe</w:t>
      </w:r>
    </w:p>
    <w:p w:rsidR="003C7FDE" w:rsidRPr="003C7FDE" w:rsidRDefault="003C7FDE" w:rsidP="003C7FDE">
      <w:pPr>
        <w:numPr>
          <w:ilvl w:val="0"/>
          <w:numId w:val="7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Foldery, informatory plakaty</w:t>
      </w:r>
    </w:p>
    <w:p w:rsidR="003C7FDE" w:rsidRPr="003C7FDE" w:rsidRDefault="003C7FDE" w:rsidP="003C7FDE">
      <w:pPr>
        <w:numPr>
          <w:ilvl w:val="0"/>
          <w:numId w:val="7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Prezentowanie działań i sukcesów szkoły podczas kontaktów z rodzicami.</w:t>
      </w:r>
    </w:p>
    <w:p w:rsidR="003C7FDE" w:rsidRPr="003C7FDE" w:rsidRDefault="003C7FDE" w:rsidP="003C7FDE">
      <w:pPr>
        <w:numPr>
          <w:ilvl w:val="0"/>
          <w:numId w:val="7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t>Organizacja Dnia Otwartego dla przyszłych uczniów naszej szkoły</w:t>
      </w:r>
    </w:p>
    <w:p w:rsidR="003C7FDE" w:rsidRPr="003C7FDE" w:rsidRDefault="003C7FDE" w:rsidP="003C7FDE">
      <w:pPr>
        <w:numPr>
          <w:ilvl w:val="0"/>
          <w:numId w:val="7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Prezentowanie osiągnięć </w:t>
      </w:r>
    </w:p>
    <w:p w:rsidR="003C7FDE" w:rsidRPr="003C7FDE" w:rsidRDefault="003C7FDE" w:rsidP="003C7FDE">
      <w:pPr>
        <w:numPr>
          <w:ilvl w:val="0"/>
          <w:numId w:val="7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Kronika szkolna </w:t>
      </w:r>
    </w:p>
    <w:p w:rsidR="003C7FDE" w:rsidRPr="003C7FDE" w:rsidRDefault="003C7FDE" w:rsidP="003C7FDE">
      <w:pPr>
        <w:numPr>
          <w:ilvl w:val="0"/>
          <w:numId w:val="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Obieg informacji w szkole:</w:t>
      </w:r>
    </w:p>
    <w:p w:rsidR="003C7FDE" w:rsidRPr="003C7FDE" w:rsidRDefault="003C7FDE" w:rsidP="003C7FDE">
      <w:pPr>
        <w:numPr>
          <w:ilvl w:val="0"/>
          <w:numId w:val="8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ogłoszeń SU, </w:t>
      </w:r>
    </w:p>
    <w:p w:rsidR="003C7FDE" w:rsidRPr="003C7FDE" w:rsidRDefault="003C7FDE" w:rsidP="003C7FDE">
      <w:pPr>
        <w:numPr>
          <w:ilvl w:val="0"/>
          <w:numId w:val="8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ogłoszeń –pokój nauczycielski</w:t>
      </w:r>
    </w:p>
    <w:p w:rsidR="003C7FDE" w:rsidRPr="003C7FDE" w:rsidRDefault="003C7FDE" w:rsidP="003C7FDE">
      <w:pPr>
        <w:numPr>
          <w:ilvl w:val="0"/>
          <w:numId w:val="8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t>Kontakty między pracownikami poprzez pocztę elektroniczną</w:t>
      </w:r>
    </w:p>
    <w:p w:rsidR="003C7FDE" w:rsidRPr="003C7FDE" w:rsidRDefault="003C7FDE" w:rsidP="003C7FDE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</w:t>
      </w:r>
      <w:r w:rsidR="00AB2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cja strony internetowej szkoły </w:t>
      </w:r>
    </w:p>
    <w:p w:rsidR="003C7FDE" w:rsidRPr="003C7FDE" w:rsidRDefault="003C7FDE" w:rsidP="003C7FDE">
      <w:pPr>
        <w:numPr>
          <w:ilvl w:val="0"/>
          <w:numId w:val="8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t>Umożliwienie dostępu do plików z tekstami prawa wewnątrzszkolnego.</w:t>
      </w:r>
    </w:p>
    <w:p w:rsidR="003C7FDE" w:rsidRPr="003C7FDE" w:rsidRDefault="003C7FDE" w:rsidP="00170A5C">
      <w:pPr>
        <w:numPr>
          <w:ilvl w:val="0"/>
          <w:numId w:val="15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</w:t>
      </w:r>
    </w:p>
    <w:p w:rsidR="003C7FDE" w:rsidRPr="003C7FDE" w:rsidRDefault="003C7FDE" w:rsidP="00170A5C">
      <w:pPr>
        <w:numPr>
          <w:ilvl w:val="0"/>
          <w:numId w:val="15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</w:t>
      </w:r>
    </w:p>
    <w:p w:rsidR="003C7FDE" w:rsidRPr="003C7FDE" w:rsidRDefault="003C7FDE" w:rsidP="00170A5C">
      <w:pPr>
        <w:numPr>
          <w:ilvl w:val="0"/>
          <w:numId w:val="15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opiekuńcze</w:t>
      </w:r>
    </w:p>
    <w:p w:rsidR="003C7FDE" w:rsidRPr="003C7FDE" w:rsidRDefault="003C7FDE" w:rsidP="003C7FDE">
      <w:pPr>
        <w:spacing w:before="120" w:after="120" w:line="300" w:lineRule="atLeast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3C7FDE" w:rsidRDefault="003C7FDE" w:rsidP="003C7FDE">
      <w:pPr>
        <w:numPr>
          <w:ilvl w:val="0"/>
          <w:numId w:val="4"/>
        </w:numPr>
        <w:spacing w:before="120"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</w:p>
    <w:p w:rsidR="003C7FDE" w:rsidRPr="003C7FDE" w:rsidRDefault="003C7FDE" w:rsidP="003C7FDE">
      <w:pPr>
        <w:spacing w:before="120" w:after="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1 Kalendar</w:t>
      </w:r>
      <w:r w:rsidR="00962F40">
        <w:rPr>
          <w:rFonts w:ascii="Times New Roman" w:eastAsia="Times New Roman" w:hAnsi="Times New Roman" w:cs="Times New Roman"/>
          <w:sz w:val="24"/>
          <w:szCs w:val="24"/>
          <w:lang w:eastAsia="pl-PL"/>
        </w:rPr>
        <w:t>z imprez,</w:t>
      </w:r>
      <w:r w:rsidR="00AB2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uroczystości, </w:t>
      </w:r>
      <w:r w:rsidR="007E1CCB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spotkań  okolicznościowych</w:t>
      </w:r>
    </w:p>
    <w:p w:rsidR="003C7FDE" w:rsidRPr="003C7FDE" w:rsidRDefault="003C7FDE" w:rsidP="003C7FDE">
      <w:pPr>
        <w:spacing w:before="120" w:after="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2 Ramowy regulamin wycieczek szkolnych w tym:</w:t>
      </w:r>
    </w:p>
    <w:p w:rsidR="003C7FDE" w:rsidRPr="003C7FDE" w:rsidRDefault="003C7FDE" w:rsidP="003C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                         -Regulamin dla uczniów</w:t>
      </w:r>
    </w:p>
    <w:p w:rsidR="003C7FDE" w:rsidRPr="003C7FDE" w:rsidRDefault="003C7FDE" w:rsidP="003C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-Zgoda rodziców</w:t>
      </w:r>
    </w:p>
    <w:p w:rsidR="003C7FDE" w:rsidRPr="003C7FDE" w:rsidRDefault="003C7FDE" w:rsidP="003C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-</w:t>
      </w:r>
      <w:r w:rsidRPr="003C7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Karta wycieczki</w:t>
      </w:r>
    </w:p>
    <w:p w:rsidR="003C7FDE" w:rsidRPr="003C7FDE" w:rsidRDefault="003C7FDE" w:rsidP="003C7FDE">
      <w:pPr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-Harmonogram wycieczki </w:t>
      </w:r>
    </w:p>
    <w:p w:rsidR="003C7FDE" w:rsidRPr="003C7FDE" w:rsidRDefault="003C7FDE" w:rsidP="003C7FDE">
      <w:pPr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-Wzór listy uczestników wycieczki</w:t>
      </w:r>
    </w:p>
    <w:p w:rsidR="003C7FDE" w:rsidRPr="003C7FDE" w:rsidRDefault="003C7FDE" w:rsidP="003C7FDE">
      <w:pPr>
        <w:tabs>
          <w:tab w:val="left" w:pos="1470"/>
        </w:tabs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-Rozliczenie finansowe</w:t>
      </w:r>
    </w:p>
    <w:p w:rsidR="003C7FDE" w:rsidRPr="003C7FDE" w:rsidRDefault="003C7FDE" w:rsidP="003C7FDE">
      <w:pPr>
        <w:tabs>
          <w:tab w:val="left" w:pos="1470"/>
        </w:tabs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Nr 3 Regulamin dyżurów</w:t>
      </w:r>
    </w:p>
    <w:p w:rsidR="003C7FDE" w:rsidRDefault="003C7FDE" w:rsidP="00554A56">
      <w:pPr>
        <w:tabs>
          <w:tab w:val="left" w:pos="1470"/>
        </w:tabs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Nr 4 Plan lekcji i dyżurów nauczycieli</w:t>
      </w:r>
    </w:p>
    <w:p w:rsidR="006901E0" w:rsidRDefault="006901E0" w:rsidP="006901E0">
      <w:pPr>
        <w:tabs>
          <w:tab w:val="left" w:pos="1470"/>
        </w:tabs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</w:p>
    <w:p w:rsidR="006901E0" w:rsidRPr="003C7FDE" w:rsidRDefault="006901E0" w:rsidP="00554A56">
      <w:pPr>
        <w:tabs>
          <w:tab w:val="left" w:pos="1470"/>
        </w:tabs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Default="003C7FDE" w:rsidP="003C7FDE">
      <w:pPr>
        <w:spacing w:before="120" w:after="12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2B02AC" w:rsidRPr="003C7FDE" w:rsidRDefault="002B02AC" w:rsidP="003C7FDE">
      <w:pPr>
        <w:spacing w:before="120" w:after="12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3C7FDE" w:rsidRDefault="003C7FDE" w:rsidP="003C7FDE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7FDE">
        <w:rPr>
          <w:rFonts w:ascii="Times New Roman" w:hAnsi="Times New Roman" w:cs="Times New Roman"/>
          <w:b/>
          <w:sz w:val="28"/>
          <w:szCs w:val="28"/>
        </w:rPr>
        <w:t>KALENDARIUM</w:t>
      </w:r>
      <w:r w:rsidR="006901E0">
        <w:rPr>
          <w:rFonts w:ascii="Times New Roman" w:hAnsi="Times New Roman" w:cs="Times New Roman"/>
          <w:b/>
          <w:sz w:val="28"/>
          <w:szCs w:val="28"/>
        </w:rPr>
        <w:t xml:space="preserve">  ROKU SZKOLNEGO 2020/21</w:t>
      </w:r>
    </w:p>
    <w:p w:rsidR="003C7FDE" w:rsidRPr="003C7FDE" w:rsidRDefault="009E4EE1" w:rsidP="003C7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</w:t>
      </w:r>
      <w:r w:rsidR="00681C1C">
        <w:rPr>
          <w:rFonts w:ascii="Times New Roman" w:hAnsi="Times New Roman" w:cs="Times New Roman"/>
          <w:b/>
          <w:sz w:val="24"/>
          <w:szCs w:val="24"/>
        </w:rPr>
        <w:t>ZPOCZĘCIE ROKU SZKOLNEGO 2020/21</w:t>
      </w:r>
    </w:p>
    <w:p w:rsidR="003C7FDE" w:rsidRPr="003C7FDE" w:rsidRDefault="006901E0" w:rsidP="003C7FD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września 2020</w:t>
      </w:r>
      <w:r w:rsidR="003C7FDE" w:rsidRPr="003C7FDE">
        <w:rPr>
          <w:rFonts w:ascii="Times New Roman" w:hAnsi="Times New Roman" w:cs="Times New Roman"/>
          <w:sz w:val="24"/>
          <w:szCs w:val="24"/>
        </w:rPr>
        <w:t>r.</w:t>
      </w:r>
    </w:p>
    <w:p w:rsidR="003C7FDE" w:rsidRPr="003C7FDE" w:rsidRDefault="003C7FDE" w:rsidP="003C7FDE">
      <w:pPr>
        <w:rPr>
          <w:rFonts w:ascii="Times New Roman" w:hAnsi="Times New Roman" w:cs="Times New Roman"/>
          <w:b/>
          <w:sz w:val="24"/>
          <w:szCs w:val="24"/>
        </w:rPr>
      </w:pPr>
      <w:r w:rsidRPr="003C7FDE">
        <w:rPr>
          <w:rFonts w:ascii="Times New Roman" w:hAnsi="Times New Roman" w:cs="Times New Roman"/>
          <w:b/>
          <w:sz w:val="24"/>
          <w:szCs w:val="24"/>
        </w:rPr>
        <w:t>ZAJĘCIA DYDAKTYCZNE</w:t>
      </w:r>
    </w:p>
    <w:p w:rsidR="003C7FDE" w:rsidRPr="003C7FDE" w:rsidRDefault="003C7FDE" w:rsidP="003C7FD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I SEMESTR  wrzesień - styczeń</w:t>
      </w:r>
    </w:p>
    <w:p w:rsidR="003C7FDE" w:rsidRPr="003C7FDE" w:rsidRDefault="003C7FDE" w:rsidP="003C7FD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II SEMESTR  luty - czerwiec</w:t>
      </w:r>
    </w:p>
    <w:p w:rsidR="003C7FDE" w:rsidRPr="003C7FDE" w:rsidRDefault="003C7FDE" w:rsidP="003C7FDE">
      <w:pPr>
        <w:rPr>
          <w:rFonts w:ascii="Times New Roman" w:hAnsi="Times New Roman" w:cs="Times New Roman"/>
          <w:b/>
          <w:sz w:val="24"/>
          <w:szCs w:val="24"/>
        </w:rPr>
      </w:pPr>
      <w:r w:rsidRPr="003C7FDE">
        <w:rPr>
          <w:rFonts w:ascii="Times New Roman" w:hAnsi="Times New Roman" w:cs="Times New Roman"/>
          <w:b/>
          <w:sz w:val="24"/>
          <w:szCs w:val="24"/>
        </w:rPr>
        <w:t xml:space="preserve">SPOTKANIA Z RODZICAMI </w:t>
      </w:r>
    </w:p>
    <w:p w:rsidR="003C7FDE" w:rsidRPr="00E5395E" w:rsidRDefault="00E5395E" w:rsidP="003C7FD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sz w:val="24"/>
          <w:szCs w:val="24"/>
        </w:rPr>
        <w:t>18 września 2020</w:t>
      </w:r>
      <w:r w:rsidR="003C7FDE" w:rsidRPr="00E5395E">
        <w:rPr>
          <w:rFonts w:ascii="Times New Roman" w:hAnsi="Times New Roman" w:cs="Times New Roman"/>
          <w:sz w:val="24"/>
          <w:szCs w:val="24"/>
        </w:rPr>
        <w:t>r.</w:t>
      </w:r>
    </w:p>
    <w:p w:rsidR="003C7FDE" w:rsidRPr="00DC7B79" w:rsidRDefault="003329DC" w:rsidP="003C7FDE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>14</w:t>
      </w:r>
      <w:r w:rsidR="003C7FDE" w:rsidRPr="003329DC">
        <w:rPr>
          <w:rFonts w:ascii="Times New Roman" w:hAnsi="Times New Roman" w:cs="Times New Roman"/>
          <w:sz w:val="24"/>
          <w:szCs w:val="24"/>
        </w:rPr>
        <w:t xml:space="preserve"> grudnia</w:t>
      </w:r>
      <w:r w:rsidR="00B5776B">
        <w:rPr>
          <w:rFonts w:ascii="Times New Roman" w:hAnsi="Times New Roman" w:cs="Times New Roman"/>
          <w:sz w:val="24"/>
          <w:szCs w:val="24"/>
        </w:rPr>
        <w:t xml:space="preserve"> 2020</w:t>
      </w:r>
      <w:r w:rsidR="003C7FDE" w:rsidRPr="003329DC">
        <w:rPr>
          <w:rFonts w:ascii="Times New Roman" w:hAnsi="Times New Roman" w:cs="Times New Roman"/>
          <w:sz w:val="24"/>
          <w:szCs w:val="24"/>
        </w:rPr>
        <w:t>r.</w:t>
      </w:r>
      <w:r w:rsidR="00DC7B79">
        <w:rPr>
          <w:rFonts w:ascii="Times New Roman" w:hAnsi="Times New Roman" w:cs="Times New Roman"/>
          <w:sz w:val="24"/>
          <w:szCs w:val="24"/>
        </w:rPr>
        <w:t xml:space="preserve"> </w:t>
      </w:r>
      <w:r w:rsidR="00DC7B79" w:rsidRPr="00DC7B79">
        <w:rPr>
          <w:rFonts w:ascii="Times New Roman" w:hAnsi="Times New Roman" w:cs="Times New Roman"/>
          <w:i/>
          <w:color w:val="00B050"/>
          <w:sz w:val="24"/>
          <w:szCs w:val="24"/>
        </w:rPr>
        <w:t>zmiana na 17 grudnia 2020r.</w:t>
      </w:r>
    </w:p>
    <w:p w:rsidR="003C7FDE" w:rsidRPr="003329DC" w:rsidRDefault="009B2792" w:rsidP="003C7FD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 xml:space="preserve"> </w:t>
      </w:r>
      <w:r w:rsidR="003329DC" w:rsidRPr="003329DC">
        <w:rPr>
          <w:rFonts w:ascii="Times New Roman" w:hAnsi="Times New Roman" w:cs="Times New Roman"/>
          <w:sz w:val="24"/>
          <w:szCs w:val="24"/>
        </w:rPr>
        <w:t xml:space="preserve">25 </w:t>
      </w:r>
      <w:r w:rsidR="00B5776B">
        <w:rPr>
          <w:rFonts w:ascii="Times New Roman" w:hAnsi="Times New Roman" w:cs="Times New Roman"/>
          <w:sz w:val="24"/>
          <w:szCs w:val="24"/>
        </w:rPr>
        <w:t>stycznia 2021</w:t>
      </w:r>
      <w:r w:rsidR="003C7FDE" w:rsidRPr="003329DC">
        <w:rPr>
          <w:rFonts w:ascii="Times New Roman" w:hAnsi="Times New Roman" w:cs="Times New Roman"/>
          <w:sz w:val="24"/>
          <w:szCs w:val="24"/>
        </w:rPr>
        <w:t>r.</w:t>
      </w:r>
      <w:r w:rsidR="00A96E02">
        <w:rPr>
          <w:rFonts w:ascii="Times New Roman" w:hAnsi="Times New Roman" w:cs="Times New Roman"/>
          <w:sz w:val="24"/>
          <w:szCs w:val="24"/>
        </w:rPr>
        <w:t xml:space="preserve"> </w:t>
      </w:r>
      <w:r w:rsidR="00A96E02" w:rsidRPr="00A96E02">
        <w:rPr>
          <w:rFonts w:ascii="Times New Roman" w:hAnsi="Times New Roman" w:cs="Times New Roman"/>
          <w:i/>
          <w:color w:val="00B050"/>
          <w:sz w:val="24"/>
          <w:szCs w:val="24"/>
        </w:rPr>
        <w:t>zmiana na 28 stycznia 2020r.</w:t>
      </w:r>
    </w:p>
    <w:p w:rsidR="00740515" w:rsidRPr="003329DC" w:rsidRDefault="003329DC" w:rsidP="0074051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>14</w:t>
      </w:r>
      <w:r w:rsidR="003C7FDE" w:rsidRPr="003329DC">
        <w:rPr>
          <w:rFonts w:ascii="Times New Roman" w:hAnsi="Times New Roman" w:cs="Times New Roman"/>
          <w:sz w:val="24"/>
          <w:szCs w:val="24"/>
        </w:rPr>
        <w:t xml:space="preserve"> maja</w:t>
      </w:r>
      <w:r w:rsidR="00B42D79" w:rsidRPr="003329DC">
        <w:rPr>
          <w:rFonts w:ascii="Times New Roman" w:hAnsi="Times New Roman" w:cs="Times New Roman"/>
          <w:sz w:val="24"/>
          <w:szCs w:val="24"/>
        </w:rPr>
        <w:t xml:space="preserve"> </w:t>
      </w:r>
      <w:r w:rsidR="00B5776B">
        <w:rPr>
          <w:rFonts w:ascii="Times New Roman" w:hAnsi="Times New Roman" w:cs="Times New Roman"/>
          <w:sz w:val="24"/>
          <w:szCs w:val="24"/>
        </w:rPr>
        <w:t>2021</w:t>
      </w:r>
      <w:r w:rsidR="003C7FDE" w:rsidRPr="003329DC">
        <w:rPr>
          <w:rFonts w:ascii="Times New Roman" w:hAnsi="Times New Roman" w:cs="Times New Roman"/>
          <w:sz w:val="24"/>
          <w:szCs w:val="24"/>
        </w:rPr>
        <w:t>r.</w:t>
      </w:r>
    </w:p>
    <w:p w:rsidR="003C7FDE" w:rsidRPr="003C7FDE" w:rsidRDefault="003C7FDE" w:rsidP="003C7FDE">
      <w:pPr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Terminy spotkań mogą ulec zmianie. Dodatkowe terminy ustalane  przez wychowawców.</w:t>
      </w:r>
    </w:p>
    <w:p w:rsidR="003C7FDE" w:rsidRPr="003C7FDE" w:rsidRDefault="003C7FDE" w:rsidP="003C7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DE">
        <w:rPr>
          <w:rFonts w:ascii="Times New Roman" w:hAnsi="Times New Roman" w:cs="Times New Roman"/>
          <w:b/>
          <w:sz w:val="24"/>
          <w:szCs w:val="24"/>
        </w:rPr>
        <w:t>ZIMOWA PRZERWA ŚWIĄTECZNA</w:t>
      </w:r>
    </w:p>
    <w:p w:rsidR="003C7FDE" w:rsidRPr="00E5395E" w:rsidRDefault="00E5395E" w:rsidP="003C7FD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sz w:val="24"/>
          <w:szCs w:val="24"/>
        </w:rPr>
        <w:t>23 grudnia - 31 grudnia 2020</w:t>
      </w:r>
      <w:r w:rsidR="003C7FDE" w:rsidRPr="00E5395E">
        <w:rPr>
          <w:rFonts w:ascii="Times New Roman" w:hAnsi="Times New Roman" w:cs="Times New Roman"/>
          <w:sz w:val="24"/>
          <w:szCs w:val="24"/>
        </w:rPr>
        <w:t>r.</w:t>
      </w:r>
      <w:r w:rsidR="003C7FDE" w:rsidRPr="00E5395E">
        <w:rPr>
          <w:sz w:val="24"/>
          <w:szCs w:val="24"/>
        </w:rPr>
        <w:t xml:space="preserve"> </w:t>
      </w:r>
    </w:p>
    <w:p w:rsidR="003C7FDE" w:rsidRPr="003C7FDE" w:rsidRDefault="003C7FDE" w:rsidP="003C7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DE">
        <w:rPr>
          <w:rFonts w:ascii="Times New Roman" w:hAnsi="Times New Roman" w:cs="Times New Roman"/>
          <w:b/>
          <w:sz w:val="24"/>
          <w:szCs w:val="24"/>
        </w:rPr>
        <w:t>FERIE ZIMOWE</w:t>
      </w:r>
      <w:r w:rsidRPr="003C7FD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</w:p>
    <w:p w:rsidR="00D25082" w:rsidRPr="00DC7B79" w:rsidRDefault="00E5395E" w:rsidP="00E5395E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color w:val="00B050"/>
        </w:rPr>
      </w:pPr>
      <w:r w:rsidRPr="00E5395E">
        <w:rPr>
          <w:rFonts w:ascii="Times New Roman" w:hAnsi="Times New Roman" w:cs="Times New Roman"/>
          <w:color w:val="auto"/>
        </w:rPr>
        <w:t>15–28 lutego 2021 r.</w:t>
      </w:r>
      <w:r w:rsidR="00DC7B79">
        <w:rPr>
          <w:rFonts w:ascii="Times New Roman" w:hAnsi="Times New Roman" w:cs="Times New Roman"/>
          <w:color w:val="auto"/>
        </w:rPr>
        <w:t xml:space="preserve"> </w:t>
      </w:r>
      <w:r w:rsidR="00DC7B79" w:rsidRPr="00DC7B79">
        <w:rPr>
          <w:rFonts w:ascii="Times New Roman" w:hAnsi="Times New Roman" w:cs="Times New Roman"/>
          <w:i/>
          <w:color w:val="00B050"/>
        </w:rPr>
        <w:t>zmiana n 4.01.-17.01.2021r.</w:t>
      </w:r>
    </w:p>
    <w:p w:rsidR="003C7FDE" w:rsidRPr="003C7FDE" w:rsidRDefault="003C7FDE" w:rsidP="00D25082">
      <w:pPr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FDE" w:rsidRPr="003C7FDE" w:rsidRDefault="003C7FDE" w:rsidP="003C7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DE">
        <w:rPr>
          <w:rFonts w:ascii="Times New Roman" w:hAnsi="Times New Roman" w:cs="Times New Roman"/>
          <w:b/>
          <w:sz w:val="24"/>
          <w:szCs w:val="24"/>
        </w:rPr>
        <w:t>WIOSENNA PRZERWA ŚWIĄTECZNA</w:t>
      </w:r>
    </w:p>
    <w:p w:rsidR="009B2792" w:rsidRPr="00E5395E" w:rsidRDefault="00E5395E" w:rsidP="009B279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</w:rPr>
      </w:pPr>
      <w:r w:rsidRPr="00E5395E">
        <w:rPr>
          <w:rStyle w:val="Pogrubienie"/>
          <w:rFonts w:ascii="Times New Roman" w:hAnsi="Times New Roman" w:cs="Times New Roman"/>
          <w:b w:val="0"/>
          <w:color w:val="1B1B1B"/>
          <w:shd w:val="clear" w:color="auto" w:fill="FFFFFF"/>
        </w:rPr>
        <w:t>1 kwietnia – 6 kwietnia 2021 r.</w:t>
      </w:r>
    </w:p>
    <w:p w:rsidR="009B2792" w:rsidRPr="00D25082" w:rsidRDefault="009B2792" w:rsidP="009B2792">
      <w:pPr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DE" w:rsidRPr="00D25082" w:rsidRDefault="003C7FDE" w:rsidP="009B2792">
      <w:pPr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082" w:rsidRDefault="00D25082" w:rsidP="00D250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082" w:rsidRDefault="00D25082" w:rsidP="00D250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82">
        <w:rPr>
          <w:rFonts w:ascii="Times New Roman" w:hAnsi="Times New Roman" w:cs="Times New Roman"/>
          <w:b/>
          <w:sz w:val="24"/>
          <w:szCs w:val="24"/>
        </w:rPr>
        <w:t xml:space="preserve">EGZAMIN ÓSMOKLASISTY </w:t>
      </w:r>
    </w:p>
    <w:p w:rsidR="00E5395E" w:rsidRPr="00E5395E" w:rsidRDefault="00E5395E" w:rsidP="00E539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5395E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Ustali</w:t>
      </w:r>
      <w:r w:rsidR="00C22C39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ł</w:t>
      </w:r>
      <w:r w:rsidRPr="00E5395E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dyrektor Centralnej Komisji Egzaminacyjnej</w:t>
      </w:r>
    </w:p>
    <w:p w:rsidR="00E5395E" w:rsidRDefault="00BD462D" w:rsidP="00E539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hyperlink r:id="rId8" w:history="1">
        <w:r w:rsidR="00E5395E" w:rsidRPr="00E53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https://cke.gov.pl/egzamin-osmoklasisty/harmonogram-komunikaty-i-informacje/</w:t>
        </w:r>
      </w:hyperlink>
    </w:p>
    <w:p w:rsidR="00C22C39" w:rsidRPr="00E5395E" w:rsidRDefault="00C22C39" w:rsidP="00E539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3329DC" w:rsidRPr="00C22C39" w:rsidRDefault="003329DC" w:rsidP="00170A5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C39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 - wtorek 25 maja 2021 r., godz. 9:00,</w:t>
      </w:r>
    </w:p>
    <w:p w:rsidR="003329DC" w:rsidRPr="00C22C39" w:rsidRDefault="003329DC" w:rsidP="00170A5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C39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 - środa 26 maja 2021 r., godz. 9:00,</w:t>
      </w:r>
    </w:p>
    <w:p w:rsidR="003329DC" w:rsidRPr="00C22C39" w:rsidRDefault="003329DC" w:rsidP="00170A5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C39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obcy nowożytny - czwartek 27 maja 2021 r., godz. 9:00.</w:t>
      </w:r>
    </w:p>
    <w:p w:rsidR="003329DC" w:rsidRPr="00C22C39" w:rsidRDefault="003329DC" w:rsidP="00332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C39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z języka polskiego potrwa 120 minut, z matematyki 100 minut, a z języka obcego 90 minut. Wyniki </w:t>
      </w:r>
      <w:hyperlink r:id="rId9" w:history="1">
        <w:r w:rsidRPr="00C22C3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egzaminów ósmoklasisty</w:t>
        </w:r>
      </w:hyperlink>
      <w:r w:rsidRPr="00C2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 terminie podstawowym podane zostaną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 2 lipca 2021 roku, zaświadczenia 8 lipca 2020r.</w:t>
      </w:r>
    </w:p>
    <w:p w:rsidR="00E11D14" w:rsidRPr="00E11D14" w:rsidRDefault="00E11D14" w:rsidP="00E11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FDE" w:rsidRPr="003C7FDE" w:rsidRDefault="003C7FDE" w:rsidP="003C7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DE">
        <w:rPr>
          <w:rFonts w:ascii="Times New Roman" w:hAnsi="Times New Roman" w:cs="Times New Roman"/>
          <w:b/>
          <w:sz w:val="24"/>
          <w:szCs w:val="24"/>
        </w:rPr>
        <w:t>ZAKOŃCZE</w:t>
      </w:r>
      <w:r w:rsidR="00A94A52">
        <w:rPr>
          <w:rFonts w:ascii="Times New Roman" w:hAnsi="Times New Roman" w:cs="Times New Roman"/>
          <w:b/>
          <w:sz w:val="24"/>
          <w:szCs w:val="24"/>
        </w:rPr>
        <w:t>NIE</w:t>
      </w:r>
      <w:r w:rsidRPr="003C7FDE">
        <w:rPr>
          <w:rFonts w:ascii="Times New Roman" w:hAnsi="Times New Roman" w:cs="Times New Roman"/>
          <w:b/>
          <w:sz w:val="24"/>
          <w:szCs w:val="24"/>
        </w:rPr>
        <w:t xml:space="preserve"> ROKU SZKOLNEGO</w:t>
      </w:r>
    </w:p>
    <w:p w:rsidR="003C7FDE" w:rsidRPr="006901E0" w:rsidRDefault="003C7FDE" w:rsidP="003C7FD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1E0">
        <w:rPr>
          <w:color w:val="FF0000"/>
          <w:sz w:val="24"/>
          <w:szCs w:val="24"/>
        </w:rPr>
        <w:t xml:space="preserve"> </w:t>
      </w:r>
      <w:r w:rsidRPr="006901E0">
        <w:rPr>
          <w:color w:val="FF0000"/>
        </w:rPr>
        <w:t xml:space="preserve"> </w:t>
      </w:r>
      <w:r w:rsidR="00E5395E" w:rsidRPr="00E5395E">
        <w:rPr>
          <w:rFonts w:ascii="Times New Roman" w:hAnsi="Times New Roman" w:cs="Times New Roman"/>
          <w:sz w:val="24"/>
          <w:szCs w:val="24"/>
        </w:rPr>
        <w:t>25 czerwca 2021</w:t>
      </w:r>
      <w:r w:rsidRPr="00E5395E">
        <w:rPr>
          <w:rFonts w:ascii="Times New Roman" w:hAnsi="Times New Roman" w:cs="Times New Roman"/>
          <w:sz w:val="24"/>
          <w:szCs w:val="24"/>
        </w:rPr>
        <w:t xml:space="preserve"> r</w:t>
      </w:r>
      <w:r w:rsidR="00962F40" w:rsidRPr="00E5395E">
        <w:rPr>
          <w:rFonts w:ascii="Times New Roman" w:hAnsi="Times New Roman" w:cs="Times New Roman"/>
          <w:sz w:val="24"/>
          <w:szCs w:val="24"/>
        </w:rPr>
        <w:t>.</w:t>
      </w:r>
    </w:p>
    <w:p w:rsidR="00962F40" w:rsidRPr="003C7FDE" w:rsidRDefault="00962F40" w:rsidP="00962F40">
      <w:pPr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0515" w:rsidRDefault="003C7FDE" w:rsidP="003C7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DE">
        <w:rPr>
          <w:rFonts w:ascii="Times New Roman" w:hAnsi="Times New Roman" w:cs="Times New Roman"/>
          <w:b/>
          <w:sz w:val="24"/>
          <w:szCs w:val="24"/>
        </w:rPr>
        <w:t>DNI WOLNE OD ZAJĘĆ DYDAKTYCZNYCH</w:t>
      </w:r>
      <w:r w:rsidR="00740515">
        <w:rPr>
          <w:rFonts w:ascii="Times New Roman" w:hAnsi="Times New Roman" w:cs="Times New Roman"/>
          <w:b/>
          <w:sz w:val="24"/>
          <w:szCs w:val="24"/>
        </w:rPr>
        <w:t>-</w:t>
      </w:r>
    </w:p>
    <w:p w:rsidR="00576144" w:rsidRPr="00DC7B79" w:rsidRDefault="00576144" w:rsidP="00740515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B3A34">
        <w:rPr>
          <w:rFonts w:ascii="Times New Roman" w:hAnsi="Times New Roman" w:cs="Times New Roman"/>
          <w:sz w:val="24"/>
          <w:szCs w:val="24"/>
        </w:rPr>
        <w:t>4 stycznia 2021r</w:t>
      </w:r>
      <w:r w:rsidRPr="00DC7B79">
        <w:rPr>
          <w:rFonts w:ascii="Times New Roman" w:hAnsi="Times New Roman" w:cs="Times New Roman"/>
          <w:i/>
          <w:color w:val="00B050"/>
          <w:sz w:val="24"/>
          <w:szCs w:val="24"/>
        </w:rPr>
        <w:t>.</w:t>
      </w:r>
      <w:r w:rsidR="00DC7B79" w:rsidRPr="00DC7B79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zmiana 7 04.2021r.</w:t>
      </w:r>
    </w:p>
    <w:p w:rsidR="00576144" w:rsidRPr="00DC7B79" w:rsidRDefault="00576144" w:rsidP="00740515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B3A34">
        <w:rPr>
          <w:rFonts w:ascii="Times New Roman" w:hAnsi="Times New Roman" w:cs="Times New Roman"/>
          <w:sz w:val="24"/>
          <w:szCs w:val="24"/>
        </w:rPr>
        <w:t>5 stycznia 2021r.</w:t>
      </w:r>
      <w:r w:rsidR="00DC7B79">
        <w:rPr>
          <w:rFonts w:ascii="Times New Roman" w:hAnsi="Times New Roman" w:cs="Times New Roman"/>
          <w:sz w:val="24"/>
          <w:szCs w:val="24"/>
        </w:rPr>
        <w:t xml:space="preserve"> </w:t>
      </w:r>
      <w:r w:rsidR="00DC7B79" w:rsidRPr="00DC7B79">
        <w:rPr>
          <w:rFonts w:ascii="Times New Roman" w:hAnsi="Times New Roman" w:cs="Times New Roman"/>
          <w:i/>
          <w:color w:val="00B050"/>
          <w:sz w:val="24"/>
          <w:szCs w:val="24"/>
        </w:rPr>
        <w:t>zmiana na 8.04.2021r.</w:t>
      </w:r>
    </w:p>
    <w:p w:rsidR="009B3A34" w:rsidRPr="009B3A34" w:rsidRDefault="009B3A34" w:rsidP="009B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34">
        <w:rPr>
          <w:rFonts w:ascii="Times New Roman" w:hAnsi="Times New Roman" w:cs="Times New Roman"/>
          <w:sz w:val="24"/>
          <w:szCs w:val="24"/>
        </w:rPr>
        <w:t>30 kwietnia 2021r.</w:t>
      </w:r>
    </w:p>
    <w:p w:rsidR="009B3A34" w:rsidRPr="009B3A34" w:rsidRDefault="009B3A34" w:rsidP="00740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maja 2021r.</w:t>
      </w:r>
    </w:p>
    <w:p w:rsidR="009B3A34" w:rsidRPr="009B3A34" w:rsidRDefault="009B3A34" w:rsidP="00740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34">
        <w:rPr>
          <w:rFonts w:ascii="Times New Roman" w:hAnsi="Times New Roman" w:cs="Times New Roman"/>
          <w:sz w:val="24"/>
          <w:szCs w:val="24"/>
        </w:rPr>
        <w:t>25 maja</w:t>
      </w:r>
      <w:r>
        <w:rPr>
          <w:rFonts w:ascii="Times New Roman" w:hAnsi="Times New Roman" w:cs="Times New Roman"/>
          <w:sz w:val="24"/>
          <w:szCs w:val="24"/>
        </w:rPr>
        <w:t xml:space="preserve"> 2021r.</w:t>
      </w:r>
      <w:r w:rsidRPr="009B3A34">
        <w:rPr>
          <w:rFonts w:ascii="Times New Roman" w:hAnsi="Times New Roman" w:cs="Times New Roman"/>
          <w:sz w:val="24"/>
          <w:szCs w:val="24"/>
        </w:rPr>
        <w:t>- egzamin</w:t>
      </w:r>
    </w:p>
    <w:p w:rsidR="009B3A34" w:rsidRPr="009B3A34" w:rsidRDefault="009B3A34" w:rsidP="009B3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34">
        <w:rPr>
          <w:rFonts w:ascii="Times New Roman" w:hAnsi="Times New Roman" w:cs="Times New Roman"/>
          <w:sz w:val="24"/>
          <w:szCs w:val="24"/>
        </w:rPr>
        <w:t>26 maja</w:t>
      </w:r>
      <w:r>
        <w:rPr>
          <w:rFonts w:ascii="Times New Roman" w:hAnsi="Times New Roman" w:cs="Times New Roman"/>
          <w:sz w:val="24"/>
          <w:szCs w:val="24"/>
        </w:rPr>
        <w:t xml:space="preserve"> 2021r. </w:t>
      </w:r>
      <w:r w:rsidRPr="009B3A34">
        <w:rPr>
          <w:rFonts w:ascii="Times New Roman" w:hAnsi="Times New Roman" w:cs="Times New Roman"/>
          <w:sz w:val="24"/>
          <w:szCs w:val="24"/>
        </w:rPr>
        <w:t>- egzamin</w:t>
      </w:r>
    </w:p>
    <w:p w:rsidR="00576144" w:rsidRPr="009B3A34" w:rsidRDefault="009B3A34" w:rsidP="00740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34">
        <w:rPr>
          <w:rFonts w:ascii="Times New Roman" w:hAnsi="Times New Roman" w:cs="Times New Roman"/>
          <w:sz w:val="24"/>
          <w:szCs w:val="24"/>
        </w:rPr>
        <w:t xml:space="preserve">27 maja </w:t>
      </w:r>
      <w:r w:rsidR="002A29C7">
        <w:rPr>
          <w:rFonts w:ascii="Times New Roman" w:hAnsi="Times New Roman" w:cs="Times New Roman"/>
          <w:sz w:val="24"/>
          <w:szCs w:val="24"/>
        </w:rPr>
        <w:t>e</w:t>
      </w:r>
      <w:r w:rsidR="00576144" w:rsidRPr="009B3A34">
        <w:rPr>
          <w:rFonts w:ascii="Times New Roman" w:hAnsi="Times New Roman" w:cs="Times New Roman"/>
          <w:sz w:val="24"/>
          <w:szCs w:val="24"/>
        </w:rPr>
        <w:t>gzamin</w:t>
      </w:r>
    </w:p>
    <w:p w:rsidR="00576144" w:rsidRPr="009B3A34" w:rsidRDefault="00576144" w:rsidP="00740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34">
        <w:rPr>
          <w:rFonts w:ascii="Times New Roman" w:hAnsi="Times New Roman" w:cs="Times New Roman"/>
          <w:sz w:val="24"/>
          <w:szCs w:val="24"/>
        </w:rPr>
        <w:t>4 czerwca 2021r.</w:t>
      </w:r>
    </w:p>
    <w:p w:rsidR="003C7FDE" w:rsidRPr="00740515" w:rsidRDefault="003C7FDE" w:rsidP="0074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44402" w:rsidRPr="009671E7" w:rsidRDefault="00344402" w:rsidP="003C7FDE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C7FDE" w:rsidRPr="00AA1721" w:rsidRDefault="00344402" w:rsidP="00AA1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671E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</w:t>
      </w:r>
    </w:p>
    <w:p w:rsidR="003C7FDE" w:rsidRPr="003C7FDE" w:rsidRDefault="003C7FDE" w:rsidP="003C7FDE">
      <w:pPr>
        <w:ind w:left="86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FDE">
        <w:rPr>
          <w:rFonts w:ascii="Times New Roman" w:hAnsi="Times New Roman" w:cs="Times New Roman"/>
          <w:b/>
          <w:sz w:val="28"/>
          <w:szCs w:val="28"/>
        </w:rPr>
        <w:t>II DNI USTAWOWO WOLNE OD PRACY:</w:t>
      </w:r>
    </w:p>
    <w:p w:rsidR="003C7FDE" w:rsidRPr="003C7FDE" w:rsidRDefault="003C7FDE" w:rsidP="003C7FDE">
      <w:pPr>
        <w:ind w:left="86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144" w:rsidRPr="00576144" w:rsidRDefault="003C7FDE" w:rsidP="00170A5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="005761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="00576144" w:rsidRPr="0057614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>1 listopada</w:t>
      </w:r>
      <w:r w:rsidR="00576144" w:rsidRPr="0057614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- Wszystkich Świętych</w:t>
      </w:r>
    </w:p>
    <w:p w:rsidR="00576144" w:rsidRPr="00E5395E" w:rsidRDefault="00576144" w:rsidP="00170A5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539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11 listopada</w:t>
      </w:r>
      <w:r w:rsidRPr="00E5395E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 - Narodowe Święto Niepodległości</w:t>
      </w:r>
    </w:p>
    <w:p w:rsidR="00576144" w:rsidRPr="00E5395E" w:rsidRDefault="00576144" w:rsidP="00170A5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539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1 stycznia</w:t>
      </w:r>
      <w:r w:rsidRPr="00E5395E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 - Nowy Rok</w:t>
      </w:r>
    </w:p>
    <w:p w:rsidR="00576144" w:rsidRPr="00E5395E" w:rsidRDefault="00576144" w:rsidP="00170A5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539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6 stycznia</w:t>
      </w:r>
      <w:r w:rsidRPr="00E5395E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 - Święto Trzech Króli</w:t>
      </w:r>
    </w:p>
    <w:p w:rsidR="00576144" w:rsidRPr="00E5395E" w:rsidRDefault="00576144" w:rsidP="00170A5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539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1 maja</w:t>
      </w:r>
      <w:r w:rsidRPr="00E5395E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 - Międzynarodowe Święto Pracy</w:t>
      </w:r>
    </w:p>
    <w:p w:rsidR="00576144" w:rsidRPr="00E5395E" w:rsidRDefault="00576144" w:rsidP="00170A5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539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3 maja</w:t>
      </w:r>
      <w:r w:rsidRPr="00E5395E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 - Święto Narodowe Trzeciego Maja</w:t>
      </w:r>
    </w:p>
    <w:p w:rsidR="00576144" w:rsidRPr="00E5395E" w:rsidRDefault="00576144" w:rsidP="00170A5C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E5395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3 czerwca</w:t>
      </w:r>
      <w:r w:rsidRPr="00E5395E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 - Boże Ciało</w:t>
      </w:r>
    </w:p>
    <w:p w:rsidR="003C7FDE" w:rsidRPr="003C7FDE" w:rsidRDefault="003C7FDE" w:rsidP="003C7FD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C7FDE" w:rsidRPr="003C7FDE" w:rsidRDefault="003C7FDE" w:rsidP="003C7FDE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3C7FDE" w:rsidRPr="003C7FDE" w:rsidRDefault="003C7FDE" w:rsidP="00170A5C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textAlignment w:val="baseline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3C7FDE">
        <w:rPr>
          <w:rFonts w:ascii="Georgia" w:eastAsia="Times New Roman" w:hAnsi="Georgia" w:cs="Times New Roman"/>
          <w:b/>
          <w:sz w:val="28"/>
          <w:szCs w:val="28"/>
          <w:lang w:eastAsia="pl-PL"/>
        </w:rPr>
        <w:t>ZARZĄDZANIE I ORGANIZACJA</w:t>
      </w:r>
    </w:p>
    <w:p w:rsidR="003C7FDE" w:rsidRPr="003C7FDE" w:rsidRDefault="003C7FDE" w:rsidP="003C7FD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477"/>
        <w:gridCol w:w="3025"/>
        <w:gridCol w:w="2104"/>
      </w:tblGrid>
      <w:tr w:rsidR="003C7FDE" w:rsidRPr="003C7FDE" w:rsidTr="003C7FDE">
        <w:trPr>
          <w:trHeight w:val="781"/>
        </w:trPr>
        <w:tc>
          <w:tcPr>
            <w:tcW w:w="2582" w:type="pct"/>
            <w:vAlign w:val="center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lastRenderedPageBreak/>
              <w:t>Zadania</w:t>
            </w:r>
          </w:p>
        </w:tc>
        <w:tc>
          <w:tcPr>
            <w:tcW w:w="1426" w:type="pct"/>
            <w:vAlign w:val="center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3C7FDE" w:rsidRPr="003C7FDE" w:rsidTr="003C7FDE">
        <w:trPr>
          <w:cantSplit/>
          <w:trHeight w:val="653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Przydział obowiązków służbowych wszystkim pracownikom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szkoły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końca sierpnia</w:t>
            </w:r>
          </w:p>
        </w:tc>
      </w:tr>
      <w:tr w:rsidR="003C7FDE" w:rsidRPr="003C7FDE" w:rsidTr="003C7FDE">
        <w:trPr>
          <w:cantSplit/>
          <w:trHeight w:val="565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rocznego planu pracy szkoły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pedagogi</w:t>
            </w:r>
            <w:r w:rsidR="00AB20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czna, dyrektor szkoły, 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4D64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oniec sierpnia do 15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</w:t>
            </w:r>
          </w:p>
        </w:tc>
      </w:tr>
      <w:tr w:rsidR="003C7FDE" w:rsidRPr="003C7FDE" w:rsidTr="003C7FDE">
        <w:trPr>
          <w:cantSplit/>
          <w:trHeight w:val="647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Opracowanie/modyfikacja progra</w:t>
            </w:r>
            <w:r w:rsidR="00BA0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 wychowawczo-profilaktycznego, diagnoza </w:t>
            </w:r>
          </w:p>
        </w:tc>
        <w:tc>
          <w:tcPr>
            <w:tcW w:w="1426" w:type="pct"/>
          </w:tcPr>
          <w:p w:rsidR="003C7FDE" w:rsidRPr="003C7FDE" w:rsidRDefault="00AB2029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Rodziców/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pedagogiczna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do30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</w:t>
            </w:r>
          </w:p>
        </w:tc>
      </w:tr>
      <w:tr w:rsidR="003C7FDE" w:rsidRPr="003C7FDE" w:rsidTr="003C7FDE">
        <w:trPr>
          <w:cantSplit/>
          <w:trHeight w:val="560"/>
        </w:trPr>
        <w:tc>
          <w:tcPr>
            <w:tcW w:w="2582" w:type="pct"/>
          </w:tcPr>
          <w:p w:rsidR="003C7FDE" w:rsidRPr="003C7FDE" w:rsidRDefault="003C7FDE" w:rsidP="004741D6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Przedstawienie Radzie Pedagogicznej wyników i wniosków ze sprawowanego nadzoru w roku szkolnym 201</w:t>
            </w:r>
            <w:r w:rsidR="009B3A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9/2020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końca sierpnia</w:t>
            </w:r>
          </w:p>
        </w:tc>
      </w:tr>
      <w:tr w:rsidR="003C7FDE" w:rsidRPr="003C7FDE" w:rsidTr="003C7FDE">
        <w:trPr>
          <w:cantSplit/>
          <w:trHeight w:val="560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zmian w dokumentach szkolnych i dostosowanie ich do zmian prawa oświatowego: statut, regulaminy, procedury, 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września-30 września</w:t>
            </w:r>
          </w:p>
        </w:tc>
      </w:tr>
      <w:tr w:rsidR="003C7FDE" w:rsidRPr="003C7FDE" w:rsidTr="003C7FDE">
        <w:trPr>
          <w:cantSplit/>
          <w:trHeight w:val="560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wewnątrzszkolnego planu doskonalenia zawodowego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15 września</w:t>
            </w:r>
          </w:p>
        </w:tc>
      </w:tr>
      <w:tr w:rsidR="003C7FDE" w:rsidRPr="003C7FDE" w:rsidTr="003C7FDE">
        <w:trPr>
          <w:cantSplit/>
          <w:trHeight w:val="410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nadzoru pedagogicznego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15 września</w:t>
            </w:r>
          </w:p>
        </w:tc>
      </w:tr>
      <w:tr w:rsidR="003C7FDE" w:rsidRPr="003C7FDE" w:rsidTr="003C7FDE">
        <w:trPr>
          <w:cantSplit/>
          <w:trHeight w:val="410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nadzoru pedagogicznego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</w:t>
            </w:r>
          </w:p>
        </w:tc>
      </w:tr>
      <w:tr w:rsidR="003C7FDE" w:rsidRPr="003C7FDE" w:rsidTr="003C7FDE">
        <w:trPr>
          <w:cantSplit/>
          <w:trHeight w:val="498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arkusza organizacji pracy szkoły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końca kwietnia</w:t>
            </w:r>
          </w:p>
        </w:tc>
      </w:tr>
      <w:tr w:rsidR="003C7FDE" w:rsidRPr="003C7FDE" w:rsidTr="003C7FDE">
        <w:trPr>
          <w:cantSplit/>
          <w:trHeight w:val="498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Umożliwienie nauczycielem zdobywania kolejnych stopni awansu zawodowego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szkoły, opiekunowie staży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</w:t>
            </w:r>
          </w:p>
        </w:tc>
      </w:tr>
      <w:tr w:rsidR="003C7FDE" w:rsidRPr="003C7FDE" w:rsidTr="003C7FDE">
        <w:trPr>
          <w:cantSplit/>
          <w:trHeight w:val="269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szkoły w środowisku lokalnym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3C7FDE" w:rsidRPr="003C7FDE" w:rsidRDefault="00943B28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3C7FD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</w:t>
            </w:r>
          </w:p>
        </w:tc>
      </w:tr>
      <w:tr w:rsidR="003C7FDE" w:rsidRPr="003C7FDE" w:rsidTr="003C7FDE">
        <w:trPr>
          <w:cantSplit/>
          <w:trHeight w:val="269"/>
        </w:trPr>
        <w:tc>
          <w:tcPr>
            <w:tcW w:w="258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rekrutacji uczniów do klas pierwszych</w:t>
            </w:r>
          </w:p>
        </w:tc>
        <w:tc>
          <w:tcPr>
            <w:tcW w:w="1426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szkoły</w:t>
            </w:r>
          </w:p>
        </w:tc>
        <w:tc>
          <w:tcPr>
            <w:tcW w:w="992" w:type="pct"/>
          </w:tcPr>
          <w:p w:rsidR="003C7FDE" w:rsidRPr="003C7FDE" w:rsidRDefault="003C7FDE" w:rsidP="003C7FD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harmonogramu organu prowadzącego</w:t>
            </w:r>
          </w:p>
        </w:tc>
      </w:tr>
    </w:tbl>
    <w:p w:rsidR="003C7FDE" w:rsidRPr="003C7FDE" w:rsidRDefault="003C7FDE" w:rsidP="003C7FD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</w:p>
    <w:p w:rsidR="003C7FDE" w:rsidRPr="003C7FDE" w:rsidRDefault="003C7FDE" w:rsidP="00170A5C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7FDE">
        <w:rPr>
          <w:rFonts w:ascii="Times New Roman" w:hAnsi="Times New Roman" w:cs="Times New Roman"/>
          <w:b/>
          <w:sz w:val="28"/>
          <w:szCs w:val="28"/>
        </w:rPr>
        <w:t>ZADANIA ZWIĄZANE Z SYSTEMEM  OCENIANIA W SZKOLE:</w:t>
      </w:r>
    </w:p>
    <w:p w:rsidR="003C7FDE" w:rsidRDefault="003C7FDE" w:rsidP="003C7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 ( mogą wystąpić nieznaczne zmiany)</w:t>
      </w:r>
    </w:p>
    <w:p w:rsidR="001949D0" w:rsidRPr="001949D0" w:rsidRDefault="001949D0" w:rsidP="00170A5C">
      <w:pPr>
        <w:numPr>
          <w:ilvl w:val="0"/>
          <w:numId w:val="32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Daty klasyfikacyjnych rad pedagogicznych</w:t>
      </w:r>
    </w:p>
    <w:p w:rsidR="00932190" w:rsidRDefault="00F729C2" w:rsidP="00932190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 stycznia 2021</w:t>
      </w:r>
      <w:r w:rsidR="001949D0" w:rsidRPr="001949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C7B79" w:rsidRPr="00DC7B7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zmiana na 28 stycznia 2021r.</w:t>
      </w:r>
    </w:p>
    <w:p w:rsidR="001949D0" w:rsidRPr="001949D0" w:rsidRDefault="00F729C2" w:rsidP="00932190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 czerwca 2021</w:t>
      </w:r>
      <w:r w:rsidR="001949D0" w:rsidRPr="001949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30084" w:rsidRPr="00730084" w:rsidRDefault="001949D0" w:rsidP="00170A5C">
      <w:pPr>
        <w:numPr>
          <w:ilvl w:val="0"/>
          <w:numId w:val="32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Daty plenarnych rad pedagogicznych</w:t>
      </w:r>
    </w:p>
    <w:p w:rsidR="0008147B" w:rsidRPr="001949D0" w:rsidRDefault="00F729C2" w:rsidP="006C6162">
      <w:p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29 stycznia  2021</w:t>
      </w:r>
      <w:r w:rsidR="001949D0" w:rsidRPr="001949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C7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7B79" w:rsidRPr="00DC7B7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bez zmian</w:t>
      </w:r>
    </w:p>
    <w:p w:rsidR="001949D0" w:rsidRPr="001949D0" w:rsidRDefault="00F729C2" w:rsidP="00730084">
      <w:p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23 czerwca 2021</w:t>
      </w:r>
      <w:r w:rsidR="001949D0" w:rsidRPr="001949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949D0" w:rsidRDefault="001949D0" w:rsidP="00170A5C">
      <w:pPr>
        <w:numPr>
          <w:ilvl w:val="0"/>
          <w:numId w:val="32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</w:t>
      </w:r>
      <w:r w:rsidR="0008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egzaminów </w:t>
      </w:r>
      <w:r w:rsidR="00881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klasyfikacyjnych i poprawkowych</w:t>
      </w:r>
    </w:p>
    <w:p w:rsidR="00881BF8" w:rsidRPr="00881BF8" w:rsidRDefault="00881BF8" w:rsidP="00881BF8">
      <w:pPr>
        <w:spacing w:before="120" w:after="120" w:line="300" w:lineRule="atLeast"/>
        <w:ind w:left="107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8">
        <w:rPr>
          <w:rFonts w:ascii="Times New Roman" w:eastAsia="Times New Roman" w:hAnsi="Times New Roman" w:cs="Times New Roman"/>
          <w:sz w:val="24"/>
          <w:szCs w:val="24"/>
          <w:lang w:eastAsia="pl-PL"/>
        </w:rPr>
        <w:t>Wg potrzeb</w:t>
      </w:r>
    </w:p>
    <w:p w:rsidR="001949D0" w:rsidRPr="001949D0" w:rsidRDefault="001949D0" w:rsidP="00170A5C">
      <w:pPr>
        <w:numPr>
          <w:ilvl w:val="0"/>
          <w:numId w:val="32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wystawiania ocen</w:t>
      </w:r>
    </w:p>
    <w:p w:rsidR="00932190" w:rsidRDefault="00F27C5F" w:rsidP="00932190">
      <w:pPr>
        <w:spacing w:before="120" w:after="0" w:line="240" w:lineRule="auto"/>
        <w:ind w:left="600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18 stycznia 2021</w:t>
      </w:r>
      <w:r w:rsidR="001949D0" w:rsidRPr="001949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C7B79" w:rsidRPr="00DC7B7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zmiana na 21 stycznia 2021r.</w:t>
      </w:r>
    </w:p>
    <w:p w:rsidR="00DC7B79" w:rsidRDefault="00DC7B79" w:rsidP="00932190">
      <w:pPr>
        <w:spacing w:before="120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Wstępna informacja o planowanych ocenach na wywiadówce 17 grudnia 2020r.</w:t>
      </w:r>
    </w:p>
    <w:p w:rsidR="001949D0" w:rsidRPr="001949D0" w:rsidRDefault="00F27C5F" w:rsidP="00932190">
      <w:pPr>
        <w:spacing w:before="120"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czerwca 2021</w:t>
      </w:r>
      <w:r w:rsidR="001949D0" w:rsidRPr="001949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07DE" w:rsidRPr="00FA07DE" w:rsidRDefault="001949D0" w:rsidP="00170A5C">
      <w:pPr>
        <w:numPr>
          <w:ilvl w:val="0"/>
          <w:numId w:val="32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informowania rodziców o zagrożeniach oceną niedostateczną</w:t>
      </w:r>
      <w:r w:rsidR="00AB2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B2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do:</w:t>
      </w:r>
    </w:p>
    <w:p w:rsidR="001949D0" w:rsidRPr="001949D0" w:rsidRDefault="00DC7B79" w:rsidP="001949D0">
      <w:pPr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25</w:t>
      </w:r>
      <w:r w:rsidR="00F2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2020</w:t>
      </w:r>
      <w:r w:rsidR="001949D0" w:rsidRPr="001949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B7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zmiana do 22 grudnia 2020r.</w:t>
      </w:r>
    </w:p>
    <w:p w:rsidR="00881BF8" w:rsidRPr="001949D0" w:rsidRDefault="00F27C5F" w:rsidP="001949D0">
      <w:pPr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17 maja 2021</w:t>
      </w:r>
      <w:r w:rsidR="001949D0" w:rsidRPr="001949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81BF8" w:rsidRDefault="00881BF8" w:rsidP="00881BF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1BF8" w:rsidRDefault="00881BF8" w:rsidP="00170A5C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EGZAMIN ÓSMOKLASISTY – HARMONOGRAM</w:t>
      </w:r>
    </w:p>
    <w:p w:rsidR="00F729C2" w:rsidRPr="00F729C2" w:rsidRDefault="00F729C2" w:rsidP="00F729C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F729C2">
        <w:rPr>
          <w:rFonts w:ascii="Times New Roman" w:hAnsi="Times New Roman" w:cs="Times New Roman"/>
          <w:sz w:val="24"/>
          <w:szCs w:val="24"/>
        </w:rPr>
        <w:t>Ustali</w:t>
      </w:r>
      <w:r w:rsidR="00B168E2">
        <w:rPr>
          <w:rFonts w:ascii="Times New Roman" w:hAnsi="Times New Roman" w:cs="Times New Roman"/>
          <w:sz w:val="24"/>
          <w:szCs w:val="24"/>
        </w:rPr>
        <w:t>ł</w:t>
      </w:r>
      <w:r w:rsidRPr="00F729C2">
        <w:rPr>
          <w:rFonts w:ascii="Times New Roman" w:hAnsi="Times New Roman" w:cs="Times New Roman"/>
          <w:sz w:val="24"/>
          <w:szCs w:val="24"/>
        </w:rPr>
        <w:t xml:space="preserve"> dyrektor Centralnej Komisji Egzaminacyjnej</w:t>
      </w:r>
    </w:p>
    <w:p w:rsidR="00AB2029" w:rsidRPr="002D093B" w:rsidRDefault="00F729C2" w:rsidP="00F729C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F729C2">
        <w:rPr>
          <w:rFonts w:ascii="Times New Roman" w:hAnsi="Times New Roman" w:cs="Times New Roman"/>
          <w:sz w:val="24"/>
          <w:szCs w:val="24"/>
        </w:rPr>
        <w:t>https://cke.gov.pl/egzamin-osmoklasisty/harmonogram-komunikaty-i-informacje/</w:t>
      </w:r>
    </w:p>
    <w:p w:rsidR="003C7FDE" w:rsidRPr="003C7FDE" w:rsidRDefault="003C7FDE" w:rsidP="00170A5C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7FDE">
        <w:rPr>
          <w:rFonts w:ascii="Times New Roman" w:hAnsi="Times New Roman" w:cs="Times New Roman"/>
          <w:b/>
          <w:sz w:val="28"/>
          <w:szCs w:val="28"/>
        </w:rPr>
        <w:t>DZIAŁANIA DOTYCZĄCE BEZPIECZEŃSTWA</w:t>
      </w:r>
      <w:r w:rsidR="00AB2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FDE">
        <w:rPr>
          <w:rFonts w:ascii="Times New Roman" w:hAnsi="Times New Roman" w:cs="Times New Roman"/>
          <w:b/>
          <w:sz w:val="28"/>
          <w:szCs w:val="28"/>
        </w:rPr>
        <w:t xml:space="preserve"> I WŁAŚCIWYCH WARUNKÓW NAUKI  I PRACY:</w:t>
      </w:r>
    </w:p>
    <w:p w:rsidR="003C7FDE" w:rsidRPr="003C7FDE" w:rsidRDefault="003C7FDE" w:rsidP="003C7FDE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7FDE" w:rsidRPr="003C7FDE" w:rsidRDefault="003C7FDE" w:rsidP="00170A5C">
      <w:pPr>
        <w:numPr>
          <w:ilvl w:val="3"/>
          <w:numId w:val="1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Przeglądy szkoły pod kątem bezpieczeństwa</w:t>
      </w:r>
    </w:p>
    <w:p w:rsidR="003C7FDE" w:rsidRPr="003C7FDE" w:rsidRDefault="003C7FDE" w:rsidP="003C7FDE">
      <w:pPr>
        <w:spacing w:before="120" w:after="120" w:line="30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 dyrektor szkoły zgodnie z zapisem w książce budowlanej</w:t>
      </w:r>
      <w:r w:rsidR="00AB2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7FDE" w:rsidRPr="003C7FDE" w:rsidRDefault="003C7FDE" w:rsidP="00170A5C">
      <w:pPr>
        <w:numPr>
          <w:ilvl w:val="3"/>
          <w:numId w:val="1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badań okresowych i szkoleń z zakresu bhp, </w:t>
      </w:r>
      <w:proofErr w:type="spellStart"/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p.poz</w:t>
      </w:r>
      <w:proofErr w:type="spellEnd"/>
      <w:r w:rsidR="00CC2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C7FDE" w:rsidRPr="003C7FDE" w:rsidRDefault="00F729C2" w:rsidP="003C7FDE">
      <w:pPr>
        <w:tabs>
          <w:tab w:val="left" w:pos="1215"/>
        </w:tabs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Odpowiedzialna Justyna Jareńska </w:t>
      </w:r>
      <w:r w:rsidR="003C7FDE"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terminy kontroli wewnętrznych:</w:t>
      </w:r>
    </w:p>
    <w:p w:rsidR="00554A56" w:rsidRPr="00D3765A" w:rsidRDefault="00932190" w:rsidP="00932190">
      <w:pPr>
        <w:spacing w:before="120" w:after="0" w:line="300" w:lineRule="atLeast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="00F72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sierpień 2020</w:t>
      </w:r>
      <w:r w:rsidR="003C7FDE" w:rsidRPr="00D3765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54A56" w:rsidRPr="00D3765A" w:rsidRDefault="00F729C2" w:rsidP="00554A56">
      <w:pPr>
        <w:spacing w:before="120" w:after="0" w:line="300" w:lineRule="atLeast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styczeń 2021</w:t>
      </w:r>
      <w:r w:rsidR="003C7FDE" w:rsidRPr="00D3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</w:t>
      </w:r>
    </w:p>
    <w:p w:rsidR="003C7FDE" w:rsidRDefault="00F729C2" w:rsidP="00554A56">
      <w:pPr>
        <w:spacing w:before="120" w:after="0" w:line="300" w:lineRule="atLeast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czerwiec 2021</w:t>
      </w:r>
      <w:r w:rsidR="003C7FDE" w:rsidRPr="00D3765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C7FDE" w:rsidRPr="003C7FDE" w:rsidRDefault="003C7FDE" w:rsidP="003C7FDE">
      <w:pPr>
        <w:spacing w:before="120" w:after="120" w:line="300" w:lineRule="atLeast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3C7FDE" w:rsidRDefault="003C7FDE" w:rsidP="00170A5C">
      <w:pPr>
        <w:numPr>
          <w:ilvl w:val="3"/>
          <w:numId w:val="1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 lekcji i  dyżury śródlekcyjne nauczycieli</w:t>
      </w:r>
    </w:p>
    <w:p w:rsidR="003C7FDE" w:rsidRPr="003C7FDE" w:rsidRDefault="003C7FDE" w:rsidP="003C7FDE">
      <w:pPr>
        <w:spacing w:before="120" w:after="12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Racjonalne ułożenie dyżurów śródlekcyjnych nauczycieli- 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odpowiedzialna </w:t>
      </w:r>
      <w:proofErr w:type="spellStart"/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E.Kowalczyk</w:t>
      </w:r>
      <w:proofErr w:type="spellEnd"/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</w:p>
    <w:p w:rsidR="003C7FDE" w:rsidRPr="003C7FDE" w:rsidRDefault="00B90B44" w:rsidP="003C7FDE">
      <w:pPr>
        <w:spacing w:before="120" w:after="12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Kuchniak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3C7FDE"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7FDE"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</w:t>
      </w:r>
      <w:r w:rsidR="003C7FDE"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odpowiedzialni wszyscy pracownicy szkoły</w:t>
      </w:r>
    </w:p>
    <w:p w:rsidR="003C7FDE" w:rsidRPr="003C7FDE" w:rsidRDefault="003C7FDE" w:rsidP="003C7FDE">
      <w:pPr>
        <w:spacing w:before="120" w:after="120" w:line="300" w:lineRule="atLeast"/>
        <w:ind w:left="121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FDE" w:rsidRPr="003C7FDE" w:rsidRDefault="003C7FDE" w:rsidP="00170A5C">
      <w:pPr>
        <w:numPr>
          <w:ilvl w:val="3"/>
          <w:numId w:val="1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Sprawdzenie stanu pomocy dydaktycznych</w:t>
      </w:r>
    </w:p>
    <w:p w:rsidR="003C7FDE" w:rsidRPr="003C7FDE" w:rsidRDefault="003C7FDE" w:rsidP="003C7FDE">
      <w:pPr>
        <w:spacing w:before="120" w:after="120" w:line="300" w:lineRule="atLeast"/>
        <w:ind w:left="121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FDE" w:rsidRPr="003C7FDE" w:rsidRDefault="003C7FDE" w:rsidP="003C7FDE">
      <w:pPr>
        <w:spacing w:before="120" w:after="120" w:line="300" w:lineRule="atLeast"/>
        <w:ind w:left="9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Odpowiedzialni dyrektor szkoły,  nauczyciele- opiekunowie klas,  wszyscy nauczyciele korzystający z pomocy i pozostali pracownicy szkoły.</w:t>
      </w:r>
    </w:p>
    <w:p w:rsidR="003C7FDE" w:rsidRPr="003C7FDE" w:rsidRDefault="003C7FDE" w:rsidP="003C7FDE">
      <w:pPr>
        <w:spacing w:before="120" w:after="120" w:line="300" w:lineRule="atLeast"/>
        <w:ind w:left="9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Kontrole stanu pomocy – propozycje odpisu do 1 grudnia </w:t>
      </w:r>
    </w:p>
    <w:p w:rsidR="003C7FDE" w:rsidRPr="003C7FDE" w:rsidRDefault="003C7FDE" w:rsidP="003C7FDE">
      <w:pPr>
        <w:spacing w:before="120" w:after="120" w:line="300" w:lineRule="atLeast"/>
        <w:ind w:left="9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potrzeb – systematyczny zapis w karcie zapotrzebowania.</w:t>
      </w:r>
    </w:p>
    <w:p w:rsidR="003C7FDE" w:rsidRPr="003C7FDE" w:rsidRDefault="003C7FDE" w:rsidP="003C7FDE">
      <w:pPr>
        <w:spacing w:before="120" w:after="120" w:line="300" w:lineRule="atLeast"/>
        <w:ind w:left="9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3C7FDE" w:rsidRDefault="003C7FDE" w:rsidP="00170A5C">
      <w:pPr>
        <w:numPr>
          <w:ilvl w:val="3"/>
          <w:numId w:val="14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zasady  przeprowadzenia próbnej ewakuacji szkoły</w:t>
      </w:r>
    </w:p>
    <w:p w:rsidR="003C7FDE" w:rsidRPr="003C7FDE" w:rsidRDefault="003C7FDE" w:rsidP="003C7FDE">
      <w:pPr>
        <w:spacing w:before="120" w:after="120" w:line="300" w:lineRule="atLeast"/>
        <w:ind w:left="9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</w:t>
      </w:r>
      <w:r w:rsidR="00504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 –dyrektor szkoły, </w:t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 do spraw </w:t>
      </w:r>
      <w:proofErr w:type="spellStart"/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p.poż.i</w:t>
      </w:r>
      <w:proofErr w:type="spellEnd"/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bhp</w:t>
      </w:r>
    </w:p>
    <w:p w:rsidR="003C7FDE" w:rsidRPr="003C7FDE" w:rsidRDefault="003C7FDE" w:rsidP="003C7FDE">
      <w:pPr>
        <w:spacing w:before="120" w:after="120" w:line="300" w:lineRule="atLeast"/>
        <w:ind w:left="9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3C7FDE" w:rsidRDefault="003C7FDE" w:rsidP="003C7FDE">
      <w:pPr>
        <w:spacing w:after="150" w:line="234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Przeprowadzamy próbną ewakuację </w:t>
      </w:r>
      <w:r w:rsidR="00881BF8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Eksperckim Biurem Zarządzania Bezpieczeństwem Pracy</w:t>
      </w:r>
      <w:r w:rsidR="0086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Ostrowu Św., nie później niż do 30 </w:t>
      </w:r>
      <w:r w:rsidR="008654A0" w:rsidRPr="008654A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 w przypadku, gdy</w:t>
      </w:r>
      <w:r w:rsidR="008654A0" w:rsidRPr="00865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cyklicznie zmienia się jednocześnie grupa powyżej </w:t>
      </w:r>
      <w:r w:rsidR="008654A0">
        <w:rPr>
          <w:rFonts w:ascii="Times New Roman" w:hAnsi="Times New Roman" w:cs="Times New Roman"/>
          <w:sz w:val="24"/>
          <w:szCs w:val="24"/>
          <w:shd w:val="clear" w:color="auto" w:fill="FFFFFF"/>
        </w:rPr>
        <w:t>50 użytkowników.</w:t>
      </w:r>
    </w:p>
    <w:p w:rsidR="003C7FDE" w:rsidRPr="003C7FDE" w:rsidRDefault="003C7FDE" w:rsidP="003C7FDE">
      <w:pPr>
        <w:spacing w:before="120" w:after="120" w:line="300" w:lineRule="atLeast"/>
        <w:ind w:left="18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7FDE" w:rsidRPr="003C7FDE" w:rsidRDefault="003C7FDE" w:rsidP="00170A5C">
      <w:pPr>
        <w:numPr>
          <w:ilvl w:val="0"/>
          <w:numId w:val="9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PRZYGOTOWAŃ SPRAWOZDAŃ, RAPORTÓW I INFORMACJI, PLANÓW:</w:t>
      </w:r>
    </w:p>
    <w:p w:rsidR="003C7FDE" w:rsidRPr="003C7FDE" w:rsidRDefault="003C7FDE" w:rsidP="00170A5C">
      <w:pPr>
        <w:numPr>
          <w:ilvl w:val="0"/>
          <w:numId w:val="12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SIO- 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odpowiedzialny dyrektor szkoły</w:t>
      </w:r>
    </w:p>
    <w:p w:rsidR="003C7FDE" w:rsidRPr="003C7FDE" w:rsidRDefault="00B90B44" w:rsidP="003C7FDE">
      <w:pPr>
        <w:spacing w:after="0" w:line="300" w:lineRule="atLeast"/>
        <w:ind w:left="13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FDE"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SIO- w terminie 7 dni od zmian, lub wg komunikatu MEN</w:t>
      </w:r>
    </w:p>
    <w:p w:rsidR="003C7FDE" w:rsidRPr="003C7FDE" w:rsidRDefault="003C7FDE" w:rsidP="00170A5C">
      <w:pPr>
        <w:numPr>
          <w:ilvl w:val="0"/>
          <w:numId w:val="1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Terminarz przygotowania „Planu nadzoru pedagogicznego”</w:t>
      </w:r>
    </w:p>
    <w:p w:rsidR="003C7FDE" w:rsidRPr="003C7FDE" w:rsidRDefault="00B90B44" w:rsidP="003C7FDE">
      <w:pPr>
        <w:spacing w:after="0" w:line="300" w:lineRule="atLeast"/>
        <w:ind w:left="13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d</w:t>
      </w:r>
      <w:r w:rsidR="003C7FDE"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15 września – </w:t>
      </w:r>
      <w:r w:rsidR="003C7FDE"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odpowiedzialna dyrektor szkoły</w:t>
      </w:r>
    </w:p>
    <w:p w:rsidR="003C7FDE" w:rsidRPr="003C7FDE" w:rsidRDefault="003C7FDE" w:rsidP="00170A5C">
      <w:pPr>
        <w:numPr>
          <w:ilvl w:val="0"/>
          <w:numId w:val="1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„Planu nadzoru pedagogicznego”</w:t>
      </w:r>
    </w:p>
    <w:p w:rsidR="003C7FDE" w:rsidRPr="003C7FDE" w:rsidRDefault="00B90B44" w:rsidP="003C7FDE">
      <w:pPr>
        <w:spacing w:after="0" w:line="300" w:lineRule="atLeast"/>
        <w:ind w:left="9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d</w:t>
      </w:r>
      <w:r w:rsidR="003C7FDE"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31 sierpnia – </w:t>
      </w:r>
      <w:r w:rsidR="003C7FDE"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odpowiedzialna dyrektor szkoły</w:t>
      </w:r>
    </w:p>
    <w:p w:rsidR="003C7FDE" w:rsidRPr="003C7FDE" w:rsidRDefault="003C7FDE" w:rsidP="003C7FDE">
      <w:pPr>
        <w:spacing w:after="0" w:line="300" w:lineRule="atLeast"/>
        <w:ind w:left="9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Dyrektor szkoły lub placówki przedstawia radzie pedagogicznej nie rzadziej niż dwa razy w roku szkolnym, </w:t>
      </w:r>
      <w:r w:rsidRPr="003C7F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ogólne wnioski wynikające ze sprawowanego nadzoru pedagogicznego  oraz informacje o działalności szkoły</w:t>
      </w:r>
      <w:r w:rsidRPr="003C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7FDE" w:rsidRPr="003C7FDE" w:rsidRDefault="003C7FDE" w:rsidP="00170A5C">
      <w:pPr>
        <w:numPr>
          <w:ilvl w:val="0"/>
          <w:numId w:val="11"/>
        </w:numPr>
        <w:spacing w:after="0" w:line="300" w:lineRule="atLeast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 fina</w:t>
      </w:r>
      <w:r w:rsidR="00FE3D78">
        <w:rPr>
          <w:rFonts w:ascii="Times New Roman" w:eastAsia="Times New Roman" w:hAnsi="Times New Roman" w:cs="Times New Roman"/>
          <w:sz w:val="24"/>
          <w:szCs w:val="24"/>
          <w:lang w:eastAsia="pl-PL"/>
        </w:rPr>
        <w:t>nsowe- odpowiedzialna księgowa</w:t>
      </w:r>
      <w:r w:rsidR="00B90B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FDE" w:rsidRPr="003C7FDE" w:rsidRDefault="003C7FDE" w:rsidP="00170A5C">
      <w:pPr>
        <w:numPr>
          <w:ilvl w:val="0"/>
          <w:numId w:val="1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zadania związane ze sprawozdawczością</w:t>
      </w:r>
    </w:p>
    <w:p w:rsidR="003C7FDE" w:rsidRPr="003C7FDE" w:rsidRDefault="003C7FDE" w:rsidP="003C7FDE">
      <w:pPr>
        <w:spacing w:after="0" w:line="300" w:lineRule="atLeast"/>
        <w:ind w:left="13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GUS- wg informacji 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odpowiedzialne dyrektor szkoły, sekretarka</w:t>
      </w:r>
    </w:p>
    <w:p w:rsidR="003C7FDE" w:rsidRPr="003C7FDE" w:rsidRDefault="003C7FDE" w:rsidP="00170A5C">
      <w:pPr>
        <w:numPr>
          <w:ilvl w:val="0"/>
          <w:numId w:val="11"/>
        </w:numPr>
        <w:spacing w:after="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ewaluacji – 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odpowiedzialny lider grupy</w:t>
      </w:r>
      <w:r w:rsidR="00FE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7FDE" w:rsidRPr="003C7FDE" w:rsidRDefault="003C7FDE" w:rsidP="00170A5C">
      <w:pPr>
        <w:numPr>
          <w:ilvl w:val="0"/>
          <w:numId w:val="1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Plany dydaktyczne, wychowawcze, PSO – 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odpowiedzialni nauczyciele i wychowawcy</w:t>
      </w:r>
    </w:p>
    <w:p w:rsidR="003C7FDE" w:rsidRPr="00B168E2" w:rsidRDefault="00B168E2" w:rsidP="003C7FDE">
      <w:pPr>
        <w:spacing w:after="0" w:line="300" w:lineRule="atLeast"/>
        <w:ind w:left="13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do 20</w:t>
      </w:r>
      <w:r w:rsidR="00FE3D78" w:rsidRPr="00B1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r w:rsidRPr="00B1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przypisujemy w dzienniku elektronicznym, zajęcia dodatkowe-</w:t>
      </w:r>
      <w:r w:rsidR="003329DC" w:rsidRPr="00B1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wersja elektroniczna</w:t>
      </w:r>
      <w:r w:rsidRPr="00B1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plany </w:t>
      </w:r>
      <w:proofErr w:type="spellStart"/>
      <w:r w:rsidRPr="00B168E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wychowaczo</w:t>
      </w:r>
      <w:proofErr w:type="spellEnd"/>
      <w:r w:rsidRPr="00B168E2">
        <w:rPr>
          <w:rFonts w:ascii="Times New Roman" w:eastAsia="Times New Roman" w:hAnsi="Times New Roman" w:cs="Times New Roman"/>
          <w:sz w:val="24"/>
          <w:szCs w:val="24"/>
          <w:lang w:eastAsia="pl-PL"/>
        </w:rPr>
        <w:t>-profilaktyczne wychowawców klas wersja papierowa</w:t>
      </w:r>
    </w:p>
    <w:p w:rsidR="003C7FDE" w:rsidRPr="003C7FDE" w:rsidRDefault="003C7FDE" w:rsidP="00170A5C">
      <w:pPr>
        <w:numPr>
          <w:ilvl w:val="0"/>
          <w:numId w:val="11"/>
        </w:numPr>
        <w:spacing w:after="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półroczne i roczne z realizacji wszelkich działań dydaktyczno- wychowawczych –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odpowiedzialni wszyscy nauczyciele</w:t>
      </w:r>
    </w:p>
    <w:p w:rsidR="003C7FDE" w:rsidRPr="003C7FDE" w:rsidRDefault="003C7FDE" w:rsidP="00170A5C">
      <w:pPr>
        <w:numPr>
          <w:ilvl w:val="0"/>
          <w:numId w:val="11"/>
        </w:numPr>
        <w:spacing w:after="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Raporty z przeprowadzonych badań, diagnoz i analiz wg planu badań edukacyjnych- 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odpowiedzialni patrz plan badań edukacyjnych</w:t>
      </w:r>
    </w:p>
    <w:p w:rsidR="003C7FDE" w:rsidRPr="003C7FDE" w:rsidRDefault="003C7FDE" w:rsidP="003C7FDE">
      <w:pPr>
        <w:spacing w:after="0" w:line="300" w:lineRule="atLeast"/>
        <w:ind w:left="13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FDE" w:rsidRPr="003C7FDE" w:rsidRDefault="003C7FDE" w:rsidP="003C7FDE">
      <w:pPr>
        <w:spacing w:after="0" w:line="300" w:lineRule="atLeast"/>
        <w:ind w:left="13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:rsidR="003C7FDE" w:rsidRPr="003C7FDE" w:rsidRDefault="003C7FDE" w:rsidP="003C7FDE">
      <w:pPr>
        <w:spacing w:after="0" w:line="300" w:lineRule="atLeast"/>
        <w:ind w:left="13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3C7FDE" w:rsidRDefault="003C7FDE" w:rsidP="00170A5C">
      <w:pPr>
        <w:numPr>
          <w:ilvl w:val="0"/>
          <w:numId w:val="9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PROMOCJA SZKOŁY</w:t>
      </w:r>
      <w:r w:rsidRPr="003C7F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(zadania, zespoły, terminy, imprezy i uroczystości szkolne, środowiskowe)</w:t>
      </w:r>
    </w:p>
    <w:p w:rsidR="003C7FDE" w:rsidRPr="003C7FDE" w:rsidRDefault="003C7FDE" w:rsidP="00170A5C">
      <w:pPr>
        <w:numPr>
          <w:ilvl w:val="0"/>
          <w:numId w:val="13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www-</w:t>
      </w:r>
      <w:r w:rsidR="00B90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odpowiedzialni J. Stawiarz, K. Grys, </w:t>
      </w:r>
    </w:p>
    <w:p w:rsidR="003C7FDE" w:rsidRPr="003C7FDE" w:rsidRDefault="003C7FDE" w:rsidP="00170A5C">
      <w:pPr>
        <w:numPr>
          <w:ilvl w:val="0"/>
          <w:numId w:val="13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 lokalne</w:t>
      </w:r>
      <w:r w:rsidRPr="003C7F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C7FDE">
        <w:rPr>
          <w:rFonts w:ascii="Times New Roman" w:eastAsia="Times New Roman" w:hAnsi="Times New Roman" w:cs="Times New Roman"/>
          <w:b/>
          <w:lang w:eastAsia="pl-PL"/>
        </w:rPr>
        <w:t>odpowiedzialni patrz harmonogram</w:t>
      </w:r>
    </w:p>
    <w:p w:rsidR="003C7FDE" w:rsidRPr="003C7FDE" w:rsidRDefault="003C7FDE" w:rsidP="00170A5C">
      <w:pPr>
        <w:numPr>
          <w:ilvl w:val="0"/>
          <w:numId w:val="13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 prasowe</w:t>
      </w:r>
      <w:r w:rsidRPr="003C7F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C7FDE">
        <w:rPr>
          <w:rFonts w:ascii="Times New Roman" w:eastAsia="Times New Roman" w:hAnsi="Times New Roman" w:cs="Times New Roman"/>
          <w:b/>
          <w:lang w:eastAsia="pl-PL"/>
        </w:rPr>
        <w:t>-odpowiedzialni nauczyciele organizatorzy imprez, przedsięwzięć , wysyła tylko dyrektor szkoły</w:t>
      </w:r>
    </w:p>
    <w:p w:rsidR="003C7FDE" w:rsidRPr="003C7FDE" w:rsidRDefault="003C7FDE" w:rsidP="00170A5C">
      <w:pPr>
        <w:numPr>
          <w:ilvl w:val="0"/>
          <w:numId w:val="13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Foldery, informatory plakaty</w:t>
      </w:r>
      <w:r w:rsidRPr="003C7F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7C5C96">
        <w:rPr>
          <w:rFonts w:ascii="Times New Roman" w:eastAsia="Times New Roman" w:hAnsi="Times New Roman" w:cs="Times New Roman"/>
          <w:b/>
          <w:lang w:eastAsia="pl-PL"/>
        </w:rPr>
        <w:t>odpowiedzialni –</w:t>
      </w:r>
      <w:r w:rsidRPr="003C7FDE">
        <w:rPr>
          <w:rFonts w:ascii="Times New Roman" w:eastAsia="Times New Roman" w:hAnsi="Times New Roman" w:cs="Times New Roman"/>
          <w:b/>
          <w:lang w:eastAsia="pl-PL"/>
        </w:rPr>
        <w:t xml:space="preserve"> E. Kowalczyk - </w:t>
      </w:r>
      <w:proofErr w:type="spellStart"/>
      <w:r w:rsidRPr="003C7FDE">
        <w:rPr>
          <w:rFonts w:ascii="Times New Roman" w:eastAsia="Times New Roman" w:hAnsi="Times New Roman" w:cs="Times New Roman"/>
          <w:b/>
          <w:lang w:eastAsia="pl-PL"/>
        </w:rPr>
        <w:t>Kuchniak</w:t>
      </w:r>
      <w:proofErr w:type="spellEnd"/>
      <w:r w:rsidRPr="003C7F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3C7FDE" w:rsidRPr="003C7FDE" w:rsidRDefault="003C7FDE" w:rsidP="00170A5C">
      <w:pPr>
        <w:numPr>
          <w:ilvl w:val="0"/>
          <w:numId w:val="13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Prezentowanie działań i sukcesów szkoły podczas kontaktów z rodzicami</w:t>
      </w:r>
      <w:r w:rsidRPr="003C7F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Pr="003C7FDE">
        <w:rPr>
          <w:rFonts w:ascii="Times New Roman" w:eastAsia="Times New Roman" w:hAnsi="Times New Roman" w:cs="Times New Roman"/>
          <w:b/>
          <w:lang w:eastAsia="pl-PL"/>
        </w:rPr>
        <w:t>odpowiedzialni  nauczyciele wychowawcy</w:t>
      </w:r>
    </w:p>
    <w:p w:rsidR="003C7FDE" w:rsidRPr="003C7FDE" w:rsidRDefault="003C7FDE" w:rsidP="00170A5C">
      <w:pPr>
        <w:numPr>
          <w:ilvl w:val="0"/>
          <w:numId w:val="13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t>Organizacja Dnia Otwartego dla przyszłych uczniów naszej szkoły</w:t>
      </w:r>
      <w:r w:rsidRPr="003C7FDE">
        <w:rPr>
          <w:rFonts w:ascii="Times New Roman" w:hAnsi="Times New Roman" w:cs="Times New Roman"/>
          <w:sz w:val="28"/>
          <w:szCs w:val="28"/>
        </w:rPr>
        <w:t xml:space="preserve">- </w:t>
      </w:r>
      <w:r w:rsidRPr="003C7FDE">
        <w:rPr>
          <w:rFonts w:ascii="Times New Roman" w:hAnsi="Times New Roman" w:cs="Times New Roman"/>
          <w:b/>
        </w:rPr>
        <w:t>odpowiedzialny wychowawca klasy I</w:t>
      </w:r>
    </w:p>
    <w:p w:rsidR="003C7FDE" w:rsidRPr="003C7FDE" w:rsidRDefault="003C7FDE" w:rsidP="00170A5C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3C7FDE">
        <w:rPr>
          <w:rFonts w:ascii="Times New Roman" w:eastAsia="Times New Roman" w:hAnsi="Times New Roman" w:cs="Times New Roman"/>
          <w:lang w:eastAsia="pl-PL"/>
        </w:rPr>
        <w:t>Gazetka szkolna- osiągnięcia uczniów naszej szkoły-</w:t>
      </w:r>
      <w:r w:rsidRPr="003C7FDE">
        <w:rPr>
          <w:rFonts w:ascii="Times New Roman" w:eastAsia="Times New Roman" w:hAnsi="Times New Roman" w:cs="Times New Roman"/>
          <w:b/>
          <w:lang w:eastAsia="pl-PL"/>
        </w:rPr>
        <w:t xml:space="preserve"> odpowiedzialne SU</w:t>
      </w:r>
    </w:p>
    <w:p w:rsidR="003C7FDE" w:rsidRPr="007C5C96" w:rsidRDefault="003C7FDE" w:rsidP="00170A5C">
      <w:pPr>
        <w:numPr>
          <w:ilvl w:val="0"/>
          <w:numId w:val="13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C7FDE">
        <w:rPr>
          <w:rFonts w:ascii="Times New Roman" w:hAnsi="Times New Roman" w:cs="Times New Roman"/>
        </w:rPr>
        <w:t>Kronika szkolna ( papierowa)</w:t>
      </w:r>
      <w:r w:rsidR="00FE3D78">
        <w:rPr>
          <w:rFonts w:ascii="Times New Roman" w:hAnsi="Times New Roman" w:cs="Times New Roman"/>
          <w:b/>
        </w:rPr>
        <w:t xml:space="preserve"> – odpowiedzialna K. Grys.</w:t>
      </w:r>
      <w:r w:rsidRPr="003C7FDE">
        <w:rPr>
          <w:rFonts w:ascii="Times New Roman" w:hAnsi="Times New Roman" w:cs="Times New Roman"/>
          <w:b/>
        </w:rPr>
        <w:t xml:space="preserve"> </w:t>
      </w:r>
    </w:p>
    <w:p w:rsidR="007C5C96" w:rsidRPr="007C5C96" w:rsidRDefault="007C5C96" w:rsidP="00170A5C">
      <w:pPr>
        <w:numPr>
          <w:ilvl w:val="0"/>
          <w:numId w:val="13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Faccebok</w:t>
      </w:r>
      <w:proofErr w:type="spellEnd"/>
      <w:r>
        <w:rPr>
          <w:rFonts w:ascii="Times New Roman" w:hAnsi="Times New Roman" w:cs="Times New Roman"/>
        </w:rPr>
        <w:t xml:space="preserve">- </w:t>
      </w:r>
      <w:r w:rsidRPr="007C5C96">
        <w:rPr>
          <w:rFonts w:ascii="Times New Roman" w:hAnsi="Times New Roman" w:cs="Times New Roman"/>
          <w:b/>
        </w:rPr>
        <w:t xml:space="preserve">odpowiedzialna </w:t>
      </w:r>
      <w:proofErr w:type="spellStart"/>
      <w:r w:rsidRPr="007C5C96">
        <w:rPr>
          <w:rFonts w:ascii="Times New Roman" w:hAnsi="Times New Roman" w:cs="Times New Roman"/>
          <w:b/>
        </w:rPr>
        <w:t>D.Borowska</w:t>
      </w:r>
      <w:proofErr w:type="spellEnd"/>
      <w:r w:rsidRPr="007C5C96">
        <w:rPr>
          <w:rFonts w:ascii="Times New Roman" w:hAnsi="Times New Roman" w:cs="Times New Roman"/>
          <w:b/>
        </w:rPr>
        <w:t xml:space="preserve">, </w:t>
      </w:r>
      <w:proofErr w:type="spellStart"/>
      <w:r w:rsidRPr="007C5C96">
        <w:rPr>
          <w:rFonts w:ascii="Times New Roman" w:hAnsi="Times New Roman" w:cs="Times New Roman"/>
          <w:b/>
        </w:rPr>
        <w:t>K.Grys</w:t>
      </w:r>
      <w:proofErr w:type="spellEnd"/>
    </w:p>
    <w:p w:rsidR="003C7FDE" w:rsidRPr="003C7FDE" w:rsidRDefault="003C7FDE" w:rsidP="003C7FDE">
      <w:pPr>
        <w:spacing w:before="120" w:after="120" w:line="30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7FDE" w:rsidRPr="003C7FDE" w:rsidRDefault="003C7FDE" w:rsidP="00170A5C">
      <w:pPr>
        <w:numPr>
          <w:ilvl w:val="0"/>
          <w:numId w:val="9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7FDE">
        <w:rPr>
          <w:rFonts w:ascii="Georgia" w:hAnsi="Georgia" w:cs="Arial"/>
          <w:b/>
          <w:bCs/>
          <w:iCs/>
          <w:sz w:val="28"/>
          <w:szCs w:val="28"/>
        </w:rPr>
        <w:t>OBIEG INFORMACJI W SZKOLE:</w:t>
      </w:r>
      <w:r w:rsidRPr="003C7FDE">
        <w:rPr>
          <w:rFonts w:ascii="Georgia" w:hAnsi="Georgia" w:cs="Arial"/>
          <w:bCs/>
          <w:iCs/>
          <w:sz w:val="28"/>
          <w:szCs w:val="28"/>
        </w:rPr>
        <w:t xml:space="preserve"> </w:t>
      </w:r>
    </w:p>
    <w:p w:rsidR="003C7FDE" w:rsidRPr="003C7FDE" w:rsidRDefault="003C7FDE" w:rsidP="00170A5C">
      <w:pPr>
        <w:numPr>
          <w:ilvl w:val="0"/>
          <w:numId w:val="10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ogłoszeń SU- 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 SU</w:t>
      </w:r>
    </w:p>
    <w:p w:rsidR="003C7FDE" w:rsidRPr="003C7FDE" w:rsidRDefault="003C7FDE" w:rsidP="00170A5C">
      <w:pPr>
        <w:numPr>
          <w:ilvl w:val="0"/>
          <w:numId w:val="10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ogłoszeń –pokój nauczycielski-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dyrektor, nauczyciele</w:t>
      </w:r>
    </w:p>
    <w:p w:rsidR="003C7FDE" w:rsidRPr="003C7FDE" w:rsidRDefault="003C7FDE" w:rsidP="00170A5C">
      <w:pPr>
        <w:numPr>
          <w:ilvl w:val="0"/>
          <w:numId w:val="10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– dokumentacja szkoły- 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dyrektor,  protokolant RP</w:t>
      </w:r>
    </w:p>
    <w:p w:rsidR="003C7FDE" w:rsidRPr="003C7FDE" w:rsidRDefault="003C7FDE" w:rsidP="00170A5C">
      <w:pPr>
        <w:numPr>
          <w:ilvl w:val="0"/>
          <w:numId w:val="10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Kontakty między pracownikami poprzez pocztę elektroniczną- </w:t>
      </w:r>
      <w:r w:rsidRPr="003C7FDE">
        <w:rPr>
          <w:rFonts w:ascii="Times New Roman" w:hAnsi="Times New Roman" w:cs="Times New Roman"/>
          <w:b/>
          <w:sz w:val="24"/>
          <w:szCs w:val="24"/>
        </w:rPr>
        <w:t>wszyscy nauczyciele –</w:t>
      </w:r>
    </w:p>
    <w:p w:rsidR="003C7FDE" w:rsidRPr="003C7FDE" w:rsidRDefault="003C7FDE" w:rsidP="003C7FDE">
      <w:pPr>
        <w:spacing w:before="120" w:after="120" w:line="300" w:lineRule="atLeast"/>
        <w:ind w:left="149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t>poczta nauczycieli</w:t>
      </w:r>
      <w:r w:rsidRPr="003C7FDE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10" w:history="1">
        <w:r w:rsidR="007C5C96" w:rsidRPr="00550934">
          <w:rPr>
            <w:rStyle w:val="Hipercze"/>
            <w:rFonts w:ascii="Times New Roman" w:hAnsi="Times New Roman" w:cs="Times New Roman"/>
            <w:b/>
            <w:sz w:val="24"/>
            <w:szCs w:val="24"/>
          </w:rPr>
          <w:t>-szwarszowice@wp.pl</w:t>
        </w:r>
      </w:hyperlink>
      <w:r w:rsidR="007C5C96">
        <w:rPr>
          <w:rFonts w:ascii="Times New Roman" w:hAnsi="Times New Roman" w:cs="Times New Roman"/>
          <w:b/>
          <w:sz w:val="24"/>
          <w:szCs w:val="24"/>
        </w:rPr>
        <w:t xml:space="preserve"> lub –</w:t>
      </w:r>
      <w:r w:rsidR="007C5C96" w:rsidRPr="007C5C9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szwarszowice@gmail.com</w:t>
      </w:r>
    </w:p>
    <w:p w:rsidR="003C7FDE" w:rsidRPr="003C7FDE" w:rsidRDefault="003C7FDE" w:rsidP="003C7FDE">
      <w:pPr>
        <w:spacing w:before="120" w:after="120" w:line="300" w:lineRule="atLeast"/>
        <w:ind w:left="1495"/>
        <w:contextualSpacing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poczta szkolna- </w:t>
      </w:r>
      <w:hyperlink r:id="rId11" w:history="1">
        <w:r w:rsidRPr="003C7FD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pspszwarszowice@gmail.com</w:t>
        </w:r>
      </w:hyperlink>
    </w:p>
    <w:p w:rsidR="003C7FDE" w:rsidRPr="003C7FDE" w:rsidRDefault="003C7FDE" w:rsidP="003C7FDE">
      <w:pPr>
        <w:spacing w:before="120" w:after="120" w:line="300" w:lineRule="atLeast"/>
        <w:ind w:left="149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Default="003C7FDE" w:rsidP="00170A5C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strony internetowej szkoły –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odpowiedzialni opiekunowie strony internetowej</w:t>
      </w:r>
    </w:p>
    <w:p w:rsidR="00740515" w:rsidRDefault="00740515" w:rsidP="00170A5C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Odpowiedzialni za prawidłowe funkcjonowanie e-dziennika – administratorzy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E.Kowalczyk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Kuchniak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A. Haczyk, J. Stawiarz</w:t>
      </w:r>
    </w:p>
    <w:p w:rsidR="00740515" w:rsidRPr="003C7FDE" w:rsidRDefault="00740515" w:rsidP="00170A5C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Odpowiedzialne za Facebooka-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K.Grys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D.Borowska</w:t>
      </w:r>
      <w:proofErr w:type="spellEnd"/>
    </w:p>
    <w:p w:rsidR="003C7FDE" w:rsidRPr="003C7FDE" w:rsidRDefault="003C7FDE" w:rsidP="00170A5C">
      <w:pPr>
        <w:numPr>
          <w:ilvl w:val="0"/>
          <w:numId w:val="10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hAnsi="Times New Roman" w:cs="Times New Roman"/>
          <w:sz w:val="24"/>
          <w:szCs w:val="24"/>
        </w:rPr>
        <w:lastRenderedPageBreak/>
        <w:t xml:space="preserve">Umożliwienie dostępu do plików z tekstami prawa wewnątrzszkolnego- </w:t>
      </w:r>
      <w:r w:rsidRPr="003C7FDE">
        <w:rPr>
          <w:rFonts w:ascii="Times New Roman" w:hAnsi="Times New Roman" w:cs="Times New Roman"/>
          <w:b/>
          <w:sz w:val="24"/>
          <w:szCs w:val="24"/>
        </w:rPr>
        <w:t xml:space="preserve">dyrektor szkoły, nauczyciele </w:t>
      </w:r>
    </w:p>
    <w:p w:rsidR="003C7FDE" w:rsidRPr="003C7FDE" w:rsidRDefault="003C7FDE" w:rsidP="003C7FDE">
      <w:pPr>
        <w:widowControl w:val="0"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B1E" w:rsidRPr="003C7FDE" w:rsidRDefault="00504B1E" w:rsidP="00170A5C">
      <w:pPr>
        <w:widowControl w:val="0"/>
        <w:numPr>
          <w:ilvl w:val="0"/>
          <w:numId w:val="16"/>
        </w:numPr>
        <w:suppressAutoHyphens/>
        <w:spacing w:after="0"/>
        <w:contextualSpacing/>
        <w:outlineLvl w:val="2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3C7FDE">
        <w:rPr>
          <w:rFonts w:ascii="Georgia" w:eastAsia="Times New Roman" w:hAnsi="Georgia" w:cs="Times New Roman"/>
          <w:b/>
          <w:sz w:val="28"/>
          <w:szCs w:val="28"/>
          <w:lang w:eastAsia="pl-PL"/>
        </w:rPr>
        <w:t>NAUCZANIE</w:t>
      </w:r>
    </w:p>
    <w:p w:rsidR="00504B1E" w:rsidRPr="003C7FDE" w:rsidRDefault="00504B1E" w:rsidP="00504B1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999"/>
        <w:gridCol w:w="2503"/>
        <w:gridCol w:w="2104"/>
      </w:tblGrid>
      <w:tr w:rsidR="00504B1E" w:rsidRPr="003C7FDE" w:rsidTr="00463A74">
        <w:trPr>
          <w:trHeight w:val="706"/>
        </w:trPr>
        <w:tc>
          <w:tcPr>
            <w:tcW w:w="2828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180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504B1E" w:rsidRPr="003C7FDE" w:rsidTr="00463A74">
        <w:trPr>
          <w:cantSplit/>
          <w:trHeight w:val="562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podstawy programowej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tym wdrażanie nowej podstawy programowej.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04B1E" w:rsidRPr="003C7FDE" w:rsidTr="00463A74">
        <w:trPr>
          <w:cantSplit/>
          <w:trHeight w:val="969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Organizacja pracy zespołów przedmiotowych</w:t>
            </w:r>
          </w:p>
        </w:tc>
        <w:tc>
          <w:tcPr>
            <w:tcW w:w="1180" w:type="pct"/>
          </w:tcPr>
          <w:p w:rsidR="00504B1E" w:rsidRPr="003C7FDE" w:rsidRDefault="00C301ED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Wyznaczona osoba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04B1E" w:rsidRPr="003C7FDE" w:rsidTr="00463A74">
        <w:trPr>
          <w:cantSplit/>
          <w:trHeight w:val="1102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psychologiem, pedagogiem, poradniami psychologiczno-pedagogicznymi i rodzicami w celu rozpoznania indywidualnych potrzeb i możliwości uczniów</w:t>
            </w:r>
            <w:r w:rsidR="00332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harmonogram współpracy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 ze szczególnym uwzględnieniem wychowawców</w:t>
            </w:r>
            <w:r w:rsidR="00332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harmonogram -pedagog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04B1E" w:rsidRPr="003C7FDE" w:rsidTr="00463A74">
        <w:trPr>
          <w:cantSplit/>
          <w:trHeight w:val="1102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Odkrywanie i rozwijanie zainteresowań i uzdolnień uczniów przez indywidualizowanie stawianych im zadań oraz przygotowanie do udziału w konkursach wewnątrzszkolnych i pozaszkolnych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04B1E" w:rsidRPr="003C7FDE" w:rsidTr="00463A74">
        <w:trPr>
          <w:cantSplit/>
          <w:trHeight w:val="576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Organizacja konkursów szkolnych i pozaszkolnych 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04B1E" w:rsidRPr="003C7FDE" w:rsidTr="00463A74">
        <w:trPr>
          <w:cantSplit/>
          <w:trHeight w:val="576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uczniami mającymi trudności w nauce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04B1E" w:rsidRPr="003C7FDE" w:rsidTr="00463A74">
        <w:trPr>
          <w:cantSplit/>
          <w:trHeight w:val="646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</w:t>
            </w:r>
            <w:r w:rsidRPr="003C7FD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osiągnięć edukacyjnych uczniów 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Nauczyciele wg harmonogramu badań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planu nadzoru</w:t>
            </w:r>
          </w:p>
        </w:tc>
      </w:tr>
      <w:tr w:rsidR="00504B1E" w:rsidRPr="003C7FDE" w:rsidTr="00463A74">
        <w:trPr>
          <w:cantSplit/>
          <w:trHeight w:val="383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wyników nauczania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04B1E" w:rsidRPr="003C7FDE" w:rsidTr="00463A74">
        <w:trPr>
          <w:cantSplit/>
          <w:trHeight w:val="64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u uczniów poczucia odpowiedzialności za uzyskane oceny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504B1E" w:rsidRPr="003C7FDE" w:rsidTr="00463A74">
        <w:trPr>
          <w:cantSplit/>
          <w:trHeight w:val="64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właściwego i systematycznego oceniania uczniów przez nauczycieli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Dwa razy w semestrze</w:t>
            </w:r>
          </w:p>
        </w:tc>
      </w:tr>
      <w:tr w:rsidR="00504B1E" w:rsidRPr="003C7FDE" w:rsidTr="00463A74">
        <w:trPr>
          <w:cantSplit/>
          <w:trHeight w:val="619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Obserwacje lekcji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harmonogramu</w:t>
            </w:r>
          </w:p>
        </w:tc>
      </w:tr>
      <w:tr w:rsidR="00504B1E" w:rsidRPr="003C7FDE" w:rsidTr="00463A74">
        <w:trPr>
          <w:cantSplit/>
          <w:trHeight w:val="619"/>
        </w:trPr>
        <w:tc>
          <w:tcPr>
            <w:tcW w:w="2828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przez nauczycieli obowiązujących zasad oceniania, klasyfikowania i promowania</w:t>
            </w:r>
          </w:p>
        </w:tc>
        <w:tc>
          <w:tcPr>
            <w:tcW w:w="1180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BA43E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504B1E"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 szkolny</w:t>
            </w:r>
          </w:p>
        </w:tc>
      </w:tr>
      <w:tr w:rsidR="00BA43E2" w:rsidRPr="003C7FDE" w:rsidTr="00463A74">
        <w:trPr>
          <w:cantSplit/>
          <w:trHeight w:val="619"/>
        </w:trPr>
        <w:tc>
          <w:tcPr>
            <w:tcW w:w="2828" w:type="pct"/>
          </w:tcPr>
          <w:p w:rsidR="00BA43E2" w:rsidRPr="003C7FDE" w:rsidRDefault="00BA43E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64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Rozwijanie kompetencji matematycznych uczniów.</w:t>
            </w:r>
          </w:p>
        </w:tc>
        <w:tc>
          <w:tcPr>
            <w:tcW w:w="1180" w:type="pct"/>
          </w:tcPr>
          <w:p w:rsidR="00BA43E2" w:rsidRPr="003C7FDE" w:rsidRDefault="00BA43E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przedmiotowcy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pct"/>
          </w:tcPr>
          <w:p w:rsidR="00BA43E2" w:rsidRPr="003C7FDE" w:rsidRDefault="009A67B4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BA43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 szkolny</w:t>
            </w:r>
          </w:p>
        </w:tc>
      </w:tr>
      <w:tr w:rsidR="00BA43E2" w:rsidRPr="003C7FDE" w:rsidTr="00463A74">
        <w:trPr>
          <w:cantSplit/>
          <w:trHeight w:val="619"/>
        </w:trPr>
        <w:tc>
          <w:tcPr>
            <w:tcW w:w="2828" w:type="pct"/>
          </w:tcPr>
          <w:p w:rsidR="00BA43E2" w:rsidRDefault="00BA43E2" w:rsidP="00BA4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64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Rozwijanie kreatywności, przedsiębiorczości i kompetencji cyfrowych uczniów, w tym bezpieczne i celowe wykorzystywanie technolog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ii  informacyjno-komunikacyjnej </w:t>
            </w:r>
            <w:r w:rsidRPr="00A464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i celowe wykorzystywanie technologii informacyj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no-komunikacyjnej w realizacji </w:t>
            </w:r>
            <w:r w:rsidRPr="00A464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podstawy programowej kształcenia ogólnego.</w:t>
            </w:r>
          </w:p>
          <w:p w:rsidR="00BA43E2" w:rsidRPr="00A464E6" w:rsidRDefault="00BA43E2" w:rsidP="00463A74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80" w:type="pct"/>
          </w:tcPr>
          <w:p w:rsidR="00BA43E2" w:rsidRDefault="00BA43E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BA43E2" w:rsidRDefault="009A67B4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BA43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ały rok szkolny</w:t>
            </w:r>
          </w:p>
        </w:tc>
      </w:tr>
      <w:tr w:rsidR="00360B02" w:rsidRPr="003C7FDE" w:rsidTr="00463A74">
        <w:trPr>
          <w:cantSplit/>
          <w:trHeight w:val="619"/>
        </w:trPr>
        <w:tc>
          <w:tcPr>
            <w:tcW w:w="2828" w:type="pct"/>
          </w:tcPr>
          <w:p w:rsidR="00360B02" w:rsidRPr="00360B02" w:rsidRDefault="00360B02" w:rsidP="00360B0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Przygotowanie na potrzebę kształcenia w formie zdalnej, w razie konieczności zamknięcia budynku szkoły w okresie pandemii. </w:t>
            </w:r>
          </w:p>
          <w:p w:rsidR="00360B02" w:rsidRPr="00A464E6" w:rsidRDefault="00360B02" w:rsidP="00BA4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80" w:type="pct"/>
          </w:tcPr>
          <w:p w:rsidR="00360B02" w:rsidRDefault="00360B0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i wszyscy n-le </w:t>
            </w:r>
          </w:p>
        </w:tc>
        <w:tc>
          <w:tcPr>
            <w:tcW w:w="992" w:type="pct"/>
          </w:tcPr>
          <w:p w:rsidR="00360B02" w:rsidRDefault="00360B0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</w:tr>
      <w:tr w:rsidR="00360B02" w:rsidRPr="003C7FDE" w:rsidTr="00463A74">
        <w:trPr>
          <w:cantSplit/>
          <w:trHeight w:val="619"/>
        </w:trPr>
        <w:tc>
          <w:tcPr>
            <w:tcW w:w="2828" w:type="pct"/>
          </w:tcPr>
          <w:p w:rsidR="00360B02" w:rsidRPr="00360B02" w:rsidRDefault="00360B02" w:rsidP="00360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02">
              <w:rPr>
                <w:rFonts w:ascii="Times New Roman" w:eastAsia="Calibri" w:hAnsi="Times New Roman" w:cs="Times New Roman"/>
                <w:sz w:val="24"/>
                <w:szCs w:val="24"/>
              </w:rPr>
              <w:t>Doskonalenie korzystania z narzędzi cyfrowych w kształceniu i komunikowaniu się na odległość.</w:t>
            </w:r>
          </w:p>
          <w:p w:rsidR="00360B02" w:rsidRPr="00360B02" w:rsidRDefault="00360B02" w:rsidP="00360B0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:rsidR="00360B02" w:rsidRDefault="00360B0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360B02" w:rsidRDefault="00360B0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</w:tbl>
    <w:p w:rsidR="00BA43E2" w:rsidRPr="00A464E6" w:rsidRDefault="00BA43E2" w:rsidP="00BA4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</w:t>
      </w:r>
    </w:p>
    <w:p w:rsidR="00BA43E2" w:rsidRDefault="00BA43E2" w:rsidP="00BA43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</w:t>
      </w:r>
    </w:p>
    <w:p w:rsidR="00504B1E" w:rsidRPr="003C7FDE" w:rsidRDefault="00504B1E" w:rsidP="00504B1E">
      <w:pPr>
        <w:widowControl w:val="0"/>
        <w:suppressAutoHyphens/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B1E" w:rsidRPr="003C7FDE" w:rsidRDefault="00504B1E" w:rsidP="00170A5C">
      <w:pPr>
        <w:widowControl w:val="0"/>
        <w:numPr>
          <w:ilvl w:val="0"/>
          <w:numId w:val="16"/>
        </w:numPr>
        <w:suppressAutoHyphens/>
        <w:spacing w:after="0"/>
        <w:contextualSpacing/>
        <w:outlineLvl w:val="3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3C7FDE">
        <w:rPr>
          <w:rFonts w:ascii="Georgia" w:eastAsia="Times New Roman" w:hAnsi="Georgia" w:cs="Times New Roman"/>
          <w:b/>
          <w:sz w:val="28"/>
          <w:szCs w:val="28"/>
          <w:lang w:eastAsia="pl-PL"/>
        </w:rPr>
        <w:t>WYCHOWANIE</w:t>
      </w:r>
    </w:p>
    <w:p w:rsidR="00504B1E" w:rsidRPr="003C7FDE" w:rsidRDefault="00504B1E" w:rsidP="00504B1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6234"/>
        <w:gridCol w:w="2268"/>
        <w:gridCol w:w="2104"/>
      </w:tblGrid>
      <w:tr w:rsidR="00504B1E" w:rsidRPr="003C7FDE" w:rsidTr="00463A74">
        <w:trPr>
          <w:trHeight w:val="698"/>
        </w:trPr>
        <w:tc>
          <w:tcPr>
            <w:tcW w:w="2939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069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Integracja zespołów klasowych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Wrzesień</w:t>
            </w:r>
          </w:p>
        </w:tc>
      </w:tr>
      <w:tr w:rsidR="00504B1E" w:rsidRPr="003C7FDE" w:rsidTr="00463A74">
        <w:tc>
          <w:tcPr>
            <w:tcW w:w="2939" w:type="pct"/>
          </w:tcPr>
          <w:p w:rsidR="00BA43E2" w:rsidRPr="00BA43E2" w:rsidRDefault="00504B1E" w:rsidP="00BA4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Real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izowanie programu wychowawczo-profilaktycznego</w:t>
            </w: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szkoły</w:t>
            </w:r>
            <w:r w:rsidR="00BA43E2" w:rsidRPr="00A464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BA43E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w tym p</w:t>
            </w:r>
            <w:r w:rsidR="00BA43E2" w:rsidRPr="00A464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rofilaktyka uzależnień </w:t>
            </w:r>
            <w:r w:rsidR="00BA43E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r w:rsidR="00BA43E2" w:rsidRPr="00E125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</w:t>
            </w:r>
            <w:r w:rsidR="00BA43E2" w:rsidRPr="00BA43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przeciw agresji, przemocy w szkole, dopalaczom, dyskryminacji, cyberprzemocy, uzależnieniom od komputera, alkoholu, papierosów i narkotyków, </w:t>
            </w:r>
            <w:proofErr w:type="spellStart"/>
            <w:r w:rsidR="00BA43E2" w:rsidRPr="00BA43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bullying</w:t>
            </w:r>
            <w:proofErr w:type="spellEnd"/>
            <w:r w:rsidR="00BA43E2" w:rsidRPr="00BA43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otyłości.</w:t>
            </w:r>
          </w:p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Diagnozowanie i monitorowanie </w:t>
            </w:r>
            <w:proofErr w:type="spellStart"/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zachowań</w:t>
            </w:r>
            <w:proofErr w:type="spellEnd"/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uczniów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Organizacja uroczystości i imprez kulturalnych, artystycznych oraz wycieczek wg harmonogramu uroczystości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Współpraca wychowawców z rodzicami dzieci, z pedagogiem szkolnym, poradniami </w:t>
            </w:r>
            <w:proofErr w:type="spellStart"/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psychologiczno</w:t>
            </w:r>
            <w:proofErr w:type="spellEnd"/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--pedagogicznymi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Doskonalenie pracy samorządu uczniowskiego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Opiekun samorządu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Propagowanie zdrowych nawyków żywieniowych oraz zachęcanie uczniów do aktywnego spędzania wolnego czasu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504B1E" w:rsidP="0046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czytelnictwa, rozwijanie kompetencji czytelni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czych wśród </w:t>
            </w: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i młodzieży.</w:t>
            </w:r>
          </w:p>
          <w:p w:rsidR="00BA43E2" w:rsidRPr="00A464E6" w:rsidRDefault="00BA43E2" w:rsidP="00BA4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Nauczyciele bibliotekarz nauczyciel </w:t>
            </w:r>
            <w:proofErr w:type="spellStart"/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j.polskiego</w:t>
            </w:r>
            <w:proofErr w:type="spellEnd"/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nauczyciele ed. wczesnoszkolnej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lastRenderedPageBreak/>
              <w:t>Angażowanie rodziców w życie klasy i szkoły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BA43E2" w:rsidRDefault="00504B1E" w:rsidP="0046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3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Kształtowanie </w:t>
            </w:r>
            <w:r w:rsidR="00BA43E2" w:rsidRPr="00BA43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postaw.  Wychowanie do wartości </w:t>
            </w:r>
            <w:r w:rsidR="00BA43E2" w:rsidRPr="00BA43E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przez kształtowanie postaw obywatelskich i patriotycznych. </w:t>
            </w:r>
            <w:r w:rsidRPr="00BA43E2">
              <w:rPr>
                <w:rFonts w:ascii="Times New Roman" w:hAnsi="Times New Roman" w:cs="Times New Roman"/>
                <w:sz w:val="24"/>
                <w:szCs w:val="24"/>
              </w:rPr>
              <w:t>Zaangażowanie w wolontariat, które  sprzyja wzrostowi  poziomu wiedzy z zakresu problemów świata, wykluczenia społecznego oraz zagadnień, z którymi bezpośrednio stykają się w swojej pracy, czyli niepełnosprawności, bezdomności i uchodźctwa.</w:t>
            </w:r>
            <w:r w:rsidR="00BA43E2" w:rsidRPr="00BA43E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.</w:t>
            </w:r>
          </w:p>
          <w:p w:rsidR="00504B1E" w:rsidRPr="003C7FDE" w:rsidRDefault="00504B1E" w:rsidP="00463A74">
            <w:pPr>
              <w:widowControl w:val="0"/>
              <w:suppressAutoHyphens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Wszyscy nauczyciele  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Cały rok 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C64D13" w:rsidRDefault="00504B1E" w:rsidP="00463A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Rozwijanie umiejętności bezpiecznego poruszania </w:t>
            </w:r>
            <w:r w:rsidRPr="00C64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C64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  <w:r w:rsidRPr="00C64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Odpowiedzialne korzystanie z mediów społecznych.</w:t>
            </w:r>
          </w:p>
          <w:p w:rsidR="00504B1E" w:rsidRPr="003C7FDE" w:rsidRDefault="00504B1E" w:rsidP="00463A74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Nauczyciele odpowiedzialni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3C7FDE" w:rsidRDefault="00360B02" w:rsidP="00463A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rocznego programu doradztwa zawodowego </w:t>
            </w:r>
            <w:r w:rsidR="00282BEE" w:rsidRPr="00282BE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doradztwa zawodowego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Nauczyciel </w:t>
            </w:r>
            <w:r w:rsidR="00360B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prowadzący, wszyscy n-le</w:t>
            </w:r>
            <w:r w:rsidR="00FE3D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C64D13" w:rsidRDefault="00504B1E" w:rsidP="00463A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wychowawczej roli szkoły.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pracownicy szkoły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c>
          <w:tcPr>
            <w:tcW w:w="2939" w:type="pct"/>
          </w:tcPr>
          <w:p w:rsidR="00504B1E" w:rsidRPr="00C64D13" w:rsidRDefault="00504B1E" w:rsidP="00463A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1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Podnoszenie jakości edukacji włączającej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szkole</w:t>
            </w:r>
          </w:p>
        </w:tc>
        <w:tc>
          <w:tcPr>
            <w:tcW w:w="1069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360B02" w:rsidRPr="003C7FDE" w:rsidTr="00463A74">
        <w:tc>
          <w:tcPr>
            <w:tcW w:w="2939" w:type="pct"/>
          </w:tcPr>
          <w:p w:rsidR="00360B02" w:rsidRPr="00360B02" w:rsidRDefault="00360B02" w:rsidP="00360B0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Doskonalenie z</w:t>
            </w:r>
            <w:r w:rsidRPr="00360B02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jomości</w:t>
            </w:r>
            <w:r w:rsidRPr="00360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procedury bezpieczeństwa w okresie pandemii COVID-19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oraz świadomości prawidłowego zachowania.</w:t>
            </w:r>
          </w:p>
          <w:p w:rsidR="00360B02" w:rsidRPr="0049613C" w:rsidRDefault="00360B02" w:rsidP="00463A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</w:tcPr>
          <w:p w:rsidR="00360B02" w:rsidRDefault="00360B02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Nauczyciele, rodzice, uczniowie</w:t>
            </w:r>
          </w:p>
        </w:tc>
        <w:tc>
          <w:tcPr>
            <w:tcW w:w="992" w:type="pct"/>
          </w:tcPr>
          <w:p w:rsidR="00360B02" w:rsidRDefault="00360B02" w:rsidP="00463A7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 czas pandemii</w:t>
            </w:r>
          </w:p>
        </w:tc>
      </w:tr>
    </w:tbl>
    <w:p w:rsidR="00504B1E" w:rsidRPr="003C7FDE" w:rsidRDefault="00504B1E" w:rsidP="00504B1E">
      <w:pPr>
        <w:widowControl w:val="0"/>
        <w:suppressAutoHyphens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B1E" w:rsidRPr="003C7FDE" w:rsidRDefault="00504B1E" w:rsidP="00170A5C">
      <w:pPr>
        <w:widowControl w:val="0"/>
        <w:numPr>
          <w:ilvl w:val="0"/>
          <w:numId w:val="16"/>
        </w:numPr>
        <w:suppressAutoHyphens/>
        <w:spacing w:after="0"/>
        <w:contextualSpacing/>
        <w:outlineLvl w:val="4"/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</w:pPr>
      <w:r w:rsidRPr="003C7FDE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ZADANIA OPIEKUŃCZE</w:t>
      </w:r>
    </w:p>
    <w:p w:rsidR="00504B1E" w:rsidRPr="003C7FDE" w:rsidRDefault="00504B1E" w:rsidP="00504B1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  <w:gridCol w:w="2851"/>
        <w:gridCol w:w="2104"/>
      </w:tblGrid>
      <w:tr w:rsidR="00504B1E" w:rsidRPr="003C7FDE" w:rsidTr="00463A74">
        <w:trPr>
          <w:trHeight w:val="547"/>
        </w:trPr>
        <w:tc>
          <w:tcPr>
            <w:tcW w:w="2664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344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504B1E" w:rsidRPr="003C7FDE" w:rsidTr="00463A74">
        <w:trPr>
          <w:trHeight w:val="272"/>
        </w:trPr>
        <w:tc>
          <w:tcPr>
            <w:tcW w:w="266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opieki pedagogicznej</w:t>
            </w:r>
          </w:p>
        </w:tc>
        <w:tc>
          <w:tcPr>
            <w:tcW w:w="134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rPr>
          <w:trHeight w:val="517"/>
        </w:trPr>
        <w:tc>
          <w:tcPr>
            <w:tcW w:w="266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Zapewnienie pomocy </w:t>
            </w:r>
            <w:proofErr w:type="spellStart"/>
            <w:r w:rsidRPr="003C7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psychologiczno</w:t>
            </w:r>
            <w:proofErr w:type="spellEnd"/>
            <w:r w:rsidRPr="003C7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--pedagogicznej</w:t>
            </w:r>
          </w:p>
        </w:tc>
        <w:tc>
          <w:tcPr>
            <w:tcW w:w="134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Dyrektor, nauczyciele, pedagog szkolny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rPr>
          <w:trHeight w:val="569"/>
        </w:trPr>
        <w:tc>
          <w:tcPr>
            <w:tcW w:w="266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opieką świetlicy wszystkich dzieci potrzebujących takiej opieki</w:t>
            </w:r>
          </w:p>
        </w:tc>
        <w:tc>
          <w:tcPr>
            <w:tcW w:w="134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klas, opiekunowie świetlicy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rPr>
          <w:trHeight w:val="640"/>
        </w:trPr>
        <w:tc>
          <w:tcPr>
            <w:tcW w:w="266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Organizacja opieki wychowawczej uczniom znajdującym się w trudnej sytuacji życiowej</w:t>
            </w:r>
          </w:p>
        </w:tc>
        <w:tc>
          <w:tcPr>
            <w:tcW w:w="1344" w:type="pct"/>
          </w:tcPr>
          <w:p w:rsidR="00504B1E" w:rsidRPr="003C7FDE" w:rsidRDefault="007E1CCB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Dyrektor szk., w</w:t>
            </w:r>
            <w:r w:rsidR="00504B1E"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ychowawcy klas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rPr>
          <w:trHeight w:val="640"/>
        </w:trPr>
        <w:tc>
          <w:tcPr>
            <w:tcW w:w="266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obiadów w szkole</w:t>
            </w:r>
          </w:p>
        </w:tc>
        <w:tc>
          <w:tcPr>
            <w:tcW w:w="1344" w:type="pct"/>
          </w:tcPr>
          <w:p w:rsidR="00504B1E" w:rsidRPr="003C7FDE" w:rsidRDefault="007E1CCB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Dyrektor szkoły,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GOPS,w</w:t>
            </w:r>
            <w:r w:rsidR="00504B1E"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ychowawcy</w:t>
            </w:r>
            <w:proofErr w:type="spellEnd"/>
            <w:r w:rsidR="00504B1E"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klas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  <w:tr w:rsidR="00504B1E" w:rsidRPr="003C7FDE" w:rsidTr="00463A74">
        <w:trPr>
          <w:trHeight w:val="640"/>
        </w:trPr>
        <w:tc>
          <w:tcPr>
            <w:tcW w:w="2664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Wzmocnienie bezpieczeństwa dzieci </w:t>
            </w:r>
            <w:r w:rsidR="009A6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szkole</w:t>
            </w:r>
          </w:p>
        </w:tc>
        <w:tc>
          <w:tcPr>
            <w:tcW w:w="1344" w:type="pct"/>
          </w:tcPr>
          <w:p w:rsidR="00504B1E" w:rsidRPr="003C7FDE" w:rsidRDefault="007E1CCB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Dyrektor szkoły, w</w:t>
            </w:r>
            <w:r w:rsidR="00504B1E"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szyscy nauczyciele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pracownicy obsługi i administracji</w:t>
            </w:r>
          </w:p>
        </w:tc>
        <w:tc>
          <w:tcPr>
            <w:tcW w:w="992" w:type="pct"/>
          </w:tcPr>
          <w:p w:rsidR="00504B1E" w:rsidRPr="003C7FDE" w:rsidRDefault="00504B1E" w:rsidP="00463A74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3C7F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Cały rok</w:t>
            </w:r>
          </w:p>
        </w:tc>
      </w:tr>
    </w:tbl>
    <w:p w:rsidR="009A67B4" w:rsidRDefault="009A67B4" w:rsidP="00B42D7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B4" w:rsidRPr="003C7FDE" w:rsidRDefault="009A67B4" w:rsidP="00B42D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4B1E" w:rsidRPr="003C7FDE" w:rsidRDefault="00504B1E" w:rsidP="00170A5C">
      <w:pPr>
        <w:numPr>
          <w:ilvl w:val="0"/>
          <w:numId w:val="9"/>
        </w:numPr>
        <w:spacing w:before="120" w:after="120" w:line="300" w:lineRule="atLeast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.Załączniki</w:t>
      </w:r>
      <w:r w:rsidR="00C3627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- </w:t>
      </w:r>
    </w:p>
    <w:p w:rsidR="00504B1E" w:rsidRPr="00360B02" w:rsidRDefault="00504B1E" w:rsidP="00504B1E">
      <w:pPr>
        <w:spacing w:before="120" w:after="12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1 Kalendarz imprez , uroczystości, spotkań okolicznościowych</w:t>
      </w:r>
    </w:p>
    <w:p w:rsidR="00504B1E" w:rsidRDefault="00A21E69" w:rsidP="00504B1E">
      <w:pPr>
        <w:spacing w:before="120" w:after="12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2</w:t>
      </w:r>
      <w:r w:rsidR="00504B1E"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 dyżurów</w:t>
      </w:r>
    </w:p>
    <w:p w:rsidR="00A21E69" w:rsidRPr="00360B02" w:rsidRDefault="00A21E69" w:rsidP="00A21E69">
      <w:pPr>
        <w:spacing w:before="120" w:after="12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Regulamin wycieczek szkolnych</w:t>
      </w:r>
    </w:p>
    <w:p w:rsidR="00504B1E" w:rsidRPr="00360B02" w:rsidRDefault="00504B1E" w:rsidP="00504B1E">
      <w:pPr>
        <w:spacing w:before="120" w:after="120" w:line="30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4 Plan lekcji</w:t>
      </w:r>
      <w:r w:rsidR="00E03A7F"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i dyżurów nauczycieli</w:t>
      </w:r>
    </w:p>
    <w:p w:rsidR="00504B1E" w:rsidRPr="00C3627A" w:rsidRDefault="00504B1E" w:rsidP="00504B1E">
      <w:pPr>
        <w:spacing w:before="120" w:after="120" w:line="300" w:lineRule="atLeast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627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1D6D4E" w:rsidRPr="003C7FDE" w:rsidRDefault="001D6D4E" w:rsidP="001D6D4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Załącznik 1</w:t>
      </w:r>
      <w:r w:rsidRPr="001D6D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lanu pracy PSP w Szwarszowicach</w:t>
      </w:r>
    </w:p>
    <w:p w:rsidR="001D6D4E" w:rsidRPr="003C7FDE" w:rsidRDefault="001D6D4E" w:rsidP="001D6D4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rok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szk. 2020/21</w:t>
      </w:r>
    </w:p>
    <w:p w:rsidR="001D6D4E" w:rsidRDefault="001D6D4E" w:rsidP="001D6D4E">
      <w:pPr>
        <w:widowControl w:val="0"/>
        <w:tabs>
          <w:tab w:val="left" w:pos="7440"/>
        </w:tabs>
        <w:suppressAutoHyphens/>
        <w:spacing w:after="0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6D4E" w:rsidRDefault="001D6D4E" w:rsidP="00504B1E">
      <w:pPr>
        <w:widowControl w:val="0"/>
        <w:suppressAutoHyphens/>
        <w:spacing w:after="0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D4E" w:rsidRPr="001D6D4E" w:rsidRDefault="001D6D4E" w:rsidP="001D6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1D6D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Harmonogram imprez i uroczystości w roku szkolnym  2020/2021</w:t>
      </w:r>
    </w:p>
    <w:p w:rsidR="001D6D4E" w:rsidRPr="001D6D4E" w:rsidRDefault="001D6D4E" w:rsidP="001D6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44"/>
          <w:szCs w:val="44"/>
          <w:lang w:eastAsia="pl-PL"/>
        </w:rPr>
      </w:pPr>
    </w:p>
    <w:tbl>
      <w:tblPr>
        <w:tblW w:w="92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3833"/>
        <w:gridCol w:w="3134"/>
        <w:gridCol w:w="1380"/>
      </w:tblGrid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1D6D4E">
              <w:rPr>
                <w:rFonts w:ascii="Times New Roman" w:eastAsiaTheme="minorEastAsia" w:hAnsi="Times New Roman" w:cs="Times New Roman"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D6D4E">
              <w:rPr>
                <w:rFonts w:ascii="Times New Roman" w:eastAsiaTheme="minorEastAsia" w:hAnsi="Times New Roman" w:cs="Times New Roman"/>
                <w:sz w:val="28"/>
                <w:szCs w:val="28"/>
              </w:rPr>
              <w:t>Imprezy ,uroczystości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D6D4E">
              <w:rPr>
                <w:rFonts w:ascii="Times New Roman" w:eastAsiaTheme="minorEastAsia" w:hAnsi="Times New Roman" w:cs="Times New Roman"/>
                <w:sz w:val="28"/>
                <w:szCs w:val="28"/>
              </w:rPr>
              <w:t>Osoby odpowiedzialne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Uwagi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,,Sprzątanie Świata"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24 września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Open Sans" w:eastAsiaTheme="minorEastAsia" w:hAnsi="Open Sans" w:cs="Times New Roman"/>
                <w:color w:val="222222"/>
                <w:sz w:val="26"/>
                <w:szCs w:val="26"/>
                <w:shd w:val="clear" w:color="auto" w:fill="FFFFFF"/>
                <w:lang w:eastAsia="pl-PL"/>
              </w:rPr>
              <w:t> pod hasłem </w:t>
            </w:r>
            <w:r w:rsidRPr="001D6D4E">
              <w:rPr>
                <w:rFonts w:ascii="Open Sans" w:eastAsiaTheme="minorEastAsia" w:hAnsi="Open Sans" w:cs="Times New Roman"/>
                <w:i/>
                <w:iCs/>
                <w:color w:val="222222"/>
                <w:sz w:val="26"/>
                <w:szCs w:val="26"/>
                <w:shd w:val="clear" w:color="auto" w:fill="FFFFFF"/>
                <w:lang w:eastAsia="pl-PL"/>
              </w:rPr>
              <w:t>„Plastik? Rezygnuję. Redukuję. Segreguję”</w:t>
            </w:r>
            <w:r w:rsidRPr="001D6D4E">
              <w:rPr>
                <w:rFonts w:ascii="Open Sans" w:eastAsiaTheme="minorEastAsia" w:hAnsi="Open Sans" w:cs="Times New Roman"/>
                <w:color w:val="222222"/>
                <w:sz w:val="26"/>
                <w:szCs w:val="26"/>
                <w:shd w:val="clear" w:color="auto" w:fill="FFFFFF"/>
                <w:lang w:eastAsia="pl-PL"/>
              </w:rPr>
              <w:t>.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 klas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Zachowanie bezpieczeństwa w związku z pandemią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Dzień Chłopaka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wrzesień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B1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Podział na klasy 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,,Dzień Edukacji 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Ślubowanie I klasy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październik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n-l kl. I 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proofErr w:type="spellEnd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III  p. J. Puchała ,II  R. Podgórska, 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p.A</w:t>
            </w:r>
            <w:proofErr w:type="spellEnd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. Haczyk, p. M. Śliwka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B168E2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Uroczystość klasowa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Ogólnopolski Dzień Głośnego czytania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październik- grudzień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Poznajemy twórczość J. 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Porazińskiej</w:t>
            </w:r>
            <w:proofErr w:type="spellEnd"/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R. Podgórska, J. Puchała, M. Wilczyńska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Spotkania w grupach na sali gimnastycznej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,,Wartości w życiu człowieka” -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spotkanie o charakterze profilaktycznym z elementami biblioterapii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R. Podgórska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M. Wilczyńska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Grupa uczniów starszych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,,Narodowe Święto Niepodległości"-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listopad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M. Wilczyńska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p.E</w:t>
            </w:r>
            <w:proofErr w:type="spellEnd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. Kowalczyk-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Kuchniak</w:t>
            </w:r>
            <w:proofErr w:type="spellEnd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p. A. Haczyk p. M. Śliwka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,,Andrzejki”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Zabawy w grupach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,,Dzień Wolontariatu”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grudzień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E. Kowalczyk-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Kuchniak</w:t>
            </w:r>
            <w:proofErr w:type="spellEnd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R. Podgórska, p. J. Puchała, p. M. Wilczyńska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Spotkania w małych grupach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,,Jasełka szkolne"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grudzień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p. E. Kowalczyk-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Kuchniak</w:t>
            </w:r>
            <w:proofErr w:type="spellEnd"/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p. M. 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Wilczyńska,p</w:t>
            </w:r>
            <w:proofErr w:type="spellEnd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. M. Śliwka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Podział na grupy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,,Zabawa choinkowa"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Zabawy w małych grupach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Wychowanie przez czytanie-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,,Z książką w świat wartości”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Spotkanie o charakterze profilaktycznym z elementami 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="Times New Roman" w:hAnsi="Times New Roman" w:cs="Times New Roman"/>
                <w:sz w:val="24"/>
                <w:szCs w:val="24"/>
              </w:rPr>
              <w:t>biblioterapii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przez cały rok szkolny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R. Podgórska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J. Puchała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Cykliczne spotkania w małych grupach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,,Walentynki"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M. Śliwka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A. Haczyk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Zabawy w klasach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,,Dzień Kobiet"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marzec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M. Śliwka, p. K. Grys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D. Borowska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Prezentacja multimedialna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,,Święto Wiosny"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21 marca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odp. n-le 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kla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Wycieczki 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klasowe-indywidualne</w:t>
            </w:r>
            <w:proofErr w:type="spellEnd"/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spacery klas 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,,Międzynarodowy Dzień Ziemi"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kwiecień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p. J. Puchała, p. R. Podgórska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Prezentacja multimedialna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,,Konstytucja 3 Maja"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maj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A. Haczyk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M. Wilczyńska, p. E. Kowalczyk-</w:t>
            </w:r>
            <w:proofErr w:type="spellStart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Kuchniak</w:t>
            </w:r>
            <w:proofErr w:type="spellEnd"/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, p. M. Śliwka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Prezentacja multimedialna dla poszczególnych klas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,,Dzień Dziecka i Sportu"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maj-czerwiec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Wszyscy nauczyciele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Rozgrywki sportowe w małych grupach</w:t>
            </w:r>
          </w:p>
        </w:tc>
      </w:tr>
      <w:tr w:rsidR="001D6D4E" w:rsidRPr="001D6D4E" w:rsidTr="00BD462D"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19.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,,Zakończenie roku szkolnego"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czerwiec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p. A. Haczyk, p. K. Grys</w:t>
            </w:r>
          </w:p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D4E" w:rsidRPr="001D6D4E" w:rsidRDefault="001D6D4E" w:rsidP="001D6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D6D4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Podział na grupy</w:t>
            </w:r>
          </w:p>
        </w:tc>
      </w:tr>
    </w:tbl>
    <w:p w:rsidR="001D6D4E" w:rsidRPr="001D6D4E" w:rsidRDefault="001D6D4E" w:rsidP="001D6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1D6D4E" w:rsidRDefault="001D6D4E" w:rsidP="001D6D4E">
      <w:pPr>
        <w:widowControl w:val="0"/>
        <w:suppressAutoHyphens/>
        <w:spacing w:after="0"/>
        <w:ind w:firstLine="708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3C7FDE" w:rsidRDefault="003C7FDE" w:rsidP="00504B1E">
      <w:pPr>
        <w:widowControl w:val="0"/>
        <w:suppressAutoHyphens/>
        <w:spacing w:after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1D6D4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  <w:r w:rsidR="00504B1E" w:rsidRPr="003C7F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C7FDE" w:rsidRPr="003C7FDE" w:rsidRDefault="003C7FDE" w:rsidP="003C7FDE">
      <w:pPr>
        <w:widowControl w:val="0"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FDE" w:rsidRPr="003C7FDE" w:rsidRDefault="003C7FDE" w:rsidP="003C7FDE">
      <w:pPr>
        <w:widowControl w:val="0"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FDE" w:rsidRPr="003C7FDE" w:rsidRDefault="00A21E69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="001D6D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7FDE"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planu pracy PSP w Szwarszowicach</w:t>
      </w:r>
    </w:p>
    <w:p w:rsidR="003C7FDE" w:rsidRPr="003C7FDE" w:rsidRDefault="003C7FDE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rok </w:t>
      </w:r>
      <w:r w:rsidR="007405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szk. 2020/21</w:t>
      </w:r>
    </w:p>
    <w:p w:rsidR="003C7FDE" w:rsidRPr="003C7FDE" w:rsidRDefault="003C7FDE" w:rsidP="003C7FDE">
      <w:pPr>
        <w:tabs>
          <w:tab w:val="left" w:pos="4395"/>
        </w:tabs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</w:p>
    <w:p w:rsidR="003C7FDE" w:rsidRPr="003C7FDE" w:rsidRDefault="003C7FDE" w:rsidP="003C7FDE">
      <w:pPr>
        <w:tabs>
          <w:tab w:val="left" w:pos="4395"/>
        </w:tabs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</w:p>
    <w:p w:rsidR="003C7FDE" w:rsidRPr="00CC5B06" w:rsidRDefault="003C7FDE" w:rsidP="003C7FDE">
      <w:pPr>
        <w:tabs>
          <w:tab w:val="left" w:pos="4395"/>
        </w:tabs>
        <w:spacing w:after="0"/>
        <w:jc w:val="right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3C7FDE" w:rsidRPr="00A21E69" w:rsidRDefault="003C7FDE" w:rsidP="00CC5B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REGULAMIN DYŻURÓW </w:t>
      </w:r>
    </w:p>
    <w:p w:rsidR="003C7FDE" w:rsidRPr="00A21E69" w:rsidRDefault="003C7FDE" w:rsidP="003C7F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DE" w:rsidRPr="00A21E69" w:rsidRDefault="003C7FDE" w:rsidP="003C7FDE">
      <w:pPr>
        <w:tabs>
          <w:tab w:val="num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                   </w:t>
      </w:r>
      <w:r w:rsidRPr="00A21E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Postanowienia ogólne.</w:t>
      </w:r>
    </w:p>
    <w:p w:rsidR="003C7FDE" w:rsidRPr="00A21E69" w:rsidRDefault="003C7FDE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 jest integralną częścią procesu </w:t>
      </w:r>
      <w:proofErr w:type="spellStart"/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wychowawczego szkoły i wchodzi w zakres podstawowych obowiązków nauczyciela.</w:t>
      </w:r>
    </w:p>
    <w:p w:rsidR="003C7FDE" w:rsidRPr="00A21E69" w:rsidRDefault="003C7FDE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dyżurów układają członkowie komisji Rady Pedagogicznej powołani na wniosek dyrektora szkoły zatwierdzony przez Radę Pedagogiczną.</w:t>
      </w:r>
    </w:p>
    <w:p w:rsidR="003C7FDE" w:rsidRPr="00A21E69" w:rsidRDefault="003C7FDE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 obowiązuje wszystkich pracowników pedagogicznych szkoły.</w:t>
      </w:r>
    </w:p>
    <w:p w:rsidR="003C7FDE" w:rsidRPr="00A21E69" w:rsidRDefault="003C7FDE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Nadrzędnym celem dyżurów jest zapewnienie uczniom pełnego bezpieczeństwa przy jednoczesnym zagwarantowaniu maksimum wypoczynku po odbytych zajęciach.</w:t>
      </w:r>
    </w:p>
    <w:p w:rsidR="003C7FDE" w:rsidRPr="00A21E69" w:rsidRDefault="003C7FDE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dyżuru nauczyciela są: hole, korytarze, schody, szatnie, sanitariaty,</w:t>
      </w:r>
      <w:r w:rsidR="007711D0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 tereny wokół szkoły</w:t>
      </w:r>
      <w:r w:rsidR="00CC5B06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, klasy, boisko, stołówka szkolna.</w:t>
      </w:r>
    </w:p>
    <w:p w:rsidR="003C7FDE" w:rsidRPr="00A21E69" w:rsidRDefault="003C7FDE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Dyżury obejmują wszystkie zajęcia od początku do ich zakończenia.</w:t>
      </w:r>
    </w:p>
    <w:p w:rsidR="003C7FDE" w:rsidRPr="00A21E69" w:rsidRDefault="003C7FDE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 przed pierwszą godziną lekcyjną nauczyciel zaczyna o godzinie 7.50, kończy po zakończeniu nauki.</w:t>
      </w:r>
    </w:p>
    <w:p w:rsidR="003C7FDE" w:rsidRPr="00A21E69" w:rsidRDefault="003C7FDE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przyjmujący zastępstwo za nieobecnego pracownika przejmuje również jego dyżur. Jeżeli nauczyciel w czasie tym pełni własny dyżur, to dyrektor lub jego zastępca wyznacza innego nauczyciela do pełnienia dyżuru.</w:t>
      </w:r>
    </w:p>
    <w:p w:rsidR="00A21E69" w:rsidRPr="00A21E69" w:rsidRDefault="00A21E69" w:rsidP="00170A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wprowadzeniem Procedur bezpieczeństwa ze względu na </w:t>
      </w:r>
      <w:proofErr w:type="spellStart"/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19, ilość dyżurów zostaje zwiększona</w:t>
      </w:r>
    </w:p>
    <w:p w:rsidR="003C7FDE" w:rsidRPr="00A21E69" w:rsidRDefault="003C7FDE" w:rsidP="003C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7FDE" w:rsidRPr="00A21E69" w:rsidRDefault="003C7FDE" w:rsidP="003C7FDE">
      <w:pPr>
        <w:tabs>
          <w:tab w:val="num" w:pos="1080"/>
        </w:tabs>
        <w:spacing w:after="0" w:line="240" w:lineRule="auto"/>
        <w:ind w:left="1080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II.                </w:t>
      </w:r>
      <w:r w:rsidRPr="00A21E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Obowiązki nauczyciela dyżurującego</w:t>
      </w:r>
    </w:p>
    <w:p w:rsidR="003C7FDE" w:rsidRPr="00A21E69" w:rsidRDefault="003C7FDE" w:rsidP="003C7F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C7FDE" w:rsidRPr="00A21E69" w:rsidRDefault="003C7FDE" w:rsidP="003C7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Nauczyciel pełniący dyżur odpowiada za:</w:t>
      </w:r>
    </w:p>
    <w:p w:rsidR="003C7FDE" w:rsidRPr="00A21E69" w:rsidRDefault="003C7FDE" w:rsidP="003C7F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Bezpieczeństwo młodzieży w rejonie dyżurowania, tzn. za porządek, niedopuszczanie do niebezpiecznych zabaw, siedzenie na parapetach, wychylanie się przez okno, bieganie po schodach, podstawianie nóg, zaczepianie prowokujące </w:t>
      </w:r>
      <w:r w:rsidR="007711D0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do bójek,</w:t>
      </w: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balustradach, zabawy z piłką w miejscach do tego nieprzeznaczonych</w:t>
      </w:r>
      <w:r w:rsidR="007711D0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, zwraca uwagę na to, aby nie korzystać z telefonów komórkowych w celach zabawowych</w:t>
      </w:r>
      <w:r w:rsidR="00A21E69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przebywanie w swoich sektorach w okresie pandemii.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Eliminuje wszystkie sytuacje zagrażające zdrowiu i życiu uczniów, wydaje zakazy i egzekwuje ich wykonanie przez młodzież:</w:t>
      </w:r>
    </w:p>
    <w:p w:rsidR="003C7FDE" w:rsidRPr="00A21E69" w:rsidRDefault="003C7FDE" w:rsidP="00170A5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biegania w budynku szkoły, spędzania przerw na schodach i sanitariatach oraz zakamarkach;</w:t>
      </w:r>
    </w:p>
    <w:p w:rsidR="003C7FDE" w:rsidRPr="00A21E69" w:rsidRDefault="00A21E69" w:rsidP="00170A5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wychodzi na świeże powietrze,  określając uczniom rewir po którym mogą się przemieszczać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dyżurujący jest cały czas czynny, nie zajmuje się sprawami postronnymi jak: przeprowadzanie rozmów z rodzicami, nauczycielami dyżurującymi oraz innymi osobami i czynnościami, które przeszkadzają w rzetelnym pełnieniu dyżurów.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nie może zejść z dyżuru bez ustalenia zastępstwa.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jednocześnie z dzwonkiem znaleźć się na swoim stanowisku i opuścić je po dzwonku na lekcję, sprawdzając stan rejonu, w którym dyżurował.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Obowiązkowo i natychmiast zgłasza dyrektorowi szkoły zauważone zagrożenie, którego nie jest w stanie sam usunąć.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 rozpoczęciem zajęć jest zobowiązany do sprawdzenia swojego miejsca pracy pod względem bhp.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nauczyciel zgłasza natychmiast dyrekcji szkoły fakt zaistnienia wypadku i podejmuje działania zmierzające do udzielenia pierwszej pomo</w:t>
      </w:r>
      <w:r w:rsidR="00A21E69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i zapewnienia dalszej </w:t>
      </w:r>
      <w:proofErr w:type="spellStart"/>
      <w:r w:rsidR="00A21E69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</w:t>
      </w:r>
      <w:proofErr w:type="spellEnd"/>
      <w:r w:rsidR="00A21E69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7FDE" w:rsidRPr="00A21E69" w:rsidRDefault="003C7FDE" w:rsidP="00170A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( forma kole</w:t>
      </w:r>
      <w:r w:rsidR="00A21E69"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żeńskich ustaleń) dyżuruje zgodnie z ustalonym harmonogramem.</w:t>
      </w:r>
    </w:p>
    <w:p w:rsidR="003C7FDE" w:rsidRPr="00A21E69" w:rsidRDefault="003C7FDE" w:rsidP="00170A5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Wychodzenie  przed szkołę w czasie przerw jest dozwolone tylko za zgodą n-la dyżurującego i pod jego opieką. Nauczyciel bierze wówczas pełną   odpowiedzialność za dzieci przebywające na dworze. Obowiązkiem n-la wychodzącego z dziećmi na dwór jest poinformowanie o tym drugiego n-la dyżurującego i woźną w celu wzmocnienia opieki wewnątrz szkoły.</w:t>
      </w:r>
    </w:p>
    <w:p w:rsidR="007711D0" w:rsidRDefault="007711D0" w:rsidP="00170A5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dyżurujący korzysta z pomocy pracowników obsługi.</w:t>
      </w:r>
    </w:p>
    <w:p w:rsidR="00A21E69" w:rsidRPr="00A21E69" w:rsidRDefault="00A21E69" w:rsidP="00170A5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uwagi dotyczące dyżurowania znajdują się w procedurach bezpieczeństwa na czas pandemii.</w:t>
      </w:r>
    </w:p>
    <w:p w:rsidR="003C7FDE" w:rsidRPr="00A21E69" w:rsidRDefault="003C7FDE" w:rsidP="003C7FDE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FDE" w:rsidRPr="00A21E69" w:rsidRDefault="003C7FDE" w:rsidP="003C7FDE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Joanna Stawiarz</w:t>
      </w:r>
    </w:p>
    <w:p w:rsidR="003C7FDE" w:rsidRPr="00A21E69" w:rsidRDefault="003C7FDE" w:rsidP="003C7F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……………………………..</w:t>
      </w:r>
    </w:p>
    <w:p w:rsidR="003C7FDE" w:rsidRPr="00A21E69" w:rsidRDefault="003C7FDE" w:rsidP="003C7F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E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dyrektor szkoły</w:t>
      </w:r>
    </w:p>
    <w:p w:rsidR="00C3627A" w:rsidRDefault="00C3627A" w:rsidP="00382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A21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planu pracy PSP w Szwarszowicach</w:t>
      </w:r>
    </w:p>
    <w:p w:rsidR="00C3627A" w:rsidRPr="003C7FDE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rok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szk. 2020/21</w:t>
      </w:r>
    </w:p>
    <w:p w:rsidR="00C3627A" w:rsidRDefault="00C3627A" w:rsidP="00382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627A" w:rsidRPr="003C7FDE" w:rsidRDefault="00C3627A" w:rsidP="00A21E69">
      <w:pPr>
        <w:spacing w:after="0" w:line="360" w:lineRule="auto"/>
        <w:rPr>
          <w:rFonts w:ascii="Times New Roman" w:eastAsia="Times New Roman" w:hAnsi="Times New Roman" w:cs="Times New Roman"/>
          <w:b/>
          <w:color w:val="000020"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RAMOWY REGULAMIN WYCIECZEK I IMPREZ KRAJOZNAWCZO-TURYSTYCZNYCH</w:t>
      </w:r>
    </w:p>
    <w:p w:rsidR="00C3627A" w:rsidRDefault="00C3627A" w:rsidP="00C3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775675"/>
          <w:sz w:val="24"/>
          <w:szCs w:val="24"/>
          <w:lang w:eastAsia="pl-PL"/>
        </w:rPr>
      </w:pPr>
    </w:p>
    <w:p w:rsidR="00C3627A" w:rsidRPr="007C5C96" w:rsidRDefault="00C3627A" w:rsidP="00C3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C3627A" w:rsidRPr="007C5C96" w:rsidRDefault="00C3627A" w:rsidP="00C36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C5C9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Rozporządzenie Ministra Edukacji Narodowej z dnia 25 maja 2018 r. </w:t>
      </w:r>
      <w:hyperlink r:id="rId12" w:tgtFrame="ostatnia" w:history="1">
        <w:r w:rsidRPr="007C5C96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pl-PL"/>
          </w:rPr>
          <w:t>w sprawie warunków i sposobu organizowania przez publiczne przedszkola, szkoły i placówki krajoznawstwa i turystyki</w:t>
        </w:r>
      </w:hyperlink>
      <w:r w:rsidRPr="007C5C9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7C5C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poz. 1055)</w:t>
      </w:r>
    </w:p>
    <w:p w:rsidR="00C3627A" w:rsidRPr="003C7FDE" w:rsidRDefault="00437555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Ze względu na COVID-19 ogranicza </w:t>
      </w:r>
      <w:r w:rsidR="00C3627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się organizację wycieczek szkolnych do odwołania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1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1.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Organizatorem wycieczek i imprez krajoznawczo-turystycznych jest Publiczna Szkoła Podstawowa w Szwarszowicach przy współpracy z radą pedagogiczną i radą rodziców.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2.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W prowadzeniu tej działalności PSP w Szwarszowicach może współdziałać ze stowarzyszeniami i innymi organizacjami, których przedmiotem działalności statutowej jest krajoznawstwo i turystyka.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3.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Organizację i program wycieczki należy dostosować do wieku, zainteresowań i potrzeb dzieci, ich stanu zdrowia, sprawności fizycznej, stopnia przygotowania i umiejętności.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2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1.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Podstawowe</w:t>
      </w: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cele działalności szkoły  w zakresie krajoznawstwa i turystyki są następujące:</w:t>
      </w:r>
    </w:p>
    <w:p w:rsidR="00C3627A" w:rsidRPr="003C7FDE" w:rsidRDefault="00C3627A" w:rsidP="00170A5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poznawanie środowiska przyrodniczego, tradycji, zabytków kultury i historii kraju, Europy;</w:t>
      </w:r>
    </w:p>
    <w:p w:rsidR="00C3627A" w:rsidRPr="003C7FDE" w:rsidRDefault="00C3627A" w:rsidP="00170A5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poszerzanie wiedzy z różnych dziedzin życia społecznego, gospodarczego i kulturalnego Polski i innych krajów Europy, szczególnie - Unii Europejskiej;</w:t>
      </w:r>
    </w:p>
    <w:p w:rsidR="00C3627A" w:rsidRPr="003C7FDE" w:rsidRDefault="00C3627A" w:rsidP="00170A5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wspomaganie rodziny w procesie wychowania;</w:t>
      </w:r>
    </w:p>
    <w:p w:rsidR="00C3627A" w:rsidRPr="003C7FDE" w:rsidRDefault="00C3627A" w:rsidP="00170A5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upowszechnianie wśród dzieci zasad ochrony środowiska naturalnego oraz umiejętności korzystania z zasobów przyrody;</w:t>
      </w:r>
    </w:p>
    <w:p w:rsidR="00C3627A" w:rsidRPr="003C7FDE" w:rsidRDefault="00C3627A" w:rsidP="00170A5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podnoszenie kondycji zdrowotnej oraz sprawności fizycznej;</w:t>
      </w:r>
    </w:p>
    <w:p w:rsidR="00C3627A" w:rsidRPr="003C7FDE" w:rsidRDefault="00C3627A" w:rsidP="00170A5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poprawianie stanu zdrowia dzieci pochodzących z terenów zagrożonych ekologicznie;</w:t>
      </w:r>
    </w:p>
    <w:p w:rsidR="00C3627A" w:rsidRPr="003C7FDE" w:rsidRDefault="00C3627A" w:rsidP="00170A5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upowszechnianie form aktywnego wypoczynku.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2.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Działalność w zakresie krajoznawstwa i turystyki obejmuje następujące formy:</w:t>
      </w:r>
    </w:p>
    <w:p w:rsidR="00C3627A" w:rsidRPr="003C7FDE" w:rsidRDefault="00C3627A" w:rsidP="00170A5C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krótkie wycieczki - inicjowane i realizowane przez nauczyciela w celu wspomagania realizacji programu nauczania i wychowania;</w:t>
      </w:r>
    </w:p>
    <w:p w:rsidR="00C3627A" w:rsidRPr="003C7FDE" w:rsidRDefault="00C3627A" w:rsidP="00170A5C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wycieczki krajoznawczo - turystyczne, w których udział nie wymaga od uczestników przygotowania kondycyjnego i umiejętności specjalistycznych;</w:t>
      </w:r>
    </w:p>
    <w:p w:rsidR="00C3627A" w:rsidRPr="003C7FDE" w:rsidRDefault="00C3627A" w:rsidP="00170A5C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wycieczki i imprezy o charakterze turystyki kwalifikowanej, wymagające specjalnego przygotowania i umiejętności;</w:t>
      </w:r>
    </w:p>
    <w:p w:rsidR="00C3627A" w:rsidRPr="003C7FDE" w:rsidRDefault="00C3627A" w:rsidP="00170A5C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imprezy wyjazdowe - związane z realizacją programu nauczania i wychowania takie, jak: "zielona szkoła", "zimowa szkoła".</w:t>
      </w:r>
    </w:p>
    <w:p w:rsidR="00C3627A" w:rsidRPr="003C7FDE" w:rsidRDefault="00C3627A" w:rsidP="00170A5C">
      <w:pPr>
        <w:widowControl w:val="0"/>
        <w:numPr>
          <w:ilvl w:val="0"/>
          <w:numId w:val="28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Koszty wycieczki mogą być pokrywane:</w:t>
      </w:r>
    </w:p>
    <w:p w:rsidR="00C3627A" w:rsidRPr="003C7FDE" w:rsidRDefault="00C3627A" w:rsidP="00170A5C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z odpłatności uczniów biorących udział w wycieczce;</w:t>
      </w:r>
    </w:p>
    <w:p w:rsidR="00C3627A" w:rsidRPr="003C7FDE" w:rsidRDefault="00C3627A" w:rsidP="00170A5C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ze środków przekazanych przez radę rodziców, a także osoby fizyczne i prawne.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3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1.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Wycieczka lub impreza powinna być przygotowana pod względem programowym i organizacyjnym, dostosowana do wieku, zainteresowań i potrzeb uczniów (wychowanków), ich stanu zdrowia, sprawności fizycznej, stopnia przygotowania i umiejętności, a także omówiona ze wszystkimi uczestnikami w zakresie celu wycieczki, trasy, programu, harmonogramu i regulaminu. 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4.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Program wycieczki, listę uczestników, imię i nazwisko kierownika wycieczki oraz oświadczenie w sprawie ochrony zdrowia i życia dziecka podpisana przez każdego opiekuna zawiera karta wycieczki. 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5.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Organizowanie i prowadzenie wycieczki wymaga:</w:t>
      </w:r>
    </w:p>
    <w:p w:rsidR="00C3627A" w:rsidRPr="003C7FDE" w:rsidRDefault="00C3627A" w:rsidP="00170A5C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zapoznania uczestników z miejscem i celem wycieczki, aby ich obserwacje i działania były świadome;</w:t>
      </w:r>
    </w:p>
    <w:p w:rsidR="00C3627A" w:rsidRPr="003C7FDE" w:rsidRDefault="00C3627A" w:rsidP="00170A5C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kontroli i obserwacji zmęczenia fizycznego uczestników;</w:t>
      </w:r>
    </w:p>
    <w:p w:rsidR="00C3627A" w:rsidRPr="003C7FDE" w:rsidRDefault="00C3627A" w:rsidP="00170A5C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przestrzegania normy kulturalnego zgodnego z okolicznościami zachowania się;</w:t>
      </w:r>
    </w:p>
    <w:p w:rsidR="00C3627A" w:rsidRPr="003C7FDE" w:rsidRDefault="00C3627A" w:rsidP="00170A5C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przestrzegania ogólnych i wspólnie wypracowanych zasad zapewnienia bezpieczeństwa, współdziałania i integracji uczestników, które mają wpływ na doznania psychiczne i estetyczne uczestników;</w:t>
      </w:r>
    </w:p>
    <w:p w:rsidR="00C3627A" w:rsidRPr="003C7FDE" w:rsidRDefault="00C3627A" w:rsidP="00170A5C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dbałości o właściwy ubiór uczestników, odpowiedni do warunków atmosferycznych;</w:t>
      </w:r>
    </w:p>
    <w:p w:rsidR="00C3627A" w:rsidRPr="003C7FDE" w:rsidRDefault="00C3627A" w:rsidP="00170A5C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zapewnienia osiągnięcia zamierzonych celów kształcących i wychowawczych;</w:t>
      </w:r>
    </w:p>
    <w:p w:rsidR="00C3627A" w:rsidRPr="003C7FDE" w:rsidRDefault="00C3627A" w:rsidP="00170A5C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upowszechnienia różnorodnych form aktywnego wypoczynku;</w:t>
      </w:r>
    </w:p>
    <w:p w:rsidR="00C3627A" w:rsidRPr="003C7FDE" w:rsidRDefault="00C3627A" w:rsidP="00170A5C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zebrania i upowszechnienia efektów i spostrzeżeń uczestników związanych z realizacją programu wycieczki, imprezy.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4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Dyrektor szkoły:</w:t>
      </w:r>
    </w:p>
    <w:p w:rsidR="00C3627A" w:rsidRPr="003C7FDE" w:rsidRDefault="00C3627A" w:rsidP="00170A5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sprawuje nadzór nad prawidłową organizacją wycieczki, imprezy;</w:t>
      </w:r>
    </w:p>
    <w:p w:rsidR="00C3627A" w:rsidRPr="003C7FDE" w:rsidRDefault="00C3627A" w:rsidP="00170A5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wyznacza kierownika wycieczki, imprezy oraz opiekunów spośród nauczycieli (wychowawców) posiadających uprawnienia do kierowania wycieczkami;</w:t>
      </w:r>
    </w:p>
    <w:p w:rsidR="00C3627A" w:rsidRPr="003C7FDE" w:rsidRDefault="00C3627A" w:rsidP="00170A5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współpracuje z radą rodziców w zakresie organizacji i finansowania wycieczek;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5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Zadaniem kierownika wycieczki</w:t>
      </w: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jest: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Opracowanie programu i harmonogram wycieczki lub imprezy.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Opracowanie regulaminu i zapoznanie z nim wszystkich uczestników.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Zapewnienie warunków do pełnej realizacji programu i regulaminu oraz sprawowanie nadzoru  w tym zakresie.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Zapoznanie uczestników z zasadami bezpieczeństwa oraz zapewnienie warunków do ich przestrzegania. 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Określenie zadań opiekuna w zakresie realizacji programu, zapewnienia opieki i bezpieczeństwa.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Nadzorowanie zaopatrzenie uczestników  w odpowiedni sprzęt oraz apteczkę pierwszej pomocy.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Organizowanie transportu i wyżywienie dla uczestników.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Dokonanie podziału zadań wśród uczestników.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Dysponowanie i rozliczenie środków finansowych przeznaczonych na organizację wycieczki.</w:t>
      </w:r>
    </w:p>
    <w:p w:rsidR="00C3627A" w:rsidRPr="003C7FDE" w:rsidRDefault="00C3627A" w:rsidP="00170A5C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Dokonanie podsumowania i oceny wycieczki po jej zakończeniu.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6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1.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Opiekunem</w:t>
      </w: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wycieczki może być nauczy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ciel.</w:t>
      </w:r>
    </w:p>
    <w:p w:rsidR="00C3627A" w:rsidRPr="003C7FDE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2.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Opiekun</w:t>
      </w: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szczególności:</w:t>
      </w:r>
    </w:p>
    <w:p w:rsidR="00C3627A" w:rsidRPr="003C7FDE" w:rsidRDefault="00C3627A" w:rsidP="00170A5C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sprawuje opiekę nad powierzonymi mu wychowankami;</w:t>
      </w:r>
    </w:p>
    <w:p w:rsidR="00C3627A" w:rsidRPr="003C7FDE" w:rsidRDefault="00C3627A" w:rsidP="00170A5C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współdziała z kierownikiem w zakresie realizacji programu i harmonogramu wycieczki; </w:t>
      </w:r>
    </w:p>
    <w:p w:rsidR="00C3627A" w:rsidRPr="003C7FDE" w:rsidRDefault="00C3627A" w:rsidP="00170A5C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sprawuje nadzór na przestrzeganiem regulaminu przez dzieci, ze szczególnym uwzględnieniem zasad bezpieczeństwa;</w:t>
      </w:r>
    </w:p>
    <w:p w:rsidR="00C3627A" w:rsidRPr="003C7FDE" w:rsidRDefault="00C3627A" w:rsidP="00170A5C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odpowiada za nieprawidłowe zachowania wychowanków podczas wycieczki;</w:t>
      </w:r>
    </w:p>
    <w:p w:rsidR="00C3627A" w:rsidRPr="003C7FDE" w:rsidRDefault="00C3627A" w:rsidP="00170A5C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sprawdza, przydatność artykułów spożywczych, które dzieci zabrały "na drogę";</w:t>
      </w:r>
    </w:p>
    <w:p w:rsidR="00C3627A" w:rsidRPr="003C7FDE" w:rsidRDefault="00C3627A" w:rsidP="00170A5C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nadzoruje wykonywanie zadań i poleceń przydzielonych wychowankom;</w:t>
      </w:r>
    </w:p>
    <w:p w:rsidR="00C3627A" w:rsidRPr="003C7FDE" w:rsidRDefault="00C3627A" w:rsidP="00170A5C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wykonuje inne zadania zlecone przez kierownika wycieczki, niezbędne dla prawidłowego jej przebiegu.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7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Uczestnicy wycieczki:</w:t>
      </w:r>
    </w:p>
    <w:p w:rsidR="00C3627A" w:rsidRPr="003C7FDE" w:rsidRDefault="00C3627A" w:rsidP="00170A5C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biorą czynny udział w przygotowaniach.</w:t>
      </w:r>
    </w:p>
    <w:p w:rsidR="00C3627A" w:rsidRPr="003C7FDE" w:rsidRDefault="00C3627A" w:rsidP="00170A5C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przestrzegają określonego regulaminu wycieczki.</w:t>
      </w:r>
    </w:p>
    <w:p w:rsidR="00C3627A" w:rsidRPr="003C7FDE" w:rsidRDefault="00C3627A" w:rsidP="00170A5C">
      <w:pPr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reagują w sposób ustalony wcześniej na umówione polecenia.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§ 8</w:t>
      </w:r>
    </w:p>
    <w:p w:rsidR="00437555" w:rsidRPr="00437555" w:rsidRDefault="00C3627A" w:rsidP="00437555">
      <w:pPr>
        <w:spacing w:after="0"/>
        <w:outlineLvl w:val="4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bdr w:val="none" w:sz="0" w:space="0" w:color="auto" w:frame="1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Niniejszy Regulamin stosuje się do wszystkich form wycieczek orga</w:t>
      </w:r>
      <w:r w:rsidR="004375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nizowanych w PSP Szwarszowice   w integracji z </w:t>
      </w:r>
      <w:r w:rsidR="004375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</w:t>
      </w:r>
      <w:r w:rsidR="00437555" w:rsidRPr="004375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rocedurami bez</w:t>
      </w:r>
      <w:r w:rsidR="004375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pieczeństwa w okresie pandemii C</w:t>
      </w:r>
      <w:r w:rsidR="00437555" w:rsidRPr="004375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ovid-19</w:t>
      </w:r>
      <w:r w:rsidR="0043755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437555" w:rsidRPr="004375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obowiązującymi</w:t>
      </w:r>
      <w:r w:rsidR="00437555" w:rsidRPr="004375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 Publicznej Szkole Podstawowej  w Szwarszowicach w okresie od 1.09.2020r.</w:t>
      </w:r>
    </w:p>
    <w:p w:rsidR="00C3627A" w:rsidRPr="00437555" w:rsidRDefault="00C3627A" w:rsidP="00C3627A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pl-PL"/>
        </w:rPr>
        <w:t>Joanna Stawiarz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…………………………..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dyrektor szkoły </w:t>
      </w:r>
    </w:p>
    <w:p w:rsidR="00C3627A" w:rsidRPr="003C7FDE" w:rsidRDefault="00C3627A" w:rsidP="00C3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rPr>
          <w:rFonts w:ascii="Times New Roman" w:hAnsi="Times New Roman" w:cs="Times New Roman"/>
          <w:b/>
          <w:sz w:val="24"/>
          <w:szCs w:val="24"/>
        </w:rPr>
      </w:pPr>
      <w:r w:rsidRPr="003C7FDE">
        <w:rPr>
          <w:rFonts w:ascii="Times New Roman" w:hAnsi="Times New Roman" w:cs="Times New Roman"/>
          <w:b/>
          <w:sz w:val="24"/>
          <w:szCs w:val="24"/>
        </w:rPr>
        <w:t>Do niniejszego regulaminu załącza się następujące wzory dokumentów:</w:t>
      </w:r>
    </w:p>
    <w:p w:rsidR="00C3627A" w:rsidRPr="003C7FDE" w:rsidRDefault="00C3627A" w:rsidP="00C3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 Regulamin dla uczniów</w:t>
      </w:r>
    </w:p>
    <w:p w:rsidR="00C3627A" w:rsidRPr="003C7FDE" w:rsidRDefault="00C3627A" w:rsidP="00C3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Zgoda rodziców</w:t>
      </w:r>
    </w:p>
    <w:p w:rsidR="00C3627A" w:rsidRPr="003C7FDE" w:rsidRDefault="00C3627A" w:rsidP="00C3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C7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Karta wycieczki</w:t>
      </w:r>
    </w:p>
    <w:p w:rsidR="00C3627A" w:rsidRPr="003C7FDE" w:rsidRDefault="00C3627A" w:rsidP="00C3627A">
      <w:pPr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wycieczki </w:t>
      </w:r>
    </w:p>
    <w:p w:rsidR="00C3627A" w:rsidRPr="003C7FDE" w:rsidRDefault="00C3627A" w:rsidP="00C3627A">
      <w:pPr>
        <w:spacing w:after="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3C7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wycieczki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Rozliczenie finansowe wycieczki</w:t>
      </w:r>
    </w:p>
    <w:p w:rsidR="00C3627A" w:rsidRPr="003C7FDE" w:rsidRDefault="00C3627A" w:rsidP="00C3627A">
      <w:pPr>
        <w:spacing w:after="120" w:line="240" w:lineRule="auto"/>
        <w:ind w:left="-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7A" w:rsidRPr="003C7FDE" w:rsidRDefault="00C3627A" w:rsidP="00C362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7A" w:rsidRDefault="00C3627A" w:rsidP="00437555">
      <w:pPr>
        <w:jc w:val="right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Regulamin dla uczniów i rodziców</w:t>
      </w:r>
    </w:p>
    <w:p w:rsidR="00C3627A" w:rsidRPr="003C7FDE" w:rsidRDefault="00C3627A" w:rsidP="00C362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627A" w:rsidRPr="003C7FDE" w:rsidRDefault="00C3627A" w:rsidP="00C36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DE">
        <w:rPr>
          <w:rFonts w:ascii="Times New Roman" w:hAnsi="Times New Roman" w:cs="Times New Roman"/>
          <w:b/>
          <w:sz w:val="28"/>
          <w:szCs w:val="28"/>
        </w:rPr>
        <w:t>REGULAMIN WYCIECZKI SZKOLNEJ DO ……………………..</w:t>
      </w:r>
    </w:p>
    <w:p w:rsidR="00C3627A" w:rsidRPr="003C7FDE" w:rsidRDefault="00C3627A" w:rsidP="00C36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7A" w:rsidRPr="003C7FDE" w:rsidRDefault="00C3627A" w:rsidP="00C3627A">
      <w:pPr>
        <w:spacing w:before="240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  <w:b/>
          <w:bCs/>
        </w:rPr>
        <w:t>Uczestnik wycieczki szkolnej zobowiązany jest do: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Złożenia w określonym terminie pisemnego oświadczenia rodziców.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Zabrania na wycieczkę aktualnej legitymacji szkolnej.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Ubrania się w odzież stosowną do warunków i miejsca wyjazdu.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Punktualnego przyjścia na miejsce zbiórki.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Przestrzegania zasad bezpieczeństwa ustalonych i omówionych przez kierownika wycieczki.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Zachowywania się w kulturalny sposób.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Stosowania się do wszystkich poleceń kierownika wycieczki lub opiekuna.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Informowania kierownika wycieczki o ewentualnych dolegliwościach i o wszystkich problemach mających wpływ na bezpieczeństwo wycieczki.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Pozostawienia w porządku wszystkich miejsc przebywania.</w:t>
      </w:r>
    </w:p>
    <w:p w:rsidR="00C3627A" w:rsidRPr="003C7FDE" w:rsidRDefault="00C3627A" w:rsidP="00170A5C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Przestrzegania regulaminu.</w:t>
      </w:r>
    </w:p>
    <w:p w:rsidR="00C3627A" w:rsidRPr="003C7FDE" w:rsidRDefault="00C3627A" w:rsidP="00C3627A">
      <w:pPr>
        <w:spacing w:before="240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  <w:b/>
          <w:bCs/>
        </w:rPr>
        <w:t>W czasie wycieczki zabronione jest:</w:t>
      </w:r>
    </w:p>
    <w:p w:rsidR="00C3627A" w:rsidRPr="003C7FDE" w:rsidRDefault="00C3627A" w:rsidP="00170A5C">
      <w:pPr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Oddalanie się od grupy bez zgody kierownika wycieczki lub opiekuna.</w:t>
      </w:r>
    </w:p>
    <w:p w:rsidR="00C3627A" w:rsidRPr="003C7FDE" w:rsidRDefault="00C3627A" w:rsidP="00170A5C">
      <w:pPr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Narażanie na niebezpieczeństwo siebie lub innych.</w:t>
      </w:r>
    </w:p>
    <w:p w:rsidR="00C3627A" w:rsidRPr="003C7FDE" w:rsidRDefault="00C3627A" w:rsidP="00170A5C">
      <w:pPr>
        <w:numPr>
          <w:ilvl w:val="0"/>
          <w:numId w:val="20"/>
        </w:numPr>
        <w:spacing w:after="0"/>
        <w:ind w:left="426" w:hanging="426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Palenie papierosów, picie alkoholu lub zażywanie narkotyków.</w:t>
      </w:r>
    </w:p>
    <w:p w:rsidR="00C3627A" w:rsidRPr="003C7FDE" w:rsidRDefault="00C3627A" w:rsidP="00C3627A">
      <w:pPr>
        <w:jc w:val="both"/>
        <w:rPr>
          <w:rFonts w:ascii="Times New Roman" w:hAnsi="Times New Roman" w:cs="Times New Roman"/>
          <w:b/>
          <w:bCs/>
        </w:rPr>
      </w:pPr>
    </w:p>
    <w:p w:rsidR="00C3627A" w:rsidRPr="003C7FDE" w:rsidRDefault="00C3627A" w:rsidP="00C3627A">
      <w:pPr>
        <w:jc w:val="both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Zapoznałam/em się z regulaminem wycieczki i zobowiązuję się do jego przestrzegania.</w:t>
      </w:r>
    </w:p>
    <w:p w:rsidR="00C3627A" w:rsidRPr="003C7FDE" w:rsidRDefault="00C3627A" w:rsidP="00C3627A">
      <w:pPr>
        <w:jc w:val="both"/>
        <w:rPr>
          <w:rFonts w:ascii="Times New Roman" w:hAnsi="Times New Roman" w:cs="Times New Roman"/>
        </w:rPr>
      </w:pPr>
      <w:r w:rsidRPr="003C7FDE">
        <w:rPr>
          <w:rFonts w:ascii="Times New Roman" w:hAnsi="Times New Roman" w:cs="Times New Roman"/>
        </w:rPr>
        <w:t>Lp.                     Nazwisko i imię ucznia                                                             Podpis ucznia i rodziców</w:t>
      </w:r>
    </w:p>
    <w:p w:rsidR="00C3627A" w:rsidRPr="003C7FDE" w:rsidRDefault="00C3627A" w:rsidP="00C3627A">
      <w:pPr>
        <w:widowControl w:val="0"/>
        <w:suppressAutoHyphens/>
        <w:spacing w:after="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55" w:rsidRDefault="00437555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55" w:rsidRDefault="00437555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55" w:rsidRDefault="00437555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55" w:rsidRDefault="00437555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55" w:rsidRDefault="00437555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55" w:rsidRDefault="00437555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55" w:rsidRDefault="00437555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555" w:rsidRPr="003C7FDE" w:rsidRDefault="00437555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Zgoda rodziców</w:t>
      </w:r>
    </w:p>
    <w:p w:rsidR="00C3627A" w:rsidRPr="003C7FDE" w:rsidRDefault="00C3627A" w:rsidP="00C3627A">
      <w:pPr>
        <w:rPr>
          <w:sz w:val="18"/>
          <w:szCs w:val="18"/>
        </w:rPr>
      </w:pPr>
    </w:p>
    <w:p w:rsidR="00C3627A" w:rsidRPr="003C7FDE" w:rsidRDefault="00C3627A" w:rsidP="00C3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C3627A" w:rsidRPr="003C7FDE" w:rsidRDefault="00C3627A" w:rsidP="00C3627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7F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/imię i nazwisko rodzica / opiekuna/adres/ telefon/</w:t>
      </w:r>
    </w:p>
    <w:p w:rsidR="00C3627A" w:rsidRPr="003C7FDE" w:rsidRDefault="00C3627A" w:rsidP="00C36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27A" w:rsidRPr="003C7FDE" w:rsidRDefault="00C3627A" w:rsidP="00C36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27A" w:rsidRDefault="00C3627A" w:rsidP="00C36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27A" w:rsidRPr="003C7FDE" w:rsidRDefault="00C3627A" w:rsidP="00C36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b/>
          <w:bCs/>
          <w:sz w:val="24"/>
          <w:szCs w:val="24"/>
        </w:rPr>
        <w:t>ZGODA RODZICÓW NA UDZIAŁ W WYCIECZCE</w:t>
      </w:r>
    </w:p>
    <w:p w:rsidR="00C3627A" w:rsidRPr="003C7FDE" w:rsidRDefault="00C3627A" w:rsidP="00C3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Ja niżej podpisany wyrażam zgodę na uczestnictwo mojego dziecka: ......................................... w organizowanej przez szkołę wycieczce szkolnej do …………………………………… , która odbędzie się w dniu (dniach) ………………………………………....</w:t>
      </w:r>
    </w:p>
    <w:p w:rsidR="00C3627A" w:rsidRPr="003C7FDE" w:rsidRDefault="00C3627A" w:rsidP="00C3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7A" w:rsidRPr="003C7FDE" w:rsidRDefault="00C3627A" w:rsidP="00C3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Jednocześnie oświadczam, że stan zdrowia mojego dziecka pozwala na udział </w:t>
      </w:r>
      <w:r w:rsidRPr="003C7FDE">
        <w:rPr>
          <w:rFonts w:ascii="Times New Roman" w:hAnsi="Times New Roman" w:cs="Times New Roman"/>
          <w:sz w:val="24"/>
          <w:szCs w:val="24"/>
        </w:rPr>
        <w:br/>
        <w:t>w tej wycieczce. Zobowiązuję się do zapewnienia jego bezpieczeństwa w drodze między domem a miejscem zbiórki oraz do pokrycia kosztów związanych z udziałem w wycieczce.</w:t>
      </w:r>
    </w:p>
    <w:p w:rsidR="00C3627A" w:rsidRPr="003C7FDE" w:rsidRDefault="00C3627A" w:rsidP="00C3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27A" w:rsidRPr="003C7FDE" w:rsidRDefault="00C3627A" w:rsidP="00C3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W przypadku choroby lokomocyjnej zobowiązuję się zaopatrzyć dziecko w środki umożliwiające jazdę</w:t>
      </w:r>
    </w:p>
    <w:p w:rsidR="00C3627A" w:rsidRPr="003C7FDE" w:rsidRDefault="00C3627A" w:rsidP="00C3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autokarem.</w:t>
      </w:r>
    </w:p>
    <w:p w:rsidR="00C3627A" w:rsidRPr="003C7FDE" w:rsidRDefault="00C3627A" w:rsidP="00C362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627A" w:rsidRPr="003C7FDE" w:rsidRDefault="00C3627A" w:rsidP="00C3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Wyrażam zgodę na leczenie szpitalne i diagnostyczne w przypadku zaistnienia takiej potrzeby.</w:t>
      </w:r>
    </w:p>
    <w:p w:rsidR="00C3627A" w:rsidRPr="003C7FDE" w:rsidRDefault="00C3627A" w:rsidP="00C3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7A" w:rsidRPr="003C7FDE" w:rsidRDefault="00C3627A" w:rsidP="00C3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7A" w:rsidRPr="003C7FDE" w:rsidRDefault="00C3627A" w:rsidP="00C3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Inne dane:</w:t>
      </w:r>
    </w:p>
    <w:p w:rsidR="00C3627A" w:rsidRPr="003C7FDE" w:rsidRDefault="00C3627A" w:rsidP="00170A5C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>Telefon kontaktowy do rodziców: ...........................................................................................</w:t>
      </w:r>
    </w:p>
    <w:p w:rsidR="00C3627A" w:rsidRPr="003C7FDE" w:rsidRDefault="00C3627A" w:rsidP="00C3627A">
      <w:pPr>
        <w:rPr>
          <w:rFonts w:ascii="Times New Roman" w:hAnsi="Times New Roman" w:cs="Times New Roman"/>
          <w:sz w:val="24"/>
          <w:szCs w:val="24"/>
        </w:rPr>
      </w:pPr>
    </w:p>
    <w:p w:rsidR="00C3627A" w:rsidRPr="003C7FDE" w:rsidRDefault="00C3627A" w:rsidP="00C3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7A" w:rsidRPr="003C7FDE" w:rsidRDefault="00C3627A" w:rsidP="00C362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FDE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</w:p>
    <w:p w:rsidR="00C3627A" w:rsidRPr="003C7FDE" w:rsidRDefault="00C3627A" w:rsidP="00C362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7FDE">
        <w:rPr>
          <w:rFonts w:ascii="Times New Roman" w:hAnsi="Times New Roman" w:cs="Times New Roman"/>
          <w:sz w:val="24"/>
          <w:szCs w:val="24"/>
          <w:vertAlign w:val="superscript"/>
        </w:rPr>
        <w:t>/data/ /podpis rodzica / opiekuna</w:t>
      </w:r>
    </w:p>
    <w:p w:rsidR="00C3627A" w:rsidRPr="003C7FDE" w:rsidRDefault="00C3627A" w:rsidP="00C3627A"/>
    <w:p w:rsidR="00C3627A" w:rsidRPr="003C7FDE" w:rsidRDefault="00C3627A" w:rsidP="00C3627A"/>
    <w:p w:rsidR="00C3627A" w:rsidRPr="003C7FDE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27A" w:rsidRPr="002939EB" w:rsidRDefault="00C3627A" w:rsidP="00C3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WYCIECZKI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przedszkola/szkoły/placówki: ………………………………………………… ……………………………………….………………………………………………………..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wycieczki: ……………………………………………………………………………….. ……………………………………….……………………………………………………….. ……………………………………….……………………………………………………….. </w:t>
      </w:r>
    </w:p>
    <w:p w:rsidR="00C3627A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kraju</w:t>
      </w:r>
      <w:r w:rsidRPr="002939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2939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/miasto/trasa wycieczki: ……………………………………….……………………………………………………….. ……………………………………….……………………………………………………….. ……………………………………….……………………………………………………….. </w:t>
      </w:r>
    </w:p>
    <w:p w:rsidR="00C3627A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Termin: …………………………….…………………………………………………………. </w:t>
      </w:r>
    </w:p>
    <w:p w:rsidR="00C3627A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kierownika wycieczki: ……………………………………………………… </w:t>
      </w:r>
    </w:p>
    <w:p w:rsidR="00C3627A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uczniów: ………………, w tym uczniów niepełnosprawnych: ……………………..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>Klasa: …………………………………………………………………………………………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27A" w:rsidRPr="002939EB" w:rsidRDefault="00C3627A" w:rsidP="00C3627A">
      <w:pPr>
        <w:widowControl w:val="0"/>
        <w:pBdr>
          <w:bottom w:val="single" w:sz="4" w:space="1" w:color="auto"/>
        </w:pBdr>
        <w:autoSpaceDE w:val="0"/>
        <w:autoSpaceDN w:val="0"/>
        <w:spacing w:after="0" w:line="4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opiekunów wycieczki: ………………………………………………………………... Środek transportu: …………………………………………………………………………….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WYCIECZKI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1788"/>
        <w:gridCol w:w="1788"/>
        <w:gridCol w:w="1788"/>
      </w:tblGrid>
      <w:tr w:rsidR="00C3627A" w:rsidRPr="002939EB" w:rsidTr="00784215">
        <w:tc>
          <w:tcPr>
            <w:tcW w:w="2055" w:type="dxa"/>
            <w:tcBorders>
              <w:top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Data, godzina wyjazdu oraz powrotu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 trasy </w:t>
            </w: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(w kilometrach)</w:t>
            </w:r>
          </w:p>
        </w:tc>
        <w:tc>
          <w:tcPr>
            <w:tcW w:w="1788" w:type="dxa"/>
            <w:tcBorders>
              <w:top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Miejscowość docelowa </w:t>
            </w: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trasa </w:t>
            </w: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powrotna</w:t>
            </w:r>
          </w:p>
        </w:tc>
        <w:tc>
          <w:tcPr>
            <w:tcW w:w="1788" w:type="dxa"/>
            <w:tcBorders>
              <w:top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Szczegółowy program wycieczki od wyjazdu do powrotu</w:t>
            </w:r>
          </w:p>
        </w:tc>
        <w:tc>
          <w:tcPr>
            <w:tcW w:w="1788" w:type="dxa"/>
            <w:tcBorders>
              <w:top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miejsca noclegowego </w:t>
            </w: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żywieniowego oraz przystanki </w:t>
            </w: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miejsca żywienia</w:t>
            </w:r>
            <w:r w:rsidRPr="002939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C3627A" w:rsidRPr="002939EB" w:rsidTr="00784215">
        <w:trPr>
          <w:trHeight w:hRule="exact" w:val="400"/>
        </w:trPr>
        <w:tc>
          <w:tcPr>
            <w:tcW w:w="2055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27A" w:rsidRPr="002939EB" w:rsidTr="00784215">
        <w:trPr>
          <w:trHeight w:hRule="exact" w:val="400"/>
        </w:trPr>
        <w:tc>
          <w:tcPr>
            <w:tcW w:w="2055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27A" w:rsidRPr="002939EB" w:rsidTr="00784215">
        <w:trPr>
          <w:trHeight w:hRule="exact" w:val="400"/>
        </w:trPr>
        <w:tc>
          <w:tcPr>
            <w:tcW w:w="2055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27A" w:rsidRPr="002939EB" w:rsidTr="00784215">
        <w:trPr>
          <w:trHeight w:hRule="exact" w:val="400"/>
        </w:trPr>
        <w:tc>
          <w:tcPr>
            <w:tcW w:w="2055" w:type="dxa"/>
            <w:tcBorders>
              <w:bottom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</w:tcPr>
          <w:p w:rsidR="00C3627A" w:rsidRPr="002939EB" w:rsidRDefault="00C3627A" w:rsidP="00784215">
            <w:pPr>
              <w:widowControl w:val="0"/>
              <w:autoSpaceDE w:val="0"/>
              <w:autoSpaceDN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627A" w:rsidRPr="002939EB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2939EB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2939EB" w:rsidRDefault="00C3627A" w:rsidP="00C3627A">
      <w:pPr>
        <w:widowControl w:val="0"/>
        <w:autoSpaceDE w:val="0"/>
        <w:autoSpaceDN w:val="0"/>
        <w:spacing w:after="0" w:line="41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:rsidR="00C3627A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2939EB" w:rsidRDefault="00C3627A" w:rsidP="00C3627A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przestrzegania przepisów dotyczących bezpieczeństwa w czasie 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wycieczki.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Kierownik wycieczki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Opiekunowie wycieczki  </w:t>
      </w: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1. ……………………………………………. </w:t>
      </w: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939E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(imię i nazwisko oraz podpis)</w:t>
      </w:r>
      <w:r w:rsidRPr="002939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……………………………………………. </w:t>
      </w: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3. ……………………………………………. </w:t>
      </w: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4. ……………………………………………. </w:t>
      </w: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5. ……………………………………………. </w:t>
      </w: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</w:t>
      </w:r>
      <w:r w:rsidRPr="002939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 </w:t>
      </w:r>
    </w:p>
    <w:p w:rsidR="00C3627A" w:rsidRPr="002939EB" w:rsidRDefault="00C3627A" w:rsidP="00C3627A">
      <w:pPr>
        <w:widowControl w:val="0"/>
        <w:tabs>
          <w:tab w:val="center" w:pos="1418"/>
          <w:tab w:val="center" w:pos="68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939E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(imiona i nazwiska oraz podpisy)</w:t>
      </w:r>
      <w:r w:rsidRPr="002939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1" w:lineRule="atLeast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2939EB" w:rsidRDefault="00C3627A" w:rsidP="00C3627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9EB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360" w:lineRule="auto"/>
        <w:ind w:hanging="17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….……………………………………………..…..............</w:t>
      </w:r>
    </w:p>
    <w:p w:rsidR="00C3627A" w:rsidRPr="002939EB" w:rsidRDefault="00C3627A" w:rsidP="00C3627A">
      <w:pPr>
        <w:widowControl w:val="0"/>
        <w:autoSpaceDE w:val="0"/>
        <w:autoSpaceDN w:val="0"/>
        <w:spacing w:after="0" w:line="360" w:lineRule="auto"/>
        <w:ind w:hanging="17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39E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 i podpis dyrektora przedszkola/szkoły/placówki)</w:t>
      </w:r>
    </w:p>
    <w:p w:rsidR="00C3627A" w:rsidRPr="003C7FDE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listy uczestników wycieczki.</w:t>
      </w:r>
    </w:p>
    <w:p w:rsidR="00C3627A" w:rsidRPr="000D5465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D546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 Do karty </w:t>
      </w:r>
      <w:hyperlink r:id="rId13" w:anchor="P4670A6" w:tgtFrame="ostatnia" w:history="1">
        <w:r w:rsidRPr="000D5465">
          <w:rPr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wycieczki</w:t>
        </w:r>
      </w:hyperlink>
      <w:r w:rsidRPr="000D546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 dołącza się listę uczniów biorących udział w </w:t>
      </w:r>
      <w:hyperlink r:id="rId14" w:anchor="P4670A6" w:tgtFrame="ostatnia" w:history="1">
        <w:r w:rsidRPr="000D5465">
          <w:rPr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wycieczce</w:t>
        </w:r>
      </w:hyperlink>
      <w:r w:rsidRPr="000D546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zawierającą imię i nazwisko ucznia oraz telefon rodzica lub rodziców ucznia. Listę uczniów podpisuje dyrektor </w:t>
      </w:r>
      <w:hyperlink r:id="rId15" w:anchor="P4670A3" w:tgtFrame="ostatnia" w:history="1">
        <w:r w:rsidRPr="000D5465">
          <w:rPr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szkoły</w:t>
        </w:r>
      </w:hyperlink>
      <w:r w:rsidRPr="000D546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.</w:t>
      </w: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UCZESTNIKÓW WYCIECZKI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773"/>
        <w:gridCol w:w="3685"/>
        <w:gridCol w:w="2410"/>
      </w:tblGrid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27A" w:rsidRPr="003C7FDE" w:rsidTr="0078421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A" w:rsidRPr="003C7FDE" w:rsidRDefault="00C3627A" w:rsidP="0078421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                                                                 .............................................................                            ..............................................</w:t>
      </w:r>
    </w:p>
    <w:p w:rsidR="00C3627A" w:rsidRPr="003C7FDE" w:rsidRDefault="00C3627A" w:rsidP="00C362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 podpis i pieczęć dyrektora/                                          / podpis kierownika wycieczki/</w:t>
      </w:r>
    </w:p>
    <w:p w:rsidR="00C3627A" w:rsidRPr="003C7FDE" w:rsidRDefault="00C3627A" w:rsidP="00C3627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Wzór rozliczenia finansowego wycieczki.</w:t>
      </w:r>
    </w:p>
    <w:p w:rsidR="00C3627A" w:rsidRPr="003C7FDE" w:rsidRDefault="00C3627A" w:rsidP="00C362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ROZLICZENIE WYCIECZKI/IMPREZY.</w:t>
      </w:r>
    </w:p>
    <w:p w:rsidR="00C3627A" w:rsidRPr="003C7FDE" w:rsidRDefault="00C3627A" w:rsidP="00C3627A">
      <w:pPr>
        <w:keepNext/>
        <w:keepLines/>
        <w:spacing w:before="200"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pl-PL"/>
        </w:rPr>
      </w:pPr>
      <w:r w:rsidRPr="003C7FDE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pl-PL"/>
        </w:rPr>
        <w:t xml:space="preserve">                    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(impreza) szkolna do …………………………………………………………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zorganizowana w dniu....…………...................…przez……………….............................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3627A" w:rsidRPr="003C7FDE" w:rsidRDefault="00C3627A" w:rsidP="00C3627A">
      <w:pPr>
        <w:keepNext/>
        <w:tabs>
          <w:tab w:val="left" w:pos="708"/>
        </w:tabs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I. Dochody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1.   Wpłaty uczestników: liczba osób……….x koszt wycieczki…………. = …………. zł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2.    Inne wpłaty…………………………………………………………………………….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Razem dochody</w:t>
      </w:r>
      <w:r w:rsidRPr="003C7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………………………………</w:t>
      </w:r>
    </w:p>
    <w:p w:rsidR="00C3627A" w:rsidRPr="003C7FDE" w:rsidRDefault="00C3627A" w:rsidP="00C3627A">
      <w:pPr>
        <w:keepNext/>
        <w:tabs>
          <w:tab w:val="left" w:pos="708"/>
        </w:tabs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II. Wydatki</w:t>
      </w:r>
    </w:p>
    <w:p w:rsidR="00C3627A" w:rsidRPr="003C7FDE" w:rsidRDefault="00C3627A" w:rsidP="00C3627A">
      <w:pPr>
        <w:keepNext/>
        <w:tabs>
          <w:tab w:val="left" w:pos="708"/>
        </w:tabs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1.   Koszt wynajmu autobusu:…………………………………………………………….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2.   Koszt noclegu:…………………………………………………………………………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3.   Koszt wyżywienia:…………………………………………………………………….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Bilety wstępu: </w:t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teatru:…………………………….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kina:………………………………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muzeum:………………………….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inne:………………………………….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5.    Inne wydatki (jakie):……………………………..........................................................</w:t>
      </w:r>
    </w:p>
    <w:p w:rsidR="00C3627A" w:rsidRPr="003C7FDE" w:rsidRDefault="00C3627A" w:rsidP="00C362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C3627A" w:rsidRPr="003C7FDE" w:rsidRDefault="00C3627A" w:rsidP="00C362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3C7FD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Razem wydatki</w:t>
      </w:r>
      <w:r w:rsidRPr="003C7FDE">
        <w:rPr>
          <w:rFonts w:ascii="Times New Roman" w:eastAsia="Times New Roman" w:hAnsi="Times New Roman" w:cs="Times New Roman"/>
          <w:sz w:val="24"/>
          <w:szCs w:val="28"/>
          <w:lang w:eastAsia="pl-PL"/>
        </w:rPr>
        <w:t>:……………………………………….</w:t>
      </w:r>
    </w:p>
    <w:p w:rsidR="00C3627A" w:rsidRPr="003C7FDE" w:rsidRDefault="00C3627A" w:rsidP="00170A5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Koszt wycieczki (imprezy) na jednego uczestnika</w:t>
      </w:r>
      <w:r w:rsidRPr="003C7FDE">
        <w:rPr>
          <w:rFonts w:ascii="Times New Roman" w:eastAsia="Times New Roman" w:hAnsi="Times New Roman" w:cs="Times New Roman"/>
          <w:sz w:val="24"/>
          <w:szCs w:val="28"/>
          <w:lang w:eastAsia="pl-PL"/>
        </w:rPr>
        <w:t>: …………………</w:t>
      </w:r>
    </w:p>
    <w:p w:rsidR="00C3627A" w:rsidRPr="003C7FDE" w:rsidRDefault="00C3627A" w:rsidP="00170A5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Pozostała kwota w wysokości ……………………zł 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………………………………………………………………………….............................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.............................................................................................................................................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8"/>
          <w:lang w:eastAsia="pl-PL"/>
        </w:rPr>
        <w:t>............................................................................................................................................</w:t>
      </w: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7FD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C7FDE">
        <w:rPr>
          <w:rFonts w:ascii="Times New Roman" w:eastAsia="Times New Roman" w:hAnsi="Times New Roman" w:cs="Times New Roman"/>
          <w:sz w:val="20"/>
          <w:szCs w:val="20"/>
          <w:lang w:eastAsia="pl-PL"/>
        </w:rPr>
        <w:t>(określić sposób zagospodarowania kwoty – np. zwrot, wspólne wydatki klasowe, itp.)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wycieczki    (np. samorząd klasowy)</w:t>
      </w: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Kierownik wycieczki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……………………………………..                      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                                                    ..................................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3………………………………………..                                                                /podpis/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o przebiegu wycieczki (np. przebieg realizacji harmonogramu, problemy wychowawcze itp.)......................................................................................................................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3627A" w:rsidRPr="003C7FDE" w:rsidRDefault="00C3627A" w:rsidP="00C3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3627A" w:rsidRPr="003C7FDE" w:rsidRDefault="00C3627A" w:rsidP="00C3627A"/>
    <w:p w:rsidR="00C3627A" w:rsidRPr="003C7FDE" w:rsidRDefault="00C3627A" w:rsidP="00C3627A"/>
    <w:p w:rsidR="00C3627A" w:rsidRDefault="00C3627A" w:rsidP="00C3627A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7F" w:rsidRDefault="00711B7F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FDE" w:rsidRPr="003C7FDE" w:rsidRDefault="003C7FDE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4 do planu pracy PSP w Szwarszowicach</w:t>
      </w:r>
    </w:p>
    <w:p w:rsidR="003C7FDE" w:rsidRDefault="00873106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szk. 2020/21</w:t>
      </w:r>
    </w:p>
    <w:p w:rsidR="007711D0" w:rsidRDefault="007711D0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1D0" w:rsidRDefault="007711D0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1D0" w:rsidRDefault="007711D0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11D0" w:rsidRDefault="007711D0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"/>
        <w:gridCol w:w="181"/>
        <w:gridCol w:w="181"/>
        <w:gridCol w:w="333"/>
        <w:gridCol w:w="278"/>
        <w:gridCol w:w="278"/>
        <w:gridCol w:w="397"/>
        <w:gridCol w:w="181"/>
        <w:gridCol w:w="360"/>
        <w:gridCol w:w="181"/>
        <w:gridCol w:w="379"/>
        <w:gridCol w:w="180"/>
        <w:gridCol w:w="379"/>
        <w:gridCol w:w="180"/>
        <w:gridCol w:w="367"/>
        <w:gridCol w:w="180"/>
        <w:gridCol w:w="389"/>
        <w:gridCol w:w="180"/>
        <w:gridCol w:w="416"/>
        <w:gridCol w:w="180"/>
        <w:gridCol w:w="440"/>
        <w:gridCol w:w="180"/>
        <w:gridCol w:w="393"/>
        <w:gridCol w:w="180"/>
        <w:gridCol w:w="329"/>
        <w:gridCol w:w="247"/>
        <w:gridCol w:w="278"/>
        <w:gridCol w:w="278"/>
        <w:gridCol w:w="301"/>
        <w:gridCol w:w="305"/>
        <w:gridCol w:w="301"/>
        <w:gridCol w:w="266"/>
        <w:gridCol w:w="230"/>
        <w:gridCol w:w="251"/>
        <w:gridCol w:w="210"/>
        <w:gridCol w:w="197"/>
        <w:gridCol w:w="197"/>
        <w:gridCol w:w="240"/>
        <w:gridCol w:w="251"/>
        <w:gridCol w:w="180"/>
      </w:tblGrid>
      <w:tr w:rsidR="00B168E2" w:rsidRPr="00437555" w:rsidTr="00437555">
        <w:trPr>
          <w:trHeight w:val="4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8E2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                          PLAN  ZAJĘĆ LEK</w:t>
            </w:r>
            <w:r w:rsidR="00B168E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CYJNYCH W ROKU 2020/2021  - DLA </w:t>
            </w:r>
            <w:r w:rsidRPr="0043755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UCZNIÓW                                                                                                                                                                                                                                            DLA NAUCZYCIELI       </w:t>
            </w:r>
          </w:p>
          <w:p w:rsidR="00437555" w:rsidRPr="00437555" w:rsidRDefault="00B168E2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stan na 14.09.20r.</w:t>
            </w:r>
            <w:r w:rsidR="00437555" w:rsidRPr="0043755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                                             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E2" w:rsidRPr="00437555" w:rsidTr="00437555">
        <w:trPr>
          <w:trHeight w:val="1455"/>
        </w:trPr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dni tygodnia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godz.lekcyjne</w:t>
            </w:r>
            <w:proofErr w:type="spellEnd"/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pedagog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o. przedszkolny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klasa I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klasa II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klasa III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klasa IV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klasa V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klasa VI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ind w:firstLineChars="100" w:firstLine="160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klasa VII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klasa VIII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godz.lekcyjne</w:t>
            </w:r>
            <w:proofErr w:type="spellEnd"/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p.J.Stawiarz</w:t>
            </w:r>
            <w:proofErr w:type="spellEnd"/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p.R.Podgórska</w:t>
            </w:r>
            <w:proofErr w:type="spellEnd"/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p.J.Puchała</w:t>
            </w:r>
            <w:proofErr w:type="spellEnd"/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p.M.Wilczyńska</w:t>
            </w:r>
            <w:proofErr w:type="spellEnd"/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p.E.K.Kuchniak</w:t>
            </w:r>
            <w:proofErr w:type="spellEnd"/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p.A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. Haczyk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p.K.Grys</w:t>
            </w:r>
            <w:proofErr w:type="spellEnd"/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p.M.Granat</w:t>
            </w:r>
            <w:proofErr w:type="spellEnd"/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p.M.Śliwka</w:t>
            </w:r>
            <w:proofErr w:type="spellEnd"/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p.D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. Borowska</w:t>
            </w:r>
          </w:p>
        </w:tc>
        <w:tc>
          <w:tcPr>
            <w:tcW w:w="113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p.E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Spętkowska</w:t>
            </w:r>
            <w:proofErr w:type="spellEnd"/>
          </w:p>
        </w:tc>
        <w:tc>
          <w:tcPr>
            <w:tcW w:w="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p.K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 Mizera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p.L.Ziębora</w:t>
            </w:r>
            <w:proofErr w:type="spellEnd"/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p.A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Góra</w:t>
            </w:r>
          </w:p>
        </w:tc>
        <w:tc>
          <w:tcPr>
            <w:tcW w:w="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MW 2h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-kom/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Rewali</w:t>
            </w:r>
            <w:proofErr w:type="spellEnd"/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-k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Rw</w:t>
            </w:r>
            <w:proofErr w:type="spellEnd"/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./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Pl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RP 1h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EDB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Prz.M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IV-V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BD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Rewalidacja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 Rew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MW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1/2 h, 1/2 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K.kreatywne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Pl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0Ja1h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IV-V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13.50-14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MW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IK 1h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D.zawodo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/WDŻ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Rewalidacja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13.50-14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.35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Ped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VIIdz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dż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w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EK-K 1h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JP 2h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Rewalidacja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K.ję.pol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Bib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Kjp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Rw</w:t>
            </w:r>
            <w:proofErr w:type="spellEnd"/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Matematyka/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IV-V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Fizyka /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RP 1h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plastyczna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Prz.M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III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Ep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IV-V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EK-K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J.ang.1/2 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muzyczna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0Ja1/2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DB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II-III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MW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JP 2h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Przyroda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D.zawodo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/WDŻ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VIIIdz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IK 2h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Z.dyd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.-wyr.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Z.dyd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.-wyr.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Z.dyd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.-wyr.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-w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-w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Z.d-wj.pol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./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Z.dwI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Z.dwIV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kV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Gografia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komputerowa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 Ek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RP 1h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komputerowa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Prz.M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 Ek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K.kreatywne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Gw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DB/MŚ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BASEN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BASEN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Bib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B/Ś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B/Ś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Rw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DB/MŚ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 1/2 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plastyczna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BASEN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BASEN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Bib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 R1/2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B/Ś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B/Ś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EK-K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IK 1h</w:t>
            </w:r>
          </w:p>
        </w:tc>
        <w:tc>
          <w:tcPr>
            <w:tcW w:w="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K.matematyczne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Bib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Km VIII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RP 1h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Rewalidacja</w:t>
            </w:r>
          </w:p>
        </w:tc>
        <w:tc>
          <w:tcPr>
            <w:tcW w:w="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Rw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Pedag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MW 2h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Logopedia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K.matematyczne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Ped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-k I-IV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Km VIII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Rw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IV-V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muzyczna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 Em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RP 1h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Fizyka 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Prz.M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/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IV-V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Pl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DB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 1/2 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II-III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 R1/2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MW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K.kreatywne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IV-V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14.35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MŚ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MW 2h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h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14.35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Bib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IV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dż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Rewalidacja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K.ję.angiel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Kj.a</w:t>
            </w:r>
            <w:proofErr w:type="spellEnd"/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Rw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EK-K 2h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Z.kor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.-kom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-w mat.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-w mat.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-w mat./K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K.ję.pol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./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Logop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7.10-7.55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Z.k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-k I-IV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Kjp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Przed.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Z.dwIV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-VII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K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VIII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Rw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EK-K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komputerowa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 Ek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RP 1h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plastyczna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Prz.M</w:t>
            </w:r>
            <w:proofErr w:type="spellEnd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Ep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IV-V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E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wczesnos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Godz.z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DB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E muzyczna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12.00-12.45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II-III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Ws</w:t>
            </w:r>
            <w:proofErr w:type="spellEnd"/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285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MW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J.ang.1/2 h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Przyroda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12.55-13.40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0Ja1/2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MŚ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IK 2h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Wych.fiz</w:t>
            </w:r>
            <w:proofErr w:type="spellEnd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13.50-14.35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Bib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Ś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0"/>
        </w:trPr>
        <w:tc>
          <w:tcPr>
            <w:tcW w:w="1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SKS/Chór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SKS/Chór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SKS/Chór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Rewalidacja/SKS</w:t>
            </w: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SKS/Chór</w:t>
            </w:r>
          </w:p>
        </w:tc>
        <w:tc>
          <w:tcPr>
            <w:tcW w:w="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14.40-15.25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Chór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SKS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C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VII </w:t>
            </w:r>
            <w:proofErr w:type="spellStart"/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Rw</w:t>
            </w:r>
            <w:proofErr w:type="spellEnd"/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68E2" w:rsidRPr="00437555" w:rsidTr="00437555">
        <w:trPr>
          <w:trHeight w:val="36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8"/>
                <w:szCs w:val="28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168E2" w:rsidRPr="00437555" w:rsidTr="00437555">
        <w:trPr>
          <w:trHeight w:val="36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8"/>
                <w:szCs w:val="28"/>
                <w:lang w:eastAsia="pl-PL"/>
              </w:rPr>
            </w:pPr>
            <w:r w:rsidRPr="00437555">
              <w:rPr>
                <w:rFonts w:ascii="Czcionka tekstu podstawowego" w:eastAsia="Times New Roman" w:hAnsi="Czcionka tekstu podstawowego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E92193" w:rsidRDefault="00E92193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2193" w:rsidRDefault="00E92193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2193" w:rsidRPr="003C7FDE" w:rsidRDefault="00E92193" w:rsidP="003C7FDE">
      <w:pPr>
        <w:widowControl w:val="0"/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7FDE" w:rsidRPr="003C7FDE" w:rsidRDefault="003C7FDE" w:rsidP="003C7FDE"/>
    <w:p w:rsidR="003C7FDE" w:rsidRPr="003C7FDE" w:rsidRDefault="003C7FDE" w:rsidP="003C7FDE"/>
    <w:p w:rsidR="003C7FDE" w:rsidRPr="003C7FDE" w:rsidRDefault="003C7FDE" w:rsidP="003C7F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049"/>
        <w:gridCol w:w="2011"/>
        <w:gridCol w:w="1818"/>
        <w:gridCol w:w="1613"/>
        <w:gridCol w:w="1818"/>
        <w:gridCol w:w="1818"/>
      </w:tblGrid>
      <w:tr w:rsidR="00437555" w:rsidRPr="00437555" w:rsidTr="00437555">
        <w:tc>
          <w:tcPr>
            <w:tcW w:w="5000" w:type="pct"/>
            <w:gridSpan w:val="7"/>
          </w:tcPr>
          <w:p w:rsidR="00437555" w:rsidRPr="00437555" w:rsidRDefault="00437555" w:rsidP="00437555">
            <w:pPr>
              <w:tabs>
                <w:tab w:val="center" w:pos="7787"/>
              </w:tabs>
              <w:spacing w:before="240" w:after="24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37555">
              <w:rPr>
                <w:rFonts w:ascii="Calibri" w:eastAsia="Calibri" w:hAnsi="Calibri" w:cs="Times New Roman"/>
                <w:b/>
                <w:sz w:val="28"/>
                <w:szCs w:val="28"/>
              </w:rPr>
              <w:t>PLAN PRACY ŚWIETLICY SZKOLNEJ PSP SZWARSZOWICE  2020/2021</w:t>
            </w:r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Godziny zajęć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7.10 – 7.55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 – 8.45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bottom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p.E.Kuchniak</w:t>
            </w:r>
            <w:proofErr w:type="spellEnd"/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8.55 – 9.40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9.50 – 10.35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10.45 – 11.30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 – 12.45</w:t>
            </w:r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p.D.Borowska</w:t>
            </w:r>
            <w:proofErr w:type="spellEnd"/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 11.40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p.E.Kuchniak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p.D.Borowska</w:t>
            </w:r>
            <w:proofErr w:type="spellEnd"/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p.M.Śliwka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p.D.Borowska</w:t>
            </w:r>
            <w:proofErr w:type="spellEnd"/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p.D.Borowska</w:t>
            </w:r>
            <w:proofErr w:type="spellEnd"/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 12.00</w:t>
            </w:r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555" w:rsidRPr="00437555" w:rsidRDefault="00437555" w:rsidP="00437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12.45 - 13.40</w:t>
            </w:r>
          </w:p>
          <w:p w:rsidR="00437555" w:rsidRPr="00437555" w:rsidRDefault="00437555" w:rsidP="00437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p.M.Borowska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p.D.Borowska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p.D.Borowska</w:t>
            </w:r>
            <w:proofErr w:type="spellEnd"/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p.M.Śliwka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p.M.Wilczyńska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p.M.Wilczyńska</w:t>
            </w:r>
            <w:proofErr w:type="spellEnd"/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13.40 – 14.40</w:t>
            </w:r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p.M.Wilczyńska</w:t>
            </w:r>
            <w:proofErr w:type="spellEnd"/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14.45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p.M.Wilczyńska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p.E.Kuchniak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p.M.Śliwka</w:t>
            </w:r>
            <w:proofErr w:type="spellEnd"/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37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p.M.Śliwka</w:t>
            </w:r>
            <w:proofErr w:type="spellEnd"/>
          </w:p>
        </w:tc>
      </w:tr>
      <w:tr w:rsidR="00437555" w:rsidRPr="00437555" w:rsidTr="00437555">
        <w:tc>
          <w:tcPr>
            <w:tcW w:w="182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14.30 – 15.15</w:t>
            </w:r>
          </w:p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437555" w:rsidRPr="00437555" w:rsidRDefault="00437555" w:rsidP="0043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C7FDE" w:rsidRPr="003C7FDE" w:rsidRDefault="003C7FDE" w:rsidP="003C7FDE"/>
    <w:p w:rsidR="009D3DDC" w:rsidRDefault="009D3DDC"/>
    <w:sectPr w:rsidR="009D3DDC" w:rsidSect="003C7FDE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18" w:rsidRDefault="00B24B18" w:rsidP="002B02AC">
      <w:pPr>
        <w:spacing w:after="0" w:line="240" w:lineRule="auto"/>
      </w:pPr>
      <w:r>
        <w:separator/>
      </w:r>
    </w:p>
  </w:endnote>
  <w:endnote w:type="continuationSeparator" w:id="0">
    <w:p w:rsidR="00B24B18" w:rsidRDefault="00B24B18" w:rsidP="002B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2823205"/>
      <w:docPartObj>
        <w:docPartGallery w:val="Page Numbers (Bottom of Page)"/>
        <w:docPartUnique/>
      </w:docPartObj>
    </w:sdtPr>
    <w:sdtContent>
      <w:p w:rsidR="00BD462D" w:rsidRDefault="00BD4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462D" w:rsidRDefault="00BD4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18" w:rsidRDefault="00B24B18" w:rsidP="002B02AC">
      <w:pPr>
        <w:spacing w:after="0" w:line="240" w:lineRule="auto"/>
      </w:pPr>
      <w:r>
        <w:separator/>
      </w:r>
    </w:p>
  </w:footnote>
  <w:footnote w:type="continuationSeparator" w:id="0">
    <w:p w:rsidR="00B24B18" w:rsidRDefault="00B24B18" w:rsidP="002B02AC">
      <w:pPr>
        <w:spacing w:after="0" w:line="240" w:lineRule="auto"/>
      </w:pPr>
      <w:r>
        <w:continuationSeparator/>
      </w:r>
    </w:p>
  </w:footnote>
  <w:footnote w:id="1">
    <w:p w:rsidR="00BD462D" w:rsidRDefault="00BD462D" w:rsidP="00C3627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wycieczki za granicą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726178"/>
    <w:multiLevelType w:val="hybridMultilevel"/>
    <w:tmpl w:val="D77C34C8"/>
    <w:lvl w:ilvl="0" w:tplc="2FA2E216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 w15:restartNumberingAfterBreak="0">
    <w:nsid w:val="0B3E7B7F"/>
    <w:multiLevelType w:val="hybridMultilevel"/>
    <w:tmpl w:val="25CED74E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11686669"/>
    <w:multiLevelType w:val="hybridMultilevel"/>
    <w:tmpl w:val="C52230A2"/>
    <w:lvl w:ilvl="0" w:tplc="3C6ED4F2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2E511B9"/>
    <w:multiLevelType w:val="hybridMultilevel"/>
    <w:tmpl w:val="30824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746"/>
    <w:multiLevelType w:val="hybridMultilevel"/>
    <w:tmpl w:val="DD70A56E"/>
    <w:lvl w:ilvl="0" w:tplc="E3A8573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902C9"/>
    <w:multiLevelType w:val="hybridMultilevel"/>
    <w:tmpl w:val="091CEFC2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1">
      <w:start w:val="1"/>
      <w:numFmt w:val="decimal"/>
      <w:lvlText w:val="%2)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1D556BD0"/>
    <w:multiLevelType w:val="hybridMultilevel"/>
    <w:tmpl w:val="CD5CC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37DE"/>
    <w:multiLevelType w:val="hybridMultilevel"/>
    <w:tmpl w:val="D40AFF66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3C16AC2"/>
    <w:multiLevelType w:val="hybridMultilevel"/>
    <w:tmpl w:val="A04AA15C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0" w15:restartNumberingAfterBreak="0">
    <w:nsid w:val="263D1B9B"/>
    <w:multiLevelType w:val="multilevel"/>
    <w:tmpl w:val="A212121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473BD"/>
    <w:multiLevelType w:val="hybridMultilevel"/>
    <w:tmpl w:val="E11ECE88"/>
    <w:lvl w:ilvl="0" w:tplc="3CAACBC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C7D7C81"/>
    <w:multiLevelType w:val="hybridMultilevel"/>
    <w:tmpl w:val="07F473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86C"/>
    <w:multiLevelType w:val="hybridMultilevel"/>
    <w:tmpl w:val="0FFEC6EC"/>
    <w:lvl w:ilvl="0" w:tplc="04150015">
      <w:start w:val="1"/>
      <w:numFmt w:val="upperLetter"/>
      <w:lvlText w:val="%1."/>
      <w:lvlJc w:val="left"/>
      <w:pPr>
        <w:ind w:left="1495" w:hanging="360"/>
      </w:pPr>
      <w:rPr>
        <w:rFonts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AF93097"/>
    <w:multiLevelType w:val="hybridMultilevel"/>
    <w:tmpl w:val="9808E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954"/>
    <w:multiLevelType w:val="hybridMultilevel"/>
    <w:tmpl w:val="E1AC3248"/>
    <w:lvl w:ilvl="0" w:tplc="AFA6D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5E48581A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578C1"/>
    <w:multiLevelType w:val="hybridMultilevel"/>
    <w:tmpl w:val="B42806AC"/>
    <w:lvl w:ilvl="0" w:tplc="AFA6D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812559"/>
    <w:multiLevelType w:val="hybridMultilevel"/>
    <w:tmpl w:val="9CC84074"/>
    <w:lvl w:ilvl="0" w:tplc="B4C470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146"/>
    <w:multiLevelType w:val="hybridMultilevel"/>
    <w:tmpl w:val="D062EDF4"/>
    <w:lvl w:ilvl="0" w:tplc="3FD88CC8">
      <w:start w:val="10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15">
      <w:start w:val="1"/>
      <w:numFmt w:val="upperLetter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9" w15:restartNumberingAfterBreak="0">
    <w:nsid w:val="454E0F69"/>
    <w:multiLevelType w:val="multilevel"/>
    <w:tmpl w:val="A7AC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4D104A"/>
    <w:multiLevelType w:val="hybridMultilevel"/>
    <w:tmpl w:val="313AF340"/>
    <w:lvl w:ilvl="0" w:tplc="E2347D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F4A41"/>
    <w:multiLevelType w:val="multilevel"/>
    <w:tmpl w:val="B47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BF78F9"/>
    <w:multiLevelType w:val="hybridMultilevel"/>
    <w:tmpl w:val="04184C8E"/>
    <w:lvl w:ilvl="0" w:tplc="1C70394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3" w15:restartNumberingAfterBreak="0">
    <w:nsid w:val="4A8E7E26"/>
    <w:multiLevelType w:val="hybridMultilevel"/>
    <w:tmpl w:val="ED021F6A"/>
    <w:lvl w:ilvl="0" w:tplc="6C1028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25171"/>
    <w:multiLevelType w:val="hybridMultilevel"/>
    <w:tmpl w:val="7F5A132C"/>
    <w:lvl w:ilvl="0" w:tplc="C19869E4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5" w15:restartNumberingAfterBreak="0">
    <w:nsid w:val="51377D66"/>
    <w:multiLevelType w:val="hybridMultilevel"/>
    <w:tmpl w:val="17543C74"/>
    <w:lvl w:ilvl="0" w:tplc="2EE6B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50FE5"/>
    <w:multiLevelType w:val="hybridMultilevel"/>
    <w:tmpl w:val="09B48FE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8" w15:restartNumberingAfterBreak="0">
    <w:nsid w:val="5EB514AD"/>
    <w:multiLevelType w:val="hybridMultilevel"/>
    <w:tmpl w:val="F4B08F32"/>
    <w:lvl w:ilvl="0" w:tplc="872E8D8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2B57AB"/>
    <w:multiLevelType w:val="hybridMultilevel"/>
    <w:tmpl w:val="0A34DE9E"/>
    <w:lvl w:ilvl="0" w:tplc="04150015">
      <w:start w:val="1"/>
      <w:numFmt w:val="upperLetter"/>
      <w:lvlText w:val="%1."/>
      <w:lvlJc w:val="left"/>
      <w:pPr>
        <w:ind w:left="1495" w:hanging="360"/>
      </w:pPr>
      <w:rPr>
        <w:rFonts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2A507B"/>
    <w:multiLevelType w:val="hybridMultilevel"/>
    <w:tmpl w:val="2B42F816"/>
    <w:lvl w:ilvl="0" w:tplc="04150015">
      <w:start w:val="1"/>
      <w:numFmt w:val="upperLetter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69524D9E"/>
    <w:multiLevelType w:val="hybridMultilevel"/>
    <w:tmpl w:val="F8B85B20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1">
      <w:start w:val="1"/>
      <w:numFmt w:val="decimal"/>
      <w:lvlText w:val="%2)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2" w15:restartNumberingAfterBreak="0">
    <w:nsid w:val="6B236406"/>
    <w:multiLevelType w:val="hybridMultilevel"/>
    <w:tmpl w:val="F9143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90225"/>
    <w:multiLevelType w:val="hybridMultilevel"/>
    <w:tmpl w:val="449A12A0"/>
    <w:name w:val="WW8Num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4C87013"/>
    <w:multiLevelType w:val="hybridMultilevel"/>
    <w:tmpl w:val="2B9A28F0"/>
    <w:lvl w:ilvl="0" w:tplc="26D63AC6">
      <w:start w:val="2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ABB2EAB"/>
    <w:multiLevelType w:val="hybridMultilevel"/>
    <w:tmpl w:val="34DE7738"/>
    <w:lvl w:ilvl="0" w:tplc="F89ABD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E57C2"/>
    <w:multiLevelType w:val="hybridMultilevel"/>
    <w:tmpl w:val="1D627910"/>
    <w:lvl w:ilvl="0" w:tplc="1ED89B38">
      <w:start w:val="3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12"/>
  </w:num>
  <w:num w:numId="2">
    <w:abstractNumId w:val="23"/>
  </w:num>
  <w:num w:numId="3">
    <w:abstractNumId w:val="5"/>
  </w:num>
  <w:num w:numId="4">
    <w:abstractNumId w:val="10"/>
  </w:num>
  <w:num w:numId="5">
    <w:abstractNumId w:val="29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30"/>
  </w:num>
  <w:num w:numId="11">
    <w:abstractNumId w:val="34"/>
  </w:num>
  <w:num w:numId="12">
    <w:abstractNumId w:val="11"/>
  </w:num>
  <w:num w:numId="13">
    <w:abstractNumId w:val="3"/>
  </w:num>
  <w:num w:numId="14">
    <w:abstractNumId w:val="18"/>
  </w:num>
  <w:num w:numId="15">
    <w:abstractNumId w:val="20"/>
  </w:num>
  <w:num w:numId="16">
    <w:abstractNumId w:val="28"/>
  </w:num>
  <w:num w:numId="17">
    <w:abstractNumId w:val="16"/>
  </w:num>
  <w:num w:numId="18">
    <w:abstractNumId w:val="15"/>
  </w:num>
  <w:num w:numId="19">
    <w:abstractNumId w:val="22"/>
  </w:num>
  <w:num w:numId="20">
    <w:abstractNumId w:val="17"/>
  </w:num>
  <w:num w:numId="21">
    <w:abstractNumId w:val="27"/>
  </w:num>
  <w:num w:numId="22">
    <w:abstractNumId w:val="2"/>
  </w:num>
  <w:num w:numId="23">
    <w:abstractNumId w:val="31"/>
  </w:num>
  <w:num w:numId="24">
    <w:abstractNumId w:val="32"/>
  </w:num>
  <w:num w:numId="25">
    <w:abstractNumId w:val="4"/>
  </w:num>
  <w:num w:numId="26">
    <w:abstractNumId w:val="6"/>
  </w:num>
  <w:num w:numId="27">
    <w:abstractNumId w:val="14"/>
  </w:num>
  <w:num w:numId="28">
    <w:abstractNumId w:val="36"/>
  </w:num>
  <w:num w:numId="29">
    <w:abstractNumId w:val="9"/>
  </w:num>
  <w:num w:numId="30">
    <w:abstractNumId w:val="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5"/>
  </w:num>
  <w:num w:numId="34">
    <w:abstractNumId w:val="19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FDE"/>
    <w:rsid w:val="00013AEE"/>
    <w:rsid w:val="00022D5A"/>
    <w:rsid w:val="00034AA2"/>
    <w:rsid w:val="000415B3"/>
    <w:rsid w:val="00067823"/>
    <w:rsid w:val="0008147B"/>
    <w:rsid w:val="000A298A"/>
    <w:rsid w:val="000D5465"/>
    <w:rsid w:val="000E08E1"/>
    <w:rsid w:val="000F2E19"/>
    <w:rsid w:val="00101E54"/>
    <w:rsid w:val="00126871"/>
    <w:rsid w:val="00150B60"/>
    <w:rsid w:val="00170A5C"/>
    <w:rsid w:val="001949D0"/>
    <w:rsid w:val="001D6D4E"/>
    <w:rsid w:val="002165DF"/>
    <w:rsid w:val="002442C1"/>
    <w:rsid w:val="0026249F"/>
    <w:rsid w:val="00282BEE"/>
    <w:rsid w:val="002865E4"/>
    <w:rsid w:val="00292527"/>
    <w:rsid w:val="002939EB"/>
    <w:rsid w:val="002A29C7"/>
    <w:rsid w:val="002B02AC"/>
    <w:rsid w:val="002B2F89"/>
    <w:rsid w:val="002C0971"/>
    <w:rsid w:val="002D093B"/>
    <w:rsid w:val="002F098E"/>
    <w:rsid w:val="00327641"/>
    <w:rsid w:val="003329DC"/>
    <w:rsid w:val="00344402"/>
    <w:rsid w:val="00360B02"/>
    <w:rsid w:val="0038226A"/>
    <w:rsid w:val="003870B1"/>
    <w:rsid w:val="003A2E39"/>
    <w:rsid w:val="003C7FDE"/>
    <w:rsid w:val="00412AA2"/>
    <w:rsid w:val="00437555"/>
    <w:rsid w:val="0043756D"/>
    <w:rsid w:val="00463A74"/>
    <w:rsid w:val="004741D6"/>
    <w:rsid w:val="0047610B"/>
    <w:rsid w:val="00492FFF"/>
    <w:rsid w:val="004D64BC"/>
    <w:rsid w:val="00504B1E"/>
    <w:rsid w:val="005248BA"/>
    <w:rsid w:val="005316F0"/>
    <w:rsid w:val="00535B7A"/>
    <w:rsid w:val="00554A56"/>
    <w:rsid w:val="00576144"/>
    <w:rsid w:val="0058441A"/>
    <w:rsid w:val="005B4EA9"/>
    <w:rsid w:val="005C1138"/>
    <w:rsid w:val="0060146B"/>
    <w:rsid w:val="00601DBC"/>
    <w:rsid w:val="00681C1C"/>
    <w:rsid w:val="00681DDC"/>
    <w:rsid w:val="006901E0"/>
    <w:rsid w:val="006A5BD6"/>
    <w:rsid w:val="006B79DB"/>
    <w:rsid w:val="006C6162"/>
    <w:rsid w:val="006F0210"/>
    <w:rsid w:val="006F46CF"/>
    <w:rsid w:val="00711B7F"/>
    <w:rsid w:val="007217DC"/>
    <w:rsid w:val="00730084"/>
    <w:rsid w:val="00740515"/>
    <w:rsid w:val="00751981"/>
    <w:rsid w:val="007711D0"/>
    <w:rsid w:val="0078164A"/>
    <w:rsid w:val="00784215"/>
    <w:rsid w:val="00784E12"/>
    <w:rsid w:val="007C40C7"/>
    <w:rsid w:val="007C5C96"/>
    <w:rsid w:val="007E03C2"/>
    <w:rsid w:val="007E1CCB"/>
    <w:rsid w:val="007F0645"/>
    <w:rsid w:val="00820881"/>
    <w:rsid w:val="00846ED4"/>
    <w:rsid w:val="008527C4"/>
    <w:rsid w:val="0085484B"/>
    <w:rsid w:val="008654A0"/>
    <w:rsid w:val="008672B7"/>
    <w:rsid w:val="00873106"/>
    <w:rsid w:val="00881BF8"/>
    <w:rsid w:val="008A3BD9"/>
    <w:rsid w:val="008A4EDC"/>
    <w:rsid w:val="008A7A5A"/>
    <w:rsid w:val="008E5D5D"/>
    <w:rsid w:val="0091629B"/>
    <w:rsid w:val="00932190"/>
    <w:rsid w:val="00943B28"/>
    <w:rsid w:val="00962F40"/>
    <w:rsid w:val="009671E7"/>
    <w:rsid w:val="009672B1"/>
    <w:rsid w:val="009A67B4"/>
    <w:rsid w:val="009B2792"/>
    <w:rsid w:val="009B3A34"/>
    <w:rsid w:val="009B6C3E"/>
    <w:rsid w:val="009D3DDC"/>
    <w:rsid w:val="009E4EE1"/>
    <w:rsid w:val="00A20D6C"/>
    <w:rsid w:val="00A21E69"/>
    <w:rsid w:val="00A84A80"/>
    <w:rsid w:val="00A86A1D"/>
    <w:rsid w:val="00A930AF"/>
    <w:rsid w:val="00A94A52"/>
    <w:rsid w:val="00A96E02"/>
    <w:rsid w:val="00AA1721"/>
    <w:rsid w:val="00AB2029"/>
    <w:rsid w:val="00AD1E82"/>
    <w:rsid w:val="00B100B6"/>
    <w:rsid w:val="00B168E2"/>
    <w:rsid w:val="00B24B18"/>
    <w:rsid w:val="00B336E6"/>
    <w:rsid w:val="00B42D79"/>
    <w:rsid w:val="00B5776B"/>
    <w:rsid w:val="00B70495"/>
    <w:rsid w:val="00B90B44"/>
    <w:rsid w:val="00BA0903"/>
    <w:rsid w:val="00BA43E2"/>
    <w:rsid w:val="00BB0F83"/>
    <w:rsid w:val="00BC1892"/>
    <w:rsid w:val="00BD462D"/>
    <w:rsid w:val="00C22C39"/>
    <w:rsid w:val="00C301ED"/>
    <w:rsid w:val="00C3627A"/>
    <w:rsid w:val="00C36794"/>
    <w:rsid w:val="00C41623"/>
    <w:rsid w:val="00C64C5F"/>
    <w:rsid w:val="00C83DFD"/>
    <w:rsid w:val="00C84BD1"/>
    <w:rsid w:val="00C959CB"/>
    <w:rsid w:val="00CC2499"/>
    <w:rsid w:val="00CC24D9"/>
    <w:rsid w:val="00CC5B06"/>
    <w:rsid w:val="00CF4672"/>
    <w:rsid w:val="00CF4E16"/>
    <w:rsid w:val="00CF67A7"/>
    <w:rsid w:val="00D25082"/>
    <w:rsid w:val="00D3765A"/>
    <w:rsid w:val="00D46DD2"/>
    <w:rsid w:val="00D93F6D"/>
    <w:rsid w:val="00DC7B79"/>
    <w:rsid w:val="00DF1103"/>
    <w:rsid w:val="00DF3018"/>
    <w:rsid w:val="00E03A7F"/>
    <w:rsid w:val="00E11D14"/>
    <w:rsid w:val="00E125D9"/>
    <w:rsid w:val="00E25879"/>
    <w:rsid w:val="00E343E9"/>
    <w:rsid w:val="00E5395E"/>
    <w:rsid w:val="00E56E7C"/>
    <w:rsid w:val="00E66445"/>
    <w:rsid w:val="00E92193"/>
    <w:rsid w:val="00EF3A81"/>
    <w:rsid w:val="00F045BA"/>
    <w:rsid w:val="00F27C5F"/>
    <w:rsid w:val="00F61373"/>
    <w:rsid w:val="00F729C2"/>
    <w:rsid w:val="00F920DB"/>
    <w:rsid w:val="00FA07DE"/>
    <w:rsid w:val="00FE3D78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DF81"/>
  <w15:docId w15:val="{685E4EA4-6371-4956-BFC2-A42D47C5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27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7FDE"/>
    <w:pPr>
      <w:keepNext/>
      <w:numPr>
        <w:numId w:val="3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3C7FDE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C7F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C7FDE"/>
    <w:rPr>
      <w:b/>
      <w:bCs/>
    </w:rPr>
  </w:style>
  <w:style w:type="paragraph" w:customStyle="1" w:styleId="dd">
    <w:name w:val="dd"/>
    <w:basedOn w:val="Normalny"/>
    <w:rsid w:val="003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7FD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C7FDE"/>
  </w:style>
  <w:style w:type="paragraph" w:customStyle="1" w:styleId="dt">
    <w:name w:val="dt"/>
    <w:basedOn w:val="Normalny"/>
    <w:rsid w:val="003C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FD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F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FDE"/>
  </w:style>
  <w:style w:type="paragraph" w:styleId="Stopka">
    <w:name w:val="footer"/>
    <w:basedOn w:val="Normalny"/>
    <w:link w:val="StopkaZnak"/>
    <w:uiPriority w:val="99"/>
    <w:unhideWhenUsed/>
    <w:rsid w:val="003C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FDE"/>
  </w:style>
  <w:style w:type="paragraph" w:styleId="Bezodstpw">
    <w:name w:val="No Spacing"/>
    <w:uiPriority w:val="1"/>
    <w:qFormat/>
    <w:rsid w:val="003C7FDE"/>
    <w:pPr>
      <w:spacing w:after="0" w:line="240" w:lineRule="auto"/>
    </w:pPr>
  </w:style>
  <w:style w:type="paragraph" w:customStyle="1" w:styleId="menfont">
    <w:name w:val="men font"/>
    <w:basedOn w:val="Normalny"/>
    <w:rsid w:val="003C7F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93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39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939EB"/>
    <w:rPr>
      <w:vertAlign w:val="superscript"/>
    </w:rPr>
  </w:style>
  <w:style w:type="paragraph" w:customStyle="1" w:styleId="Default">
    <w:name w:val="Default"/>
    <w:rsid w:val="009B2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C40C7"/>
    <w:rPr>
      <w:color w:val="800080"/>
      <w:u w:val="single"/>
    </w:rPr>
  </w:style>
  <w:style w:type="paragraph" w:customStyle="1" w:styleId="xl65">
    <w:name w:val="xl65"/>
    <w:basedOn w:val="Normalny"/>
    <w:rsid w:val="007C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7C40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7C40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7C40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7C40C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7C40C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7C40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7C40C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7C40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7C40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7C40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7C40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7C40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7C40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7C40C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7C40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7C40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7C40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7C40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7C4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7C40C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7C4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7C40C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7C40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7C40C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7C40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7C40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7C40C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7C40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7C4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7C40C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7C40C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7C40C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7C40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7C40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7C40C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7C40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7C40C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7C40C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7C40C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7C40C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7C40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7C40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7C40C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7C40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7C40C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16"/>
      <w:szCs w:val="16"/>
      <w:lang w:eastAsia="pl-PL"/>
    </w:rPr>
  </w:style>
  <w:style w:type="paragraph" w:customStyle="1" w:styleId="xl127">
    <w:name w:val="xl127"/>
    <w:basedOn w:val="Normalny"/>
    <w:rsid w:val="007C40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16"/>
      <w:szCs w:val="16"/>
      <w:lang w:eastAsia="pl-PL"/>
    </w:rPr>
  </w:style>
  <w:style w:type="paragraph" w:customStyle="1" w:styleId="xl129">
    <w:name w:val="xl129"/>
    <w:basedOn w:val="Normalny"/>
    <w:rsid w:val="007C40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7C40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7C40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7C40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7C40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7C40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7C40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16"/>
      <w:szCs w:val="16"/>
      <w:lang w:eastAsia="pl-PL"/>
    </w:rPr>
  </w:style>
  <w:style w:type="paragraph" w:customStyle="1" w:styleId="xl137">
    <w:name w:val="xl137"/>
    <w:basedOn w:val="Normalny"/>
    <w:rsid w:val="007C40C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7C40C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7C40C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7C40C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7C40C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7C40C7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7C40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7C40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7C40C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7C40C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7C40C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7C40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7C40C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153">
    <w:name w:val="xl153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5">
    <w:name w:val="xl155"/>
    <w:basedOn w:val="Normalny"/>
    <w:rsid w:val="007C40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6">
    <w:name w:val="xl156"/>
    <w:basedOn w:val="Normalny"/>
    <w:rsid w:val="007C40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7C40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7C40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9">
    <w:name w:val="xl159"/>
    <w:basedOn w:val="Normalny"/>
    <w:rsid w:val="007C40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0">
    <w:name w:val="xl160"/>
    <w:basedOn w:val="Normalny"/>
    <w:rsid w:val="007C4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1">
    <w:name w:val="xl161"/>
    <w:basedOn w:val="Normalny"/>
    <w:rsid w:val="007C40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2">
    <w:name w:val="xl162"/>
    <w:basedOn w:val="Normalny"/>
    <w:rsid w:val="007C40C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3">
    <w:name w:val="xl163"/>
    <w:basedOn w:val="Normalny"/>
    <w:rsid w:val="007C40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7C40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5">
    <w:name w:val="xl165"/>
    <w:basedOn w:val="Normalny"/>
    <w:rsid w:val="007C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6">
    <w:name w:val="xl166"/>
    <w:basedOn w:val="Normalny"/>
    <w:rsid w:val="007C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7C40C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8">
    <w:name w:val="xl168"/>
    <w:basedOn w:val="Normalny"/>
    <w:rsid w:val="007C40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9">
    <w:name w:val="xl169"/>
    <w:basedOn w:val="Normalny"/>
    <w:rsid w:val="007C40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0">
    <w:name w:val="xl170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71">
    <w:name w:val="xl171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72">
    <w:name w:val="xl172"/>
    <w:basedOn w:val="Normalny"/>
    <w:rsid w:val="007C40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3">
    <w:name w:val="xl173"/>
    <w:basedOn w:val="Normalny"/>
    <w:rsid w:val="007C40C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4">
    <w:name w:val="xl174"/>
    <w:basedOn w:val="Normalny"/>
    <w:rsid w:val="007C40C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5">
    <w:name w:val="xl175"/>
    <w:basedOn w:val="Normalny"/>
    <w:rsid w:val="007C40C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6">
    <w:name w:val="xl176"/>
    <w:basedOn w:val="Normalny"/>
    <w:rsid w:val="007C40C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7">
    <w:name w:val="xl177"/>
    <w:basedOn w:val="Normalny"/>
    <w:rsid w:val="007C40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8">
    <w:name w:val="xl178"/>
    <w:basedOn w:val="Normalny"/>
    <w:rsid w:val="007C40C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9">
    <w:name w:val="xl179"/>
    <w:basedOn w:val="Normalny"/>
    <w:rsid w:val="007C40C7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0">
    <w:name w:val="xl180"/>
    <w:basedOn w:val="Normalny"/>
    <w:rsid w:val="007C40C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7C40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2">
    <w:name w:val="xl182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3">
    <w:name w:val="xl183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4">
    <w:name w:val="xl184"/>
    <w:basedOn w:val="Normalny"/>
    <w:rsid w:val="007C40C7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40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8">
    <w:name w:val="xl188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9">
    <w:name w:val="xl189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0">
    <w:name w:val="xl190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1">
    <w:name w:val="xl191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2">
    <w:name w:val="xl192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14"/>
      <w:szCs w:val="14"/>
      <w:lang w:eastAsia="pl-PL"/>
    </w:rPr>
  </w:style>
  <w:style w:type="paragraph" w:customStyle="1" w:styleId="xl193">
    <w:name w:val="xl193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4">
    <w:name w:val="xl194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5">
    <w:name w:val="xl195"/>
    <w:basedOn w:val="Normalny"/>
    <w:rsid w:val="007C40C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6">
    <w:name w:val="xl196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7">
    <w:name w:val="xl197"/>
    <w:basedOn w:val="Normalny"/>
    <w:rsid w:val="007C40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8">
    <w:name w:val="xl198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9">
    <w:name w:val="xl199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7C40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1">
    <w:name w:val="xl201"/>
    <w:basedOn w:val="Normalny"/>
    <w:rsid w:val="007C40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7C40C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3">
    <w:name w:val="xl203"/>
    <w:basedOn w:val="Normalny"/>
    <w:rsid w:val="007C40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16"/>
      <w:szCs w:val="16"/>
      <w:lang w:eastAsia="pl-PL"/>
    </w:rPr>
  </w:style>
  <w:style w:type="paragraph" w:customStyle="1" w:styleId="xl204">
    <w:name w:val="xl204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5">
    <w:name w:val="xl205"/>
    <w:basedOn w:val="Normalny"/>
    <w:rsid w:val="007C40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6">
    <w:name w:val="xl206"/>
    <w:basedOn w:val="Normalny"/>
    <w:rsid w:val="007C40C7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7C40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7C40C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9">
    <w:name w:val="xl209"/>
    <w:basedOn w:val="Normalny"/>
    <w:rsid w:val="007C40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7C40C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7C40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2">
    <w:name w:val="xl212"/>
    <w:basedOn w:val="Normalny"/>
    <w:rsid w:val="007C40C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3">
    <w:name w:val="xl213"/>
    <w:basedOn w:val="Normalny"/>
    <w:rsid w:val="007C40C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4">
    <w:name w:val="xl214"/>
    <w:basedOn w:val="Normalny"/>
    <w:rsid w:val="007C40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sonormal0">
    <w:name w:val="msonormal"/>
    <w:basedOn w:val="Normalny"/>
    <w:rsid w:val="0043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egzamin-osmoklasisty/harmonogram-komunikaty-i-informacje/" TargetMode="External"/><Relationship Id="rId13" Type="http://schemas.openxmlformats.org/officeDocument/2006/relationships/hyperlink" Target="https://www.prawo.vulcan.edu.pl/przegdok.asp?qdatprz=02-06-2018&amp;qplikid=46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2-06-2018&amp;qplikid=4670&amp;qtytul=rozporzadzenie%2Dw%2Dsprawie%2Dwarunkow%2Di%2Dsposobu%2Dorganizowania%2Dprzez%2Dpubliczne%2Dprze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pszwarszowic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2-06-2018&amp;qplikid=4670" TargetMode="External"/><Relationship Id="rId10" Type="http://schemas.openxmlformats.org/officeDocument/2006/relationships/hyperlink" Target="mailto:-szwarszowice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adomosci.gazeta.pl/wiadomosci/0,114916.html?tag=egzamin+%F3smoklasisty" TargetMode="External"/><Relationship Id="rId14" Type="http://schemas.openxmlformats.org/officeDocument/2006/relationships/hyperlink" Target="https://www.prawo.vulcan.edu.pl/przegdok.asp?qdatprz=02-06-2018&amp;qplikid=46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0574-9A7C-460C-8442-807C151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1</Pages>
  <Words>6510</Words>
  <Characters>39062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tablica2</dc:creator>
  <cp:lastModifiedBy>Joanna- dokumenty</cp:lastModifiedBy>
  <cp:revision>64</cp:revision>
  <cp:lastPrinted>2021-03-09T08:33:00Z</cp:lastPrinted>
  <dcterms:created xsi:type="dcterms:W3CDTF">2017-08-16T09:12:00Z</dcterms:created>
  <dcterms:modified xsi:type="dcterms:W3CDTF">2021-03-09T08:51:00Z</dcterms:modified>
</cp:coreProperties>
</file>