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A" w:rsidRDefault="00DB3A0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DB3A0A" w:rsidRDefault="00DB3A0A" w:rsidP="00DB3A0A">
      <w:r>
        <w:t>Zawarta w dniu ………………………………w Chmielowie  pomiędzy:</w:t>
      </w:r>
    </w:p>
    <w:p w:rsidR="00DB3A0A" w:rsidRDefault="00DB3A0A" w:rsidP="00DB3A0A">
      <w:pPr>
        <w:pStyle w:val="Akapitzlist"/>
        <w:numPr>
          <w:ilvl w:val="0"/>
          <w:numId w:val="1"/>
        </w:numPr>
        <w:rPr>
          <w:b/>
        </w:rPr>
      </w:pPr>
      <w:r w:rsidRPr="008231F7">
        <w:rPr>
          <w:b/>
        </w:rPr>
        <w:t>Publiczną Szkołą Podstawową im. Jana Brzechwy w Chmielowie</w:t>
      </w:r>
      <w:r>
        <w:t>, ul. Spacerowa 2 , 27 – 400 Ostrowiec Św. R</w:t>
      </w:r>
      <w:r w:rsidR="00167A4F">
        <w:t>eprezentowaną przez Aleksandrę Nowak</w:t>
      </w:r>
      <w:r>
        <w:t xml:space="preserve"> – dyrektora szkoły zwaną dalej </w:t>
      </w:r>
      <w:r w:rsidRPr="00230A0A">
        <w:rPr>
          <w:b/>
        </w:rPr>
        <w:t>„Zamawiającym”</w:t>
      </w:r>
    </w:p>
    <w:p w:rsidR="00DB3A0A" w:rsidRDefault="003038BA" w:rsidP="00DB3A0A">
      <w:pPr>
        <w:pStyle w:val="Akapitzlist"/>
        <w:rPr>
          <w:b/>
        </w:rPr>
      </w:pPr>
      <w:r>
        <w:rPr>
          <w:b/>
        </w:rPr>
        <w:t>a</w:t>
      </w:r>
      <w:r w:rsidR="00DB3A0A">
        <w:rPr>
          <w:b/>
        </w:rPr>
        <w:t>:</w:t>
      </w: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numPr>
          <w:ilvl w:val="0"/>
          <w:numId w:val="1"/>
        </w:numPr>
      </w:pPr>
      <w:r w:rsidRPr="00230A0A">
        <w:t>. Reprezentowanym pr</w:t>
      </w:r>
      <w:r>
        <w:t xml:space="preserve">zez ………………………………………………………………..zwanym w dalej w umowie </w:t>
      </w:r>
      <w:r w:rsidRPr="00230A0A">
        <w:rPr>
          <w:b/>
        </w:rPr>
        <w:t>„Wykonawcą</w:t>
      </w:r>
      <w:r w:rsidRPr="00230A0A">
        <w:t>”</w:t>
      </w:r>
    </w:p>
    <w:p w:rsidR="00DB3A0A" w:rsidRDefault="00DB3A0A" w:rsidP="00DB3A0A">
      <w:pPr>
        <w:pStyle w:val="Akapitzlist"/>
      </w:pPr>
      <w:r>
        <w:t>o  następującej treści: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jc w:val="center"/>
        <w:rPr>
          <w:b/>
        </w:rPr>
      </w:pPr>
      <w:r w:rsidRPr="00DD70BA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DB3A0A" w:rsidP="00DB3A0A">
      <w:pPr>
        <w:pStyle w:val="Akapitzlist"/>
        <w:numPr>
          <w:ilvl w:val="0"/>
          <w:numId w:val="6"/>
        </w:numPr>
        <w:jc w:val="both"/>
      </w:pPr>
      <w:r>
        <w:t xml:space="preserve">Podstawę formalną i prawną niniejszej umowy stanowi wynik zaproszeń do złożenia ofert        na  zadanie pn.: </w:t>
      </w:r>
      <w:r w:rsidRPr="00184629">
        <w:rPr>
          <w:b/>
        </w:rPr>
        <w:t>„dostawa artykułów żywnościowych do stołówki  szkolnej”.</w:t>
      </w:r>
      <w:r>
        <w:t xml:space="preserve">   Artykuły żywnościowe mają być dostarczane do stołówki szkolnej znajdującej się w Publicznej Szkole Podstawowej im. Jana Brzechwy w Chmielowie.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Umowa zostaje zawarta na okres od dnia podpisania umowy do dnia </w:t>
      </w:r>
      <w:r w:rsidR="001560CE">
        <w:rPr>
          <w:b/>
        </w:rPr>
        <w:t>31.12.2019</w:t>
      </w:r>
      <w:r w:rsidRPr="00B56B80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DD70BA" w:rsidRDefault="00DB3A0A" w:rsidP="00DB3A0A">
      <w:pPr>
        <w:pStyle w:val="Akapitzlist"/>
        <w:ind w:left="1080"/>
        <w:jc w:val="center"/>
        <w:rPr>
          <w:b/>
        </w:rPr>
      </w:pPr>
      <w:r w:rsidRPr="00DD70BA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wyszczególnionych w </w:t>
      </w:r>
      <w:r w:rsidRPr="004C0E15">
        <w:rPr>
          <w:b/>
        </w:rPr>
        <w:t xml:space="preserve">formularzu ofertowym załącznika nr 3 do oferty na zadanie pn </w:t>
      </w:r>
      <w:r>
        <w:t>.</w:t>
      </w:r>
      <w:r w:rsidRPr="004C0E15">
        <w:rPr>
          <w:b/>
        </w:rPr>
        <w:t xml:space="preserve"> „dostawa artykułów żywnościowych do stołówki  szkolnej”.</w:t>
      </w:r>
      <w:r>
        <w:t xml:space="preserve">  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 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dostarczane w opakowaniach powinny posiadać na tych opakowaniach oznaczenia  określające rodzaj, nazwę wyrobu, ilość, datę produkcji, nazwę i adres producenta.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Wykonawca przyjmuje odpowiedzialność za jakość dostarczanych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ma prawo żądać wymiany w trybie natychmiastowym dostarczonych  złej jakości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zastrzega sobie możliwość zmian ilościowych  w poszczególnych pozycjach,                  w  tym także zamówienia mniejszej ilości towarów lub większej.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lastRenderedPageBreak/>
        <w:t>Koszty dostawy obciążają Dostawcę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DB3A0A" w:rsidRPr="000D03BE" w:rsidRDefault="00DB3A0A" w:rsidP="00DB3A0A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……………………………..zł( słownie ………………………………………………………………….)</w:t>
      </w:r>
    </w:p>
    <w:p w:rsidR="00DB3A0A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>
        <w:rPr>
          <w:b/>
        </w:rPr>
        <w:t xml:space="preserve"> zastrzeżeniem, iż </w:t>
      </w:r>
      <w:r w:rsidR="00003163">
        <w:rPr>
          <w:b/>
        </w:rPr>
        <w:t xml:space="preserve"> </w:t>
      </w:r>
      <w:r>
        <w:rPr>
          <w:b/>
        </w:rPr>
        <w:t>Zamawiający ma prawo do zmniejszenia lub zwiększenia zamówienia do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Rzeczywiste zapotrzebowanie uzależnione będzie od ilości osób żywionych w  stołówkach szkolnych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§5</w:t>
      </w:r>
    </w:p>
    <w:p w:rsidR="00DB3A0A" w:rsidRDefault="00DB3A0A" w:rsidP="00DB3A0A">
      <w:pPr>
        <w:ind w:firstLine="360"/>
        <w:jc w:val="both"/>
      </w:pPr>
      <w:r>
        <w:t>W razie nie wykonania lub nienależytego wykonania  umowy Wykonawca zobowiązuje  się zapłacić Zamawiającemu kary umowne: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10 % od wartości umowy,  gdy Zamawiający odstąpi od umowy z powodu okoliczności za które odpowiada  Wykonawca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5 % od wartości umowy za każdorazowe  nie dostarczone w terminie towary/wyroby.</w:t>
      </w:r>
    </w:p>
    <w:p w:rsidR="00DB3A0A" w:rsidRDefault="00DB3A0A" w:rsidP="00DB3A0A">
      <w:pPr>
        <w:ind w:firstLine="360"/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wystąpić jedynie 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</w:t>
      </w:r>
      <w:r>
        <w:lastRenderedPageBreak/>
        <w:t>zawarcia.  Inne zmiany  są dopuszczalne jeżeli nie  powodują zmiany treści oferty, która stanowiła  podstawę wyboru Wykonawcy.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9F54CC" w:rsidRDefault="00DB3A0A" w:rsidP="00DB3A0A">
      <w:pPr>
        <w:pStyle w:val="Akapitzlist"/>
        <w:jc w:val="center"/>
        <w:rPr>
          <w:b/>
        </w:rPr>
      </w:pPr>
      <w:r w:rsidRPr="009F54CC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W przypadku nienależytego wykonania przez Wykonawcę postanowień umowy lub w razie istotnej zmiany okoliczności  powodującej, że wykonanie umowy nie leży w interesie publicznym, czego nie można  było przewidzieć w chwili zawarcia umowy, Zamawiający zastrzega sobie  prawo do rozwiązania niniejszej umowy  w trybie natychmiastowym,                      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D9160B" w:rsidRDefault="00DB3A0A" w:rsidP="00DB3A0A">
      <w:pPr>
        <w:pStyle w:val="Akapitzlist"/>
        <w:ind w:left="1080"/>
        <w:jc w:val="center"/>
        <w:rPr>
          <w:b/>
        </w:rPr>
      </w:pPr>
      <w:r w:rsidRPr="00D9160B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Default="00DB3A0A" w:rsidP="00DB3A0A"/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§11</w:t>
      </w:r>
    </w:p>
    <w:p w:rsidR="00DB3A0A" w:rsidRDefault="00DB3A0A" w:rsidP="00DB3A0A">
      <w:r>
        <w:t>Oś</w:t>
      </w:r>
      <w:r w:rsidR="00D30EB9">
        <w:t>wiadczam, iż akceptuję niniejszą</w:t>
      </w:r>
      <w:bookmarkStart w:id="0" w:name="_GoBack"/>
      <w:bookmarkEnd w:id="0"/>
      <w:r>
        <w:t xml:space="preserve"> umowę.</w:t>
      </w:r>
    </w:p>
    <w:p w:rsidR="00DB3A0A" w:rsidRDefault="00DB3A0A" w:rsidP="00DB3A0A"/>
    <w:p w:rsidR="00DB3A0A" w:rsidRDefault="00DB3A0A" w:rsidP="00DB3A0A"/>
    <w:p w:rsidR="00DB3A0A" w:rsidRDefault="00DB3A0A" w:rsidP="00DB3A0A"/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A0A"/>
    <w:rsid w:val="00003163"/>
    <w:rsid w:val="00075383"/>
    <w:rsid w:val="000824F5"/>
    <w:rsid w:val="001560CE"/>
    <w:rsid w:val="00167A4F"/>
    <w:rsid w:val="001D761E"/>
    <w:rsid w:val="00275559"/>
    <w:rsid w:val="003038BA"/>
    <w:rsid w:val="003B516B"/>
    <w:rsid w:val="004904F2"/>
    <w:rsid w:val="004C6C41"/>
    <w:rsid w:val="005E0570"/>
    <w:rsid w:val="007F53F0"/>
    <w:rsid w:val="008E6681"/>
    <w:rsid w:val="00CD177E"/>
    <w:rsid w:val="00D30EB9"/>
    <w:rsid w:val="00DB3A0A"/>
    <w:rsid w:val="00EC69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2015-11-26T09:42:00Z</cp:lastPrinted>
  <dcterms:created xsi:type="dcterms:W3CDTF">2015-11-24T13:03:00Z</dcterms:created>
  <dcterms:modified xsi:type="dcterms:W3CDTF">2018-11-22T11:31:00Z</dcterms:modified>
</cp:coreProperties>
</file>